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312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МИНОБРНАУКИ РОССИИ</w:t>
      </w:r>
    </w:p>
    <w:p w14:paraId="6F088318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Федеральное государственное бюджетное образовательное учреждение</w:t>
      </w:r>
    </w:p>
    <w:p w14:paraId="349A343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высшего образования</w:t>
      </w:r>
    </w:p>
    <w:p w14:paraId="1AD11B0A" w14:textId="77777777" w:rsidR="00077C92" w:rsidRPr="00077C92" w:rsidRDefault="00077C92" w:rsidP="00077C92">
      <w:pPr>
        <w:ind w:left="142" w:hanging="142"/>
        <w:jc w:val="center"/>
        <w:rPr>
          <w:b/>
          <w:sz w:val="28"/>
        </w:rPr>
      </w:pPr>
      <w:r w:rsidRPr="00077C92">
        <w:rPr>
          <w:b/>
          <w:sz w:val="28"/>
        </w:rPr>
        <w:t>«Гжельский государственный университет»</w:t>
      </w:r>
    </w:p>
    <w:p w14:paraId="6306FCF0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(Колледж ГГУ)</w:t>
      </w:r>
    </w:p>
    <w:p w14:paraId="1E2266C5" w14:textId="77777777" w:rsidR="00077C92" w:rsidRPr="00077C92" w:rsidRDefault="00077C92" w:rsidP="00077C9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28CD5667" w14:textId="77777777" w:rsidR="00077C92" w:rsidRPr="00077C92" w:rsidRDefault="00077C92" w:rsidP="00077C92">
      <w:pPr>
        <w:ind w:left="-142" w:firstLine="142"/>
        <w:jc w:val="center"/>
        <w:rPr>
          <w:b/>
          <w:sz w:val="28"/>
          <w:szCs w:val="28"/>
        </w:rPr>
      </w:pPr>
    </w:p>
    <w:p w14:paraId="68788827" w14:textId="77777777" w:rsidR="00077C92" w:rsidRPr="00077C92" w:rsidRDefault="00077C92" w:rsidP="00077C92">
      <w:pPr>
        <w:jc w:val="center"/>
      </w:pPr>
    </w:p>
    <w:p w14:paraId="730C3F18" w14:textId="77777777" w:rsidR="00077C92" w:rsidRPr="00077C92" w:rsidRDefault="00077C92" w:rsidP="00077C92">
      <w:pPr>
        <w:jc w:val="center"/>
      </w:pPr>
    </w:p>
    <w:p w14:paraId="37DD7062" w14:textId="77777777" w:rsidR="00077C92" w:rsidRPr="00077C92" w:rsidRDefault="00077C92" w:rsidP="00077C92">
      <w:pPr>
        <w:jc w:val="center"/>
      </w:pPr>
    </w:p>
    <w:p w14:paraId="452D3266" w14:textId="77777777" w:rsid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1F34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333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0D2FD2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F07623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F0F77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1F5B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04BEF0E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1EBECF" w14:textId="77777777" w:rsidR="002E1F8D" w:rsidRPr="00077C92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8AD30E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CFA159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6D7DF7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077C92">
        <w:rPr>
          <w:b/>
          <w:caps/>
          <w:sz w:val="28"/>
          <w:szCs w:val="28"/>
        </w:rPr>
        <w:t xml:space="preserve">Рабочая ПРОГРАММа учебной дисциплины </w:t>
      </w:r>
    </w:p>
    <w:p w14:paraId="6D865422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568061" w14:textId="61504170" w:rsidR="00077C92" w:rsidRPr="007953C6" w:rsidRDefault="00727177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ДУП</w:t>
      </w:r>
      <w:r w:rsidR="00722444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01</w:t>
      </w:r>
      <w:r w:rsidR="00895FDC" w:rsidRPr="00895FDC">
        <w:rPr>
          <w:sz w:val="28"/>
          <w:szCs w:val="28"/>
          <w:u w:val="single"/>
        </w:rPr>
        <w:t xml:space="preserve">. </w:t>
      </w:r>
      <w:r w:rsidR="002E6211" w:rsidRPr="002E6211">
        <w:rPr>
          <w:sz w:val="28"/>
          <w:szCs w:val="28"/>
          <w:u w:val="single"/>
        </w:rPr>
        <w:t>Основы предпринимательской деятельности</w:t>
      </w:r>
    </w:p>
    <w:p w14:paraId="7287F5F5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4F3A758" w14:textId="78542B22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програм</w:t>
      </w:r>
      <w:proofErr w:type="gramStart"/>
      <w:r w:rsidRPr="007953C6">
        <w:rPr>
          <w:sz w:val="28"/>
          <w:szCs w:val="28"/>
        </w:rPr>
        <w:t>м(</w:t>
      </w:r>
      <w:proofErr w:type="gramEnd"/>
      <w:r w:rsidRPr="007953C6">
        <w:rPr>
          <w:sz w:val="28"/>
          <w:szCs w:val="28"/>
        </w:rPr>
        <w:t>ы) подготовки специалистов среднего звена по специальности:</w:t>
      </w:r>
    </w:p>
    <w:p w14:paraId="7267D82C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14:paraId="7D0292F1" w14:textId="2B17DB43" w:rsidR="00077C92" w:rsidRPr="007953C6" w:rsidRDefault="009779A0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779A0">
        <w:rPr>
          <w:sz w:val="28"/>
          <w:szCs w:val="28"/>
          <w:u w:val="single"/>
        </w:rPr>
        <w:t>51.02.0</w:t>
      </w:r>
      <w:r w:rsidR="00722444">
        <w:rPr>
          <w:sz w:val="28"/>
          <w:szCs w:val="28"/>
          <w:u w:val="single"/>
        </w:rPr>
        <w:t>2</w:t>
      </w:r>
      <w:r w:rsidRPr="009779A0">
        <w:rPr>
          <w:sz w:val="28"/>
          <w:szCs w:val="28"/>
          <w:u w:val="single"/>
        </w:rPr>
        <w:t xml:space="preserve"> </w:t>
      </w:r>
      <w:r w:rsidR="00722444">
        <w:rPr>
          <w:sz w:val="28"/>
          <w:szCs w:val="28"/>
          <w:u w:val="single"/>
        </w:rPr>
        <w:t>Социально-культурная деятельность</w:t>
      </w:r>
      <w:r w:rsidRPr="009779A0">
        <w:rPr>
          <w:sz w:val="28"/>
          <w:szCs w:val="28"/>
          <w:u w:val="single"/>
        </w:rPr>
        <w:t xml:space="preserve"> (по видам)</w:t>
      </w:r>
    </w:p>
    <w:p w14:paraId="66CC1B17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381EC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0218A0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677ABE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09DD4F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7C023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96E65CD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44578A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7DF42D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13252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85A2E9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C798A4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0A4B">
        <w:rPr>
          <w:sz w:val="28"/>
          <w:szCs w:val="28"/>
        </w:rPr>
        <w:t>пос. Электроизолятор</w:t>
      </w:r>
      <w:r w:rsidR="008B0A4B">
        <w:rPr>
          <w:sz w:val="28"/>
          <w:szCs w:val="28"/>
        </w:rPr>
        <w:t>,</w:t>
      </w:r>
    </w:p>
    <w:p w14:paraId="093796CF" w14:textId="3BA9D743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20</w:t>
      </w:r>
      <w:r w:rsidR="00FD5F2E" w:rsidRPr="007953C6">
        <w:rPr>
          <w:sz w:val="28"/>
          <w:szCs w:val="28"/>
        </w:rPr>
        <w:t>2</w:t>
      </w:r>
      <w:r w:rsidR="007953C6" w:rsidRPr="007953C6">
        <w:rPr>
          <w:sz w:val="28"/>
          <w:szCs w:val="28"/>
        </w:rPr>
        <w:t>3</w:t>
      </w:r>
      <w:r w:rsidRPr="007953C6">
        <w:rPr>
          <w:sz w:val="28"/>
          <w:szCs w:val="28"/>
        </w:rPr>
        <w:t xml:space="preserve"> г.</w:t>
      </w:r>
    </w:p>
    <w:p w14:paraId="34A144C3" w14:textId="77777777" w:rsidR="009E26F9" w:rsidRPr="008B0A4B" w:rsidRDefault="009E26F9" w:rsidP="009E26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  <w:t xml:space="preserve">             </w:t>
      </w:r>
    </w:p>
    <w:p w14:paraId="29D7C435" w14:textId="77777777" w:rsidR="00A81B3D" w:rsidRPr="008B0A4B" w:rsidRDefault="00A81B3D" w:rsidP="00A81B3D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077C92" w:rsidRPr="00077C92" w14:paraId="03B03CF7" w14:textId="77777777" w:rsidTr="002E6211">
        <w:trPr>
          <w:trHeight w:val="3686"/>
        </w:trPr>
        <w:tc>
          <w:tcPr>
            <w:tcW w:w="9950" w:type="dxa"/>
          </w:tcPr>
          <w:p w14:paraId="3C71C194" w14:textId="35B3C189" w:rsidR="00077C92" w:rsidRPr="007953C6" w:rsidRDefault="009779A0" w:rsidP="00977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79A0">
              <w:rPr>
                <w:sz w:val="28"/>
                <w:szCs w:val="28"/>
              </w:rPr>
              <w:lastRenderedPageBreak/>
              <w:t>Программа разработана в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9779A0">
              <w:rPr>
                <w:sz w:val="28"/>
                <w:szCs w:val="28"/>
              </w:rPr>
              <w:t>ФГОС СПО утвержденного Приказом Министерства образования и науки Российской Федерации от «1</w:t>
            </w:r>
            <w:r w:rsidR="00722444">
              <w:rPr>
                <w:sz w:val="28"/>
                <w:szCs w:val="28"/>
              </w:rPr>
              <w:t>1</w:t>
            </w:r>
            <w:r w:rsidRPr="009779A0">
              <w:rPr>
                <w:sz w:val="28"/>
                <w:szCs w:val="28"/>
              </w:rPr>
              <w:t xml:space="preserve">» </w:t>
            </w:r>
            <w:r w:rsidR="00722444">
              <w:rPr>
                <w:sz w:val="28"/>
                <w:szCs w:val="28"/>
              </w:rPr>
              <w:t>ноя</w:t>
            </w:r>
            <w:r w:rsidRPr="009779A0">
              <w:rPr>
                <w:sz w:val="28"/>
                <w:szCs w:val="28"/>
              </w:rPr>
              <w:t xml:space="preserve">бря 2022 г. № </w:t>
            </w:r>
            <w:r w:rsidR="00722444">
              <w:rPr>
                <w:sz w:val="28"/>
                <w:szCs w:val="28"/>
              </w:rPr>
              <w:t>970</w:t>
            </w:r>
            <w:r w:rsidRPr="009779A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9779A0">
              <w:rPr>
                <w:sz w:val="28"/>
                <w:szCs w:val="28"/>
              </w:rPr>
              <w:t xml:space="preserve">по специальности </w:t>
            </w:r>
            <w:r w:rsidR="00722444" w:rsidRPr="00722444">
              <w:rPr>
                <w:sz w:val="28"/>
                <w:szCs w:val="28"/>
              </w:rPr>
              <w:t>51.02.02 Социально-культурная деятельность (по видам)</w:t>
            </w:r>
          </w:p>
          <w:p w14:paraId="731C0C2D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60C0A2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6EDE137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14:paraId="4EE5E88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Протокол № ___</w:t>
            </w:r>
          </w:p>
          <w:p w14:paraId="65164BF2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от  «      »                         20__ г.</w:t>
            </w:r>
          </w:p>
          <w:p w14:paraId="236C790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Председатель ЦК</w:t>
            </w:r>
          </w:p>
          <w:p w14:paraId="136AD908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____________</w:t>
            </w:r>
          </w:p>
          <w:p w14:paraId="0514CE3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    (подпись)</w:t>
            </w:r>
          </w:p>
          <w:p w14:paraId="0A36EFD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89AD95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7921768" w14:textId="77777777" w:rsidR="00077C92" w:rsidRPr="007953C6" w:rsidRDefault="00950B3C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</w:t>
            </w:r>
          </w:p>
          <w:p w14:paraId="6A98E16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60BE01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921A659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AF773A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21DC1C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9F30BA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81D361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7C92" w:rsidRPr="00077C92" w14:paraId="220504EC" w14:textId="77777777" w:rsidTr="002E6211">
        <w:trPr>
          <w:trHeight w:val="622"/>
        </w:trPr>
        <w:tc>
          <w:tcPr>
            <w:tcW w:w="9950" w:type="dxa"/>
          </w:tcPr>
          <w:p w14:paraId="1B1F7CD7" w14:textId="77777777" w:rsidR="00077C92" w:rsidRPr="00077C92" w:rsidRDefault="00077C92" w:rsidP="00077C9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14:paraId="359A89C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4A49267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13D9A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6F52206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271B4A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84EE149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25B405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277D91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AD026D1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6DE323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AF8CEF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BE70C9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F99F32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05D024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9F34871" w14:textId="77777777" w:rsidR="009779A0" w:rsidRDefault="009779A0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52ED9E3" w14:textId="77777777" w:rsidR="009779A0" w:rsidRDefault="009779A0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169BFB5" w14:textId="77777777" w:rsidR="009779A0" w:rsidRDefault="009779A0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B2D31B7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FD8FDBD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126227339"/>
        <w:docPartObj>
          <w:docPartGallery w:val="Table of Contents"/>
          <w:docPartUnique/>
        </w:docPartObj>
      </w:sdtPr>
      <w:sdtEndPr/>
      <w:sdtContent>
        <w:p w14:paraId="4051D4D3" w14:textId="7A581E4A" w:rsidR="008F545C" w:rsidRPr="008F545C" w:rsidRDefault="008F545C" w:rsidP="008F545C">
          <w:pPr>
            <w:pStyle w:val="afb"/>
            <w:jc w:val="center"/>
            <w:rPr>
              <w:rFonts w:ascii="Times New Roman" w:hAnsi="Times New Roman" w:cs="Times New Roman"/>
              <w:color w:val="auto"/>
            </w:rPr>
          </w:pPr>
          <w:r w:rsidRPr="008F545C">
            <w:rPr>
              <w:rFonts w:ascii="Times New Roman" w:hAnsi="Times New Roman" w:cs="Times New Roman"/>
              <w:color w:val="auto"/>
            </w:rPr>
            <w:t>Содержание:</w:t>
          </w:r>
        </w:p>
        <w:p w14:paraId="0CFBB127" w14:textId="77777777" w:rsidR="008F545C" w:rsidRPr="008F545C" w:rsidRDefault="008F545C" w:rsidP="008F545C">
          <w:pPr>
            <w:pStyle w:val="13"/>
            <w:tabs>
              <w:tab w:val="right" w:leader="dot" w:pos="9061"/>
            </w:tabs>
            <w:spacing w:after="0" w:line="360" w:lineRule="auto"/>
            <w:rPr>
              <w:noProof/>
              <w:sz w:val="28"/>
              <w:szCs w:val="28"/>
            </w:rPr>
          </w:pPr>
          <w:r w:rsidRPr="008F545C">
            <w:rPr>
              <w:sz w:val="28"/>
              <w:szCs w:val="28"/>
            </w:rPr>
            <w:fldChar w:fldCharType="begin"/>
          </w:r>
          <w:r w:rsidRPr="008F545C">
            <w:rPr>
              <w:sz w:val="28"/>
              <w:szCs w:val="28"/>
            </w:rPr>
            <w:instrText xml:space="preserve"> TOC \o "1-3" \h \z \u </w:instrText>
          </w:r>
          <w:r w:rsidRPr="008F545C">
            <w:rPr>
              <w:sz w:val="28"/>
              <w:szCs w:val="28"/>
            </w:rPr>
            <w:fldChar w:fldCharType="separate"/>
          </w:r>
          <w:hyperlink w:anchor="_Toc146284748" w:history="1">
            <w:r w:rsidRPr="008F545C">
              <w:rPr>
                <w:rStyle w:val="afa"/>
                <w:noProof/>
                <w:color w:val="auto"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8F545C">
              <w:rPr>
                <w:noProof/>
                <w:webHidden/>
                <w:sz w:val="28"/>
                <w:szCs w:val="28"/>
              </w:rPr>
              <w:tab/>
            </w:r>
            <w:r w:rsidRPr="008F545C">
              <w:rPr>
                <w:noProof/>
                <w:webHidden/>
                <w:sz w:val="28"/>
                <w:szCs w:val="28"/>
              </w:rPr>
              <w:fldChar w:fldCharType="begin"/>
            </w:r>
            <w:r w:rsidRPr="008F545C">
              <w:rPr>
                <w:noProof/>
                <w:webHidden/>
                <w:sz w:val="28"/>
                <w:szCs w:val="28"/>
              </w:rPr>
              <w:instrText xml:space="preserve"> PAGEREF _Toc146284748 \h </w:instrText>
            </w:r>
            <w:r w:rsidRPr="008F545C">
              <w:rPr>
                <w:noProof/>
                <w:webHidden/>
                <w:sz w:val="28"/>
                <w:szCs w:val="28"/>
              </w:rPr>
            </w:r>
            <w:r w:rsidRPr="008F545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4</w:t>
            </w:r>
            <w:r w:rsidRPr="008F545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E7F05F" w14:textId="77777777" w:rsidR="008F545C" w:rsidRPr="008F545C" w:rsidRDefault="006B4401" w:rsidP="008F545C">
          <w:pPr>
            <w:pStyle w:val="13"/>
            <w:tabs>
              <w:tab w:val="right" w:leader="dot" w:pos="9061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146284751" w:history="1">
            <w:r w:rsidR="008F545C" w:rsidRPr="008F545C">
              <w:rPr>
                <w:rStyle w:val="afa"/>
                <w:noProof/>
                <w:color w:val="auto"/>
                <w:sz w:val="28"/>
                <w:szCs w:val="28"/>
              </w:rPr>
              <w:t>2. Структура и содержание учебной дисциплины</w:t>
            </w:r>
            <w:r w:rsidR="008F545C" w:rsidRPr="008F545C">
              <w:rPr>
                <w:noProof/>
                <w:webHidden/>
                <w:sz w:val="28"/>
                <w:szCs w:val="28"/>
              </w:rPr>
              <w:tab/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begin"/>
            </w:r>
            <w:r w:rsidR="008F545C" w:rsidRPr="008F545C">
              <w:rPr>
                <w:noProof/>
                <w:webHidden/>
                <w:sz w:val="28"/>
                <w:szCs w:val="28"/>
              </w:rPr>
              <w:instrText xml:space="preserve"> PAGEREF _Toc146284751 \h </w:instrText>
            </w:r>
            <w:r w:rsidR="008F545C" w:rsidRPr="008F545C">
              <w:rPr>
                <w:noProof/>
                <w:webHidden/>
                <w:sz w:val="28"/>
                <w:szCs w:val="28"/>
              </w:rPr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45C">
              <w:rPr>
                <w:noProof/>
                <w:webHidden/>
                <w:sz w:val="28"/>
                <w:szCs w:val="28"/>
              </w:rPr>
              <w:t>8</w:t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357D32" w14:textId="6181FFE0" w:rsidR="008F545C" w:rsidRPr="008F545C" w:rsidRDefault="006B4401" w:rsidP="008F545C">
          <w:pPr>
            <w:pStyle w:val="13"/>
            <w:tabs>
              <w:tab w:val="right" w:leader="dot" w:pos="9061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146284753" w:history="1">
            <w:r w:rsidR="008F545C" w:rsidRPr="008F545C">
              <w:rPr>
                <w:rStyle w:val="afa"/>
                <w:noProof/>
                <w:color w:val="auto"/>
                <w:sz w:val="28"/>
                <w:szCs w:val="28"/>
              </w:rPr>
              <w:t>3. Условия реализации программы дисциплины</w:t>
            </w:r>
            <w:r w:rsidR="008F545C" w:rsidRPr="008F545C">
              <w:rPr>
                <w:noProof/>
                <w:webHidden/>
                <w:sz w:val="28"/>
                <w:szCs w:val="28"/>
              </w:rPr>
              <w:tab/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begin"/>
            </w:r>
            <w:r w:rsidR="008F545C" w:rsidRPr="008F545C">
              <w:rPr>
                <w:noProof/>
                <w:webHidden/>
                <w:sz w:val="28"/>
                <w:szCs w:val="28"/>
              </w:rPr>
              <w:instrText xml:space="preserve"> PAGEREF _Toc146284753 \h </w:instrText>
            </w:r>
            <w:r w:rsidR="008F545C" w:rsidRPr="008F545C">
              <w:rPr>
                <w:noProof/>
                <w:webHidden/>
                <w:sz w:val="28"/>
                <w:szCs w:val="28"/>
              </w:rPr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45C">
              <w:rPr>
                <w:noProof/>
                <w:webHidden/>
                <w:sz w:val="28"/>
                <w:szCs w:val="28"/>
              </w:rPr>
              <w:t>13</w:t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1B6C60" w14:textId="3EC36664" w:rsidR="008F545C" w:rsidRPr="008F545C" w:rsidRDefault="006B4401" w:rsidP="008F545C">
          <w:pPr>
            <w:pStyle w:val="13"/>
            <w:tabs>
              <w:tab w:val="right" w:leader="dot" w:pos="9061"/>
            </w:tabs>
            <w:spacing w:after="0" w:line="360" w:lineRule="auto"/>
            <w:rPr>
              <w:noProof/>
              <w:sz w:val="28"/>
              <w:szCs w:val="28"/>
            </w:rPr>
          </w:pPr>
          <w:hyperlink w:anchor="_Toc146284755" w:history="1">
            <w:r w:rsidR="008F545C" w:rsidRPr="008F545C">
              <w:rPr>
                <w:rStyle w:val="afa"/>
                <w:noProof/>
                <w:color w:val="auto"/>
                <w:sz w:val="28"/>
                <w:szCs w:val="28"/>
              </w:rPr>
              <w:t>4. Контроль и оценка результатов освоения дисциплины</w:t>
            </w:r>
            <w:r w:rsidR="008F545C" w:rsidRPr="008F545C">
              <w:rPr>
                <w:noProof/>
                <w:webHidden/>
                <w:sz w:val="28"/>
                <w:szCs w:val="28"/>
              </w:rPr>
              <w:tab/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begin"/>
            </w:r>
            <w:r w:rsidR="008F545C" w:rsidRPr="008F545C">
              <w:rPr>
                <w:noProof/>
                <w:webHidden/>
                <w:sz w:val="28"/>
                <w:szCs w:val="28"/>
              </w:rPr>
              <w:instrText xml:space="preserve"> PAGEREF _Toc146284755 \h </w:instrText>
            </w:r>
            <w:r w:rsidR="008F545C" w:rsidRPr="008F545C">
              <w:rPr>
                <w:noProof/>
                <w:webHidden/>
                <w:sz w:val="28"/>
                <w:szCs w:val="28"/>
              </w:rPr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545C">
              <w:rPr>
                <w:noProof/>
                <w:webHidden/>
                <w:sz w:val="28"/>
                <w:szCs w:val="28"/>
              </w:rPr>
              <w:t>14</w:t>
            </w:r>
            <w:r w:rsidR="008F545C" w:rsidRPr="008F545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5E7CDE" w14:textId="287DFE8F" w:rsidR="008F545C" w:rsidRDefault="008F545C">
          <w:r w:rsidRPr="008F545C">
            <w:rPr>
              <w:bCs/>
              <w:sz w:val="28"/>
              <w:szCs w:val="28"/>
            </w:rPr>
            <w:fldChar w:fldCharType="end"/>
          </w:r>
        </w:p>
      </w:sdtContent>
    </w:sdt>
    <w:p w14:paraId="697E77AF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3C268F0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4409C6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DBCCD64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F207B7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C2CCA0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D4EA9C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D35B0E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059114A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3F8F84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158D48B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DEA6CD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3B1B2D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3265D3C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1D3A80F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FE2F21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6DF709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AAD1DD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41CA9A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8063C14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3BA5B5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50CD7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7E66D3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F80EC0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05AB1B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25FBA4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D79191F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C5750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007A4E5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04DD49C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4E24255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1792AB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E627128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19BC681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01AF478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215C83" w14:textId="77777777" w:rsidR="002E6211" w:rsidRDefault="002E6211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E66864" w14:textId="7FC8CF67" w:rsidR="00BC59CC" w:rsidRPr="008F545C" w:rsidRDefault="009C03DC" w:rsidP="008F545C">
      <w:pPr>
        <w:pStyle w:val="1"/>
        <w:jc w:val="center"/>
        <w:rPr>
          <w:b/>
          <w:sz w:val="28"/>
        </w:rPr>
      </w:pPr>
      <w:bookmarkStart w:id="0" w:name="_Toc146284748"/>
      <w:r w:rsidRPr="008F545C">
        <w:rPr>
          <w:b/>
          <w:sz w:val="28"/>
        </w:rPr>
        <w:lastRenderedPageBreak/>
        <w:t xml:space="preserve">1. </w:t>
      </w:r>
      <w:r w:rsidR="008F545C">
        <w:rPr>
          <w:b/>
          <w:sz w:val="28"/>
        </w:rPr>
        <w:t>Общая характеристика рабочей программы учебной дисциплины</w:t>
      </w:r>
      <w:bookmarkEnd w:id="0"/>
      <w:r w:rsidR="008F545C">
        <w:rPr>
          <w:b/>
          <w:sz w:val="28"/>
        </w:rPr>
        <w:t xml:space="preserve"> </w:t>
      </w:r>
    </w:p>
    <w:p w14:paraId="2AD0F92F" w14:textId="77777777" w:rsidR="00D37CB7" w:rsidRPr="009C03DC" w:rsidRDefault="00D37CB7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DF45AF7" w14:textId="77777777" w:rsidR="00FF6AC7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14:paraId="5A664C8A" w14:textId="77777777" w:rsidR="00722444" w:rsidRDefault="00D86914" w:rsidP="0072244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 w:rsidR="00722444" w:rsidRPr="00722444">
        <w:rPr>
          <w:sz w:val="28"/>
        </w:rPr>
        <w:t>51.02.02 Социально-культурная деятельность (по видам)</w:t>
      </w:r>
    </w:p>
    <w:p w14:paraId="643C3002" w14:textId="219322C6" w:rsidR="00DF4E91" w:rsidRPr="009E26F9" w:rsidRDefault="006F30E3" w:rsidP="0072244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14:paraId="740AA3E7" w14:textId="4331AD6D" w:rsidR="00D86914" w:rsidRDefault="00D86914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Дисциплина относится к </w:t>
      </w:r>
      <w:r w:rsidR="006A1518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подготовке и является </w:t>
      </w:r>
      <w:r w:rsidR="00527547">
        <w:rPr>
          <w:sz w:val="28"/>
          <w:szCs w:val="28"/>
        </w:rPr>
        <w:t>вариативной</w:t>
      </w:r>
      <w:r w:rsidR="002E6211">
        <w:rPr>
          <w:sz w:val="28"/>
          <w:szCs w:val="28"/>
        </w:rPr>
        <w:t xml:space="preserve"> </w:t>
      </w:r>
      <w:r w:rsidR="006A1518">
        <w:rPr>
          <w:sz w:val="28"/>
          <w:szCs w:val="28"/>
        </w:rPr>
        <w:t>об</w:t>
      </w:r>
      <w:r w:rsidR="002E6211">
        <w:rPr>
          <w:sz w:val="28"/>
          <w:szCs w:val="28"/>
        </w:rPr>
        <w:t>щепрофессиональной дисциплиной</w:t>
      </w:r>
    </w:p>
    <w:p w14:paraId="573EBECA" w14:textId="77777777" w:rsidR="006346AF" w:rsidRPr="009E26F9" w:rsidRDefault="006346AF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D2A3E8D" w14:textId="77777777" w:rsidR="00341EAD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78AE61AA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 xml:space="preserve">В результате освоения дисциплины </w:t>
      </w:r>
      <w:proofErr w:type="gramStart"/>
      <w:r w:rsidRPr="00F65ED0">
        <w:rPr>
          <w:sz w:val="28"/>
          <w:szCs w:val="28"/>
        </w:rPr>
        <w:t>обучающийся</w:t>
      </w:r>
      <w:proofErr w:type="gramEnd"/>
      <w:r w:rsidRPr="00F65ED0">
        <w:rPr>
          <w:sz w:val="28"/>
          <w:szCs w:val="28"/>
        </w:rPr>
        <w:t xml:space="preserve"> должен</w:t>
      </w:r>
    </w:p>
    <w:p w14:paraId="54E5AAAC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уметь:</w:t>
      </w:r>
    </w:p>
    <w:p w14:paraId="61755903" w14:textId="77C58C15" w:rsidR="002E6211" w:rsidRPr="002E6211" w:rsidRDefault="002E6211" w:rsidP="002E6211">
      <w:pPr>
        <w:pStyle w:val="af8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Генерировать идеи, опираясь на источники предпринимательских идей.</w:t>
      </w:r>
    </w:p>
    <w:p w14:paraId="6DE4AED0" w14:textId="709BF7F0" w:rsidR="002E6211" w:rsidRPr="002E6211" w:rsidRDefault="002E6211" w:rsidP="002E6211">
      <w:pPr>
        <w:pStyle w:val="af8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Оценивать предпринимательскую идею с точки зрения необходимых ресурсов, технологий, финансирования.</w:t>
      </w:r>
    </w:p>
    <w:p w14:paraId="2FF5577E" w14:textId="2A83AB33" w:rsidR="002E6211" w:rsidRPr="002E6211" w:rsidRDefault="002E6211" w:rsidP="002E6211">
      <w:pPr>
        <w:pStyle w:val="af8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Использовать законодательные и нормативно-правовые акты в организации предпринимательской деятельности;</w:t>
      </w:r>
    </w:p>
    <w:p w14:paraId="1BBF070B" w14:textId="77777777" w:rsidR="00AA2A86" w:rsidRPr="002E6211" w:rsidRDefault="00AA2A86" w:rsidP="002E621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E6211">
        <w:rPr>
          <w:sz w:val="28"/>
          <w:szCs w:val="28"/>
        </w:rPr>
        <w:t>знать:</w:t>
      </w:r>
    </w:p>
    <w:p w14:paraId="5BA339B5" w14:textId="00F94A14" w:rsidR="002E6211" w:rsidRPr="002E6211" w:rsidRDefault="002E6211" w:rsidP="002E6211">
      <w:pPr>
        <w:pStyle w:val="af8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 xml:space="preserve">сущность, основные типы и виды предпринимательской деятельности; </w:t>
      </w:r>
    </w:p>
    <w:p w14:paraId="1FE9B14B" w14:textId="769BA05A" w:rsidR="002E6211" w:rsidRPr="002E6211" w:rsidRDefault="002E6211" w:rsidP="002E6211">
      <w:pPr>
        <w:pStyle w:val="af8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историю и условия развития предпринимательской деятельности;</w:t>
      </w:r>
    </w:p>
    <w:p w14:paraId="63434A3C" w14:textId="4B639AA7" w:rsidR="002E6211" w:rsidRPr="002E6211" w:rsidRDefault="002E6211" w:rsidP="002E6211">
      <w:pPr>
        <w:pStyle w:val="af8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 xml:space="preserve">правовые основы предпринимательской деятельности; </w:t>
      </w:r>
    </w:p>
    <w:p w14:paraId="2783BE49" w14:textId="4730C4B8" w:rsidR="002E6211" w:rsidRPr="002E6211" w:rsidRDefault="002E6211" w:rsidP="002E6211">
      <w:pPr>
        <w:pStyle w:val="af8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формы и этапы создания собственного дела;</w:t>
      </w:r>
    </w:p>
    <w:p w14:paraId="4B4914C0" w14:textId="1CF5B311" w:rsidR="002E6211" w:rsidRPr="002E6211" w:rsidRDefault="002E6211" w:rsidP="002E6211">
      <w:pPr>
        <w:pStyle w:val="af8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211">
        <w:rPr>
          <w:rFonts w:ascii="Times New Roman" w:hAnsi="Times New Roman"/>
          <w:sz w:val="28"/>
          <w:szCs w:val="28"/>
        </w:rPr>
        <w:t>специфику и возможности предпринимательской деятельности.</w:t>
      </w:r>
    </w:p>
    <w:p w14:paraId="39F4DB37" w14:textId="77777777" w:rsidR="00CF7348" w:rsidRDefault="00CF7348" w:rsidP="009C03DC">
      <w:pPr>
        <w:ind w:firstLine="709"/>
        <w:jc w:val="both"/>
        <w:rPr>
          <w:sz w:val="28"/>
          <w:szCs w:val="28"/>
        </w:rPr>
      </w:pPr>
    </w:p>
    <w:p w14:paraId="018AA2A1" w14:textId="77777777" w:rsidR="00CF7348" w:rsidRDefault="00CF7348" w:rsidP="009C03DC">
      <w:pPr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</w:t>
      </w:r>
      <w:r>
        <w:rPr>
          <w:sz w:val="28"/>
          <w:szCs w:val="28"/>
        </w:rPr>
        <w:t xml:space="preserve"> обладать общими </w:t>
      </w:r>
      <w:r w:rsidR="00C45C58">
        <w:rPr>
          <w:sz w:val="28"/>
          <w:szCs w:val="28"/>
        </w:rPr>
        <w:t>компетенциями, в</w:t>
      </w:r>
      <w:r>
        <w:rPr>
          <w:sz w:val="28"/>
          <w:szCs w:val="28"/>
        </w:rPr>
        <w:t>ключающими в себя способность:</w:t>
      </w:r>
    </w:p>
    <w:p w14:paraId="20C7E574" w14:textId="77777777" w:rsidR="00722444" w:rsidRDefault="00722444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722444">
        <w:rPr>
          <w:sz w:val="28"/>
          <w:szCs w:val="28"/>
        </w:rPr>
        <w:t>ОК</w:t>
      </w:r>
      <w:proofErr w:type="gramEnd"/>
      <w:r w:rsidRPr="00722444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 </w:t>
      </w:r>
    </w:p>
    <w:p w14:paraId="0D7BE026" w14:textId="2FBA5634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895FDC">
        <w:rPr>
          <w:sz w:val="28"/>
          <w:szCs w:val="28"/>
        </w:rPr>
        <w:t>ОК</w:t>
      </w:r>
      <w:proofErr w:type="gramEnd"/>
      <w:r w:rsidRPr="00895FDC">
        <w:rPr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56644CF5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895FDC">
        <w:rPr>
          <w:sz w:val="28"/>
          <w:szCs w:val="28"/>
        </w:rPr>
        <w:t>ОК</w:t>
      </w:r>
      <w:proofErr w:type="gramEnd"/>
      <w:r w:rsidRPr="00895FDC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CF705CD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895FDC">
        <w:rPr>
          <w:sz w:val="28"/>
          <w:szCs w:val="28"/>
        </w:rPr>
        <w:t>ОК</w:t>
      </w:r>
      <w:proofErr w:type="gramEnd"/>
      <w:r w:rsidRPr="00895FDC">
        <w:rPr>
          <w:sz w:val="28"/>
          <w:szCs w:val="28"/>
        </w:rPr>
        <w:t xml:space="preserve"> 04. Эффективно взаимодействовать и работать в коллективе и команде;</w:t>
      </w:r>
    </w:p>
    <w:p w14:paraId="5BA67F1C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1D6735E8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895FDC">
        <w:rPr>
          <w:sz w:val="28"/>
          <w:szCs w:val="28"/>
        </w:rPr>
        <w:lastRenderedPageBreak/>
        <w:t>ОК</w:t>
      </w:r>
      <w:proofErr w:type="gramEnd"/>
      <w:r w:rsidRPr="00895FDC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2D168C9" w14:textId="77777777" w:rsid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69"/>
      </w:tblGrid>
      <w:tr w:rsidR="00B42065" w:rsidRPr="005B219E" w14:paraId="622EF77C" w14:textId="77777777" w:rsidTr="002E6211">
        <w:tc>
          <w:tcPr>
            <w:tcW w:w="5637" w:type="dxa"/>
          </w:tcPr>
          <w:p w14:paraId="418AF301" w14:textId="77777777" w:rsidR="00B42065" w:rsidRPr="005B219E" w:rsidRDefault="00B42065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Личностные результаты </w:t>
            </w:r>
          </w:p>
          <w:p w14:paraId="0A993E4A" w14:textId="77777777" w:rsidR="00B42065" w:rsidRPr="005B219E" w:rsidRDefault="00B42065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реализации программы воспитания </w:t>
            </w:r>
          </w:p>
          <w:p w14:paraId="33F756F4" w14:textId="77777777" w:rsidR="00B42065" w:rsidRPr="005B219E" w:rsidRDefault="00B42065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i/>
                <w:iCs/>
              </w:rPr>
              <w:t>(дескрипторы)</w:t>
            </w:r>
          </w:p>
        </w:tc>
        <w:tc>
          <w:tcPr>
            <w:tcW w:w="3969" w:type="dxa"/>
            <w:vAlign w:val="center"/>
          </w:tcPr>
          <w:p w14:paraId="32CF9FB7" w14:textId="77777777" w:rsidR="00B42065" w:rsidRPr="005B219E" w:rsidRDefault="00B42065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E6211" w:rsidRPr="005B219E" w14:paraId="7603E9F1" w14:textId="77777777" w:rsidTr="002E6211">
        <w:tc>
          <w:tcPr>
            <w:tcW w:w="5637" w:type="dxa"/>
          </w:tcPr>
          <w:p w14:paraId="3ED93F3E" w14:textId="1EB7BDA2" w:rsidR="002E6211" w:rsidRPr="005B219E" w:rsidRDefault="002E6211" w:rsidP="002E6211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proofErr w:type="gramStart"/>
            <w:r w:rsidRPr="00201869">
              <w:t>Проявляющий</w:t>
            </w:r>
            <w:proofErr w:type="gramEnd"/>
            <w:r w:rsidRPr="00201869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01869">
              <w:t>Стремящийся</w:t>
            </w:r>
            <w:proofErr w:type="gramEnd"/>
            <w:r w:rsidRPr="00201869"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969" w:type="dxa"/>
            <w:vAlign w:val="center"/>
          </w:tcPr>
          <w:p w14:paraId="2F5BF648" w14:textId="09F2B191" w:rsidR="002E6211" w:rsidRPr="005B219E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4</w:t>
            </w:r>
          </w:p>
        </w:tc>
      </w:tr>
      <w:tr w:rsidR="002E6211" w:rsidRPr="005B219E" w14:paraId="3C4FCC5D" w14:textId="77777777" w:rsidTr="002E6211">
        <w:tc>
          <w:tcPr>
            <w:tcW w:w="5637" w:type="dxa"/>
          </w:tcPr>
          <w:p w14:paraId="0F32AED3" w14:textId="3E92C69E" w:rsidR="002E6211" w:rsidRPr="005B219E" w:rsidRDefault="002E6211" w:rsidP="002E6211">
            <w:pPr>
              <w:spacing w:line="276" w:lineRule="auto"/>
              <w:jc w:val="both"/>
              <w:rPr>
                <w:b/>
                <w:bCs/>
              </w:rPr>
            </w:pPr>
            <w:proofErr w:type="gramStart"/>
            <w:r w:rsidRPr="00201869">
              <w:t>Проявляющий</w:t>
            </w:r>
            <w:proofErr w:type="gramEnd"/>
            <w:r w:rsidRPr="00201869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201869">
              <w:t>Сопричастный</w:t>
            </w:r>
            <w:proofErr w:type="gramEnd"/>
            <w:r w:rsidRPr="00201869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969" w:type="dxa"/>
            <w:vAlign w:val="center"/>
          </w:tcPr>
          <w:p w14:paraId="26699A43" w14:textId="1FDA650E" w:rsidR="002E6211" w:rsidRPr="005B219E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8</w:t>
            </w:r>
          </w:p>
        </w:tc>
      </w:tr>
      <w:tr w:rsidR="002E6211" w:rsidRPr="005B219E" w14:paraId="62ED4FEF" w14:textId="77777777" w:rsidTr="002E6211">
        <w:tc>
          <w:tcPr>
            <w:tcW w:w="5637" w:type="dxa"/>
          </w:tcPr>
          <w:p w14:paraId="5C5FE553" w14:textId="186392C5" w:rsidR="002E6211" w:rsidRPr="005B219E" w:rsidRDefault="002E6211" w:rsidP="002E6211">
            <w:pPr>
              <w:spacing w:line="276" w:lineRule="auto"/>
              <w:jc w:val="both"/>
              <w:rPr>
                <w:bCs/>
              </w:rPr>
            </w:pPr>
            <w:r w:rsidRPr="00201869"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969" w:type="dxa"/>
            <w:vAlign w:val="center"/>
          </w:tcPr>
          <w:p w14:paraId="65ED7D50" w14:textId="3F024A63" w:rsidR="002E6211" w:rsidRPr="005B219E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10</w:t>
            </w:r>
          </w:p>
        </w:tc>
      </w:tr>
      <w:tr w:rsidR="002E6211" w:rsidRPr="005B219E" w14:paraId="0A4818FF" w14:textId="77777777" w:rsidTr="002E6211">
        <w:tc>
          <w:tcPr>
            <w:tcW w:w="5637" w:type="dxa"/>
          </w:tcPr>
          <w:p w14:paraId="0E1BCD34" w14:textId="0AF39B5F" w:rsidR="002E6211" w:rsidRPr="00201869" w:rsidRDefault="002E6211" w:rsidP="002E6211">
            <w:pPr>
              <w:spacing w:line="276" w:lineRule="auto"/>
              <w:jc w:val="both"/>
            </w:pPr>
            <w:proofErr w:type="gramStart"/>
            <w:r w:rsidRPr="00201869">
              <w:rPr>
                <w:bCs/>
              </w:rPr>
              <w:t>Проявляющий</w:t>
            </w:r>
            <w:proofErr w:type="gramEnd"/>
            <w:r w:rsidRPr="00201869">
              <w:rPr>
                <w:bCs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3969" w:type="dxa"/>
            <w:vAlign w:val="center"/>
          </w:tcPr>
          <w:p w14:paraId="5B9BFD0F" w14:textId="3E9C4FD9" w:rsidR="002E6211" w:rsidRPr="00201869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17</w:t>
            </w:r>
          </w:p>
        </w:tc>
      </w:tr>
      <w:tr w:rsidR="002E6211" w:rsidRPr="005B219E" w14:paraId="411ADF2D" w14:textId="77777777" w:rsidTr="002E6211">
        <w:tc>
          <w:tcPr>
            <w:tcW w:w="5637" w:type="dxa"/>
          </w:tcPr>
          <w:p w14:paraId="4D099C2A" w14:textId="3EF0A1B5" w:rsidR="002E6211" w:rsidRPr="00201869" w:rsidRDefault="002E6211" w:rsidP="002E6211">
            <w:pPr>
              <w:spacing w:line="276" w:lineRule="auto"/>
              <w:jc w:val="both"/>
              <w:rPr>
                <w:bCs/>
              </w:rPr>
            </w:pPr>
            <w:proofErr w:type="gramStart"/>
            <w:r w:rsidRPr="00201869">
              <w:rPr>
                <w:bCs/>
              </w:rPr>
              <w:t>Принимающий</w:t>
            </w:r>
            <w:proofErr w:type="gramEnd"/>
            <w:r w:rsidRPr="00201869">
              <w:rPr>
                <w:bCs/>
              </w:rPr>
              <w:t xml:space="preserve"> цели и экономического, информационного развития</w:t>
            </w:r>
            <w:r>
              <w:rPr>
                <w:bCs/>
              </w:rPr>
              <w:t xml:space="preserve"> </w:t>
            </w:r>
            <w:r w:rsidRPr="00201869">
              <w:rPr>
                <w:bCs/>
              </w:rPr>
              <w:t xml:space="preserve">России, готовый работать на их достижение </w:t>
            </w:r>
          </w:p>
        </w:tc>
        <w:tc>
          <w:tcPr>
            <w:tcW w:w="3969" w:type="dxa"/>
            <w:vAlign w:val="center"/>
          </w:tcPr>
          <w:p w14:paraId="04B8D047" w14:textId="307866DC" w:rsidR="002E6211" w:rsidRPr="00201869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20</w:t>
            </w:r>
          </w:p>
        </w:tc>
      </w:tr>
      <w:tr w:rsidR="002E6211" w:rsidRPr="005B219E" w14:paraId="03667D60" w14:textId="77777777" w:rsidTr="002E6211">
        <w:tc>
          <w:tcPr>
            <w:tcW w:w="5637" w:type="dxa"/>
          </w:tcPr>
          <w:p w14:paraId="0FDC81FE" w14:textId="0514BAE2" w:rsidR="002E6211" w:rsidRPr="00201869" w:rsidRDefault="002E6211" w:rsidP="002E6211">
            <w:pPr>
              <w:ind w:firstLine="33"/>
              <w:rPr>
                <w:bCs/>
              </w:rPr>
            </w:pPr>
            <w:r w:rsidRPr="00201869">
              <w:rPr>
                <w:bCs/>
              </w:rPr>
              <w:t>Способный генерировать новые идеи для решения задач цифровой</w:t>
            </w:r>
            <w:r>
              <w:rPr>
                <w:bCs/>
              </w:rPr>
              <w:t xml:space="preserve"> </w:t>
            </w:r>
            <w:r w:rsidRPr="00201869"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3969" w:type="dxa"/>
            <w:vAlign w:val="center"/>
          </w:tcPr>
          <w:p w14:paraId="19739D4E" w14:textId="3481187A" w:rsidR="002E6211" w:rsidRPr="00201869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21</w:t>
            </w:r>
          </w:p>
        </w:tc>
      </w:tr>
      <w:tr w:rsidR="002E6211" w:rsidRPr="005B219E" w14:paraId="09C72006" w14:textId="77777777" w:rsidTr="002E6211">
        <w:tc>
          <w:tcPr>
            <w:tcW w:w="5637" w:type="dxa"/>
          </w:tcPr>
          <w:p w14:paraId="42368AB1" w14:textId="37244785" w:rsidR="002E6211" w:rsidRPr="00201869" w:rsidRDefault="002E6211" w:rsidP="002E6211">
            <w:pPr>
              <w:ind w:firstLine="33"/>
              <w:rPr>
                <w:bCs/>
              </w:rPr>
            </w:pPr>
            <w:r w:rsidRPr="00201869">
              <w:rPr>
                <w:bCs/>
              </w:rPr>
              <w:t xml:space="preserve">Самостоятельно </w:t>
            </w:r>
            <w:proofErr w:type="gramStart"/>
            <w:r w:rsidRPr="00201869">
              <w:rPr>
                <w:bCs/>
              </w:rPr>
              <w:t>определяющий</w:t>
            </w:r>
            <w:proofErr w:type="gramEnd"/>
            <w:r w:rsidRPr="00201869">
              <w:rPr>
                <w:bCs/>
              </w:rPr>
              <w:t xml:space="preserve">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3969" w:type="dxa"/>
            <w:vAlign w:val="center"/>
          </w:tcPr>
          <w:p w14:paraId="4173927A" w14:textId="05D87BC8" w:rsidR="002E6211" w:rsidRPr="00201869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23</w:t>
            </w:r>
          </w:p>
        </w:tc>
      </w:tr>
      <w:tr w:rsidR="002E6211" w:rsidRPr="005B219E" w14:paraId="437C063A" w14:textId="77777777" w:rsidTr="002E6211">
        <w:tc>
          <w:tcPr>
            <w:tcW w:w="5637" w:type="dxa"/>
          </w:tcPr>
          <w:p w14:paraId="4B559C1E" w14:textId="0807B6F7" w:rsidR="002E6211" w:rsidRPr="00201869" w:rsidRDefault="002E6211" w:rsidP="002E6211">
            <w:pPr>
              <w:ind w:firstLine="33"/>
              <w:rPr>
                <w:bCs/>
              </w:rPr>
            </w:pPr>
            <w:r w:rsidRPr="00201869"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vAlign w:val="center"/>
          </w:tcPr>
          <w:p w14:paraId="2E530F3B" w14:textId="2B02D7AE" w:rsidR="002E6211" w:rsidRPr="00201869" w:rsidRDefault="002E6211" w:rsidP="002E62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201869">
              <w:rPr>
                <w:b/>
                <w:bCs/>
              </w:rPr>
              <w:t>ЛР 24</w:t>
            </w:r>
          </w:p>
        </w:tc>
      </w:tr>
    </w:tbl>
    <w:p w14:paraId="452076EA" w14:textId="77777777" w:rsidR="00B42065" w:rsidRDefault="00B4206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097EC8DA" w14:textId="77777777" w:rsidR="00B42065" w:rsidRPr="009C03DC" w:rsidRDefault="00B4206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FEBFE81" w14:textId="77777777" w:rsidR="009C03DC" w:rsidRPr="009C03DC" w:rsidRDefault="009C03DC" w:rsidP="009C03D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bookmarkStart w:id="1" w:name="_Toc146284749"/>
      <w:r w:rsidRPr="009C03DC">
        <w:rPr>
          <w:b/>
          <w:sz w:val="28"/>
          <w:szCs w:val="28"/>
        </w:rPr>
        <w:t>1.4.Реализация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воспитательных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аспектов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процессе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учебных</w:t>
      </w:r>
      <w:r w:rsidRPr="009C03DC">
        <w:rPr>
          <w:b/>
          <w:spacing w:val="-4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  <w:bookmarkEnd w:id="1"/>
    </w:p>
    <w:p w14:paraId="7B8F7440" w14:textId="77777777" w:rsidR="009C03DC" w:rsidRPr="009C03DC" w:rsidRDefault="009C03DC" w:rsidP="009C03DC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C03DC">
        <w:rPr>
          <w:sz w:val="28"/>
          <w:szCs w:val="28"/>
        </w:rPr>
        <w:lastRenderedPageBreak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03DC">
        <w:rPr>
          <w:spacing w:val="-2"/>
          <w:sz w:val="28"/>
          <w:szCs w:val="28"/>
        </w:rPr>
        <w:t>включающих:</w:t>
      </w:r>
    </w:p>
    <w:p w14:paraId="496BAFD7" w14:textId="77777777" w:rsidR="009C03DC" w:rsidRPr="009C03DC" w:rsidRDefault="009C03DC" w:rsidP="009C03DC">
      <w:pPr>
        <w:pStyle w:val="af8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14:paraId="434596DC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5FB941E6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121F56F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ED19E34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7AAF2CE5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2D5A3EB6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A2486C8" w14:textId="77777777" w:rsidR="009C03DC" w:rsidRPr="009C03DC" w:rsidRDefault="009C03DC" w:rsidP="009C03DC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6653AF79" w14:textId="77777777" w:rsidR="009C03DC" w:rsidRPr="009C03DC" w:rsidRDefault="009C03DC" w:rsidP="009C03DC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37FA8D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437E4CC7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F5438F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03DC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C03DC">
        <w:rPr>
          <w:rFonts w:ascii="Times New Roman" w:hAnsi="Times New Roman"/>
          <w:sz w:val="28"/>
          <w:szCs w:val="28"/>
        </w:rPr>
        <w:t xml:space="preserve"> гражданской позиции; участие в волонтерском движении;  </w:t>
      </w:r>
    </w:p>
    <w:p w14:paraId="3D1B6C26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6010BBA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7CFBEB4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9C03DC">
        <w:rPr>
          <w:rFonts w:ascii="Times New Roman" w:hAnsi="Times New Roman"/>
          <w:sz w:val="28"/>
          <w:szCs w:val="28"/>
        </w:rPr>
        <w:t>среди</w:t>
      </w:r>
      <w:proofErr w:type="gramEnd"/>
      <w:r w:rsidRPr="009C03DC">
        <w:rPr>
          <w:rFonts w:ascii="Times New Roman" w:hAnsi="Times New Roman"/>
          <w:sz w:val="28"/>
          <w:szCs w:val="28"/>
        </w:rPr>
        <w:t xml:space="preserve"> обучающихся;</w:t>
      </w:r>
    </w:p>
    <w:p w14:paraId="677EEFEB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отсутствие социальных конфликтов </w:t>
      </w:r>
      <w:proofErr w:type="gramStart"/>
      <w:r w:rsidRPr="009C03DC">
        <w:rPr>
          <w:rFonts w:ascii="Times New Roman" w:hAnsi="Times New Roman"/>
          <w:sz w:val="28"/>
          <w:szCs w:val="28"/>
        </w:rPr>
        <w:t>среди</w:t>
      </w:r>
      <w:proofErr w:type="gramEnd"/>
      <w:r w:rsidRPr="009C03DC">
        <w:rPr>
          <w:rFonts w:ascii="Times New Roman" w:hAnsi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14:paraId="0BC6E97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8F6F43C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65048D9E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AB9CED8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5413C9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2BF2E8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B689C34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73D425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34270070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574893B1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656C053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91CED85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proofErr w:type="gramStart"/>
      <w:r w:rsidRPr="009C03DC">
        <w:rPr>
          <w:sz w:val="28"/>
          <w:szCs w:val="28"/>
        </w:rPr>
        <w:t>Обучающимся</w:t>
      </w:r>
      <w:proofErr w:type="gramEnd"/>
      <w:r w:rsidRPr="009C03DC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03DC">
        <w:rPr>
          <w:spacing w:val="40"/>
          <w:sz w:val="28"/>
          <w:szCs w:val="28"/>
        </w:rPr>
        <w:t xml:space="preserve"> </w:t>
      </w:r>
      <w:r w:rsidRPr="009C03DC">
        <w:rPr>
          <w:sz w:val="28"/>
          <w:szCs w:val="28"/>
        </w:rPr>
        <w:t>для обсуждения.</w:t>
      </w:r>
    </w:p>
    <w:p w14:paraId="05D0D818" w14:textId="77777777" w:rsidR="009C03DC" w:rsidRPr="009C03DC" w:rsidRDefault="009C03DC" w:rsidP="009C03DC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ab/>
      </w:r>
    </w:p>
    <w:p w14:paraId="37FEBCDA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b/>
          <w:sz w:val="28"/>
          <w:szCs w:val="28"/>
        </w:rPr>
        <w:t>1.5.Использование</w:t>
      </w:r>
      <w:r w:rsidRPr="009C03DC">
        <w:rPr>
          <w:b/>
          <w:spacing w:val="-10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интерактивных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форм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проведения</w:t>
      </w:r>
      <w:r w:rsidRPr="009C03DC">
        <w:rPr>
          <w:b/>
          <w:spacing w:val="-9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429FD083" w14:textId="77777777" w:rsidR="009C03DC" w:rsidRPr="009C03DC" w:rsidRDefault="009C03DC" w:rsidP="009C03DC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9C03DC">
        <w:rPr>
          <w:rFonts w:ascii="Times New Roman" w:hAnsi="Times New Roman"/>
          <w:spacing w:val="-6"/>
          <w:sz w:val="28"/>
          <w:szCs w:val="28"/>
        </w:rPr>
        <w:t>На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занятиях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9C03DC">
        <w:rPr>
          <w:rFonts w:ascii="Times New Roman" w:hAnsi="Times New Roman"/>
          <w:spacing w:val="-2"/>
          <w:sz w:val="28"/>
          <w:szCs w:val="28"/>
        </w:rPr>
        <w:t>учебной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9C03DC">
        <w:rPr>
          <w:rFonts w:ascii="Times New Roman" w:hAnsi="Times New Roman"/>
          <w:sz w:val="28"/>
          <w:szCs w:val="28"/>
        </w:rPr>
        <w:t xml:space="preserve">  </w:t>
      </w:r>
      <w:r w:rsidRPr="009C03DC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следующие</w:t>
      </w:r>
      <w:r w:rsidRPr="009C03DC">
        <w:rPr>
          <w:rFonts w:ascii="Times New Roman" w:hAnsi="Times New Roman"/>
          <w:sz w:val="28"/>
          <w:szCs w:val="28"/>
        </w:rPr>
        <w:tab/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активные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9C03DC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080EF8DA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03DC">
        <w:rPr>
          <w:rFonts w:ascii="Times New Roman" w:hAnsi="Times New Roman"/>
          <w:color w:val="000000" w:themeColor="text1"/>
          <w:sz w:val="28"/>
          <w:szCs w:val="28"/>
        </w:rPr>
        <w:t>круглый</w:t>
      </w:r>
      <w:r w:rsidRPr="009C03DC">
        <w:rPr>
          <w:rFonts w:ascii="Times New Roman" w:hAnsi="Times New Roman"/>
          <w:color w:val="000000" w:themeColor="text1"/>
          <w:spacing w:val="-15"/>
          <w:sz w:val="28"/>
          <w:szCs w:val="28"/>
        </w:rPr>
        <w:t xml:space="preserve"> </w:t>
      </w:r>
      <w:r w:rsidRPr="009C03DC">
        <w:rPr>
          <w:rFonts w:ascii="Times New Roman" w:hAnsi="Times New Roman"/>
          <w:color w:val="000000" w:themeColor="text1"/>
          <w:spacing w:val="-2"/>
          <w:sz w:val="28"/>
          <w:szCs w:val="28"/>
        </w:rPr>
        <w:t>стол;</w:t>
      </w:r>
    </w:p>
    <w:p w14:paraId="416D6CB5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DF0275C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групповая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или</w:t>
      </w:r>
      <w:r w:rsidRPr="009C03D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в</w:t>
      </w:r>
      <w:r w:rsidRPr="009C03D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парах;</w:t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</w:p>
    <w:p w14:paraId="2122B277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решение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ситуационных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задач;</w:t>
      </w:r>
    </w:p>
    <w:p w14:paraId="4B2541FE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14:paraId="6F61810A" w14:textId="77777777" w:rsidR="009C03DC" w:rsidRPr="009C03DC" w:rsidRDefault="009C03DC" w:rsidP="009C03D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bookmarkStart w:id="2" w:name="_Toc146284750"/>
      <w:r w:rsidRPr="009C03DC">
        <w:rPr>
          <w:b/>
          <w:sz w:val="28"/>
          <w:szCs w:val="28"/>
        </w:rPr>
        <w:t>1.6.Практическая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подготовка</w:t>
      </w:r>
      <w:bookmarkEnd w:id="2"/>
    </w:p>
    <w:p w14:paraId="0AA05FB0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14:paraId="45838A93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03DC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14:paraId="6268069D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BD28D60" w14:textId="77777777" w:rsidR="009C03DC" w:rsidRP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867BA2" w14:textId="77777777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b/>
          <w:sz w:val="28"/>
          <w:szCs w:val="28"/>
        </w:rPr>
        <w:t>1.</w:t>
      </w:r>
      <w:r w:rsidR="009C03DC" w:rsidRPr="007953C6">
        <w:rPr>
          <w:b/>
          <w:sz w:val="28"/>
          <w:szCs w:val="28"/>
        </w:rPr>
        <w:t>7</w:t>
      </w:r>
      <w:r w:rsidRPr="007953C6">
        <w:rPr>
          <w:b/>
          <w:sz w:val="28"/>
          <w:szCs w:val="28"/>
        </w:rPr>
        <w:t>. Количество часов на освоение программы дисциплины:</w:t>
      </w:r>
    </w:p>
    <w:p w14:paraId="2D41D4F0" w14:textId="268A221B" w:rsidR="00341EAD" w:rsidRPr="007953C6" w:rsidRDefault="00F65ED0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М</w:t>
      </w:r>
      <w:r w:rsidR="00341EAD" w:rsidRPr="007953C6">
        <w:rPr>
          <w:sz w:val="28"/>
          <w:szCs w:val="28"/>
        </w:rPr>
        <w:t>аксимальн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учебн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нагрузк</w:t>
      </w:r>
      <w:r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proofErr w:type="gramStart"/>
      <w:r w:rsidR="00D30BBA" w:rsidRPr="007953C6">
        <w:rPr>
          <w:sz w:val="28"/>
          <w:szCs w:val="28"/>
        </w:rPr>
        <w:t>обучающегося</w:t>
      </w:r>
      <w:proofErr w:type="gramEnd"/>
      <w:r w:rsidR="00B2618D" w:rsidRPr="007953C6">
        <w:rPr>
          <w:sz w:val="28"/>
          <w:szCs w:val="28"/>
        </w:rPr>
        <w:t xml:space="preserve"> </w:t>
      </w:r>
      <w:r w:rsidR="00722444">
        <w:rPr>
          <w:sz w:val="28"/>
          <w:szCs w:val="28"/>
        </w:rPr>
        <w:t>101</w:t>
      </w:r>
      <w:r w:rsidR="006968BA" w:rsidRPr="007953C6">
        <w:rPr>
          <w:sz w:val="28"/>
          <w:szCs w:val="28"/>
        </w:rPr>
        <w:t xml:space="preserve"> час</w:t>
      </w:r>
      <w:r w:rsidR="00341EAD" w:rsidRPr="007953C6">
        <w:rPr>
          <w:sz w:val="28"/>
          <w:szCs w:val="28"/>
        </w:rPr>
        <w:t>, в том числе:</w:t>
      </w:r>
    </w:p>
    <w:p w14:paraId="5192C1EB" w14:textId="5792814A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обязательн</w:t>
      </w:r>
      <w:r w:rsidR="00D30BBA" w:rsidRPr="007953C6">
        <w:rPr>
          <w:sz w:val="28"/>
          <w:szCs w:val="28"/>
        </w:rPr>
        <w:t>ая</w:t>
      </w:r>
      <w:r w:rsidRPr="007953C6">
        <w:rPr>
          <w:sz w:val="28"/>
          <w:szCs w:val="28"/>
        </w:rPr>
        <w:t xml:space="preserve"> аудиторн</w:t>
      </w:r>
      <w:r w:rsidR="00D30BBA" w:rsidRPr="007953C6">
        <w:rPr>
          <w:sz w:val="28"/>
          <w:szCs w:val="28"/>
        </w:rPr>
        <w:t>ая</w:t>
      </w:r>
      <w:r w:rsidR="006968BA" w:rsidRPr="007953C6">
        <w:rPr>
          <w:sz w:val="28"/>
          <w:szCs w:val="28"/>
        </w:rPr>
        <w:t xml:space="preserve"> </w:t>
      </w:r>
      <w:r w:rsidR="00B2618D" w:rsidRPr="007953C6">
        <w:rPr>
          <w:sz w:val="28"/>
          <w:szCs w:val="28"/>
        </w:rPr>
        <w:t>нагрузк</w:t>
      </w:r>
      <w:r w:rsidR="00D30BBA"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proofErr w:type="gramStart"/>
      <w:r w:rsidR="00D30BBA" w:rsidRPr="007953C6">
        <w:rPr>
          <w:sz w:val="28"/>
          <w:szCs w:val="28"/>
        </w:rPr>
        <w:t>обучающегося</w:t>
      </w:r>
      <w:proofErr w:type="gramEnd"/>
      <w:r w:rsidR="00B2618D" w:rsidRPr="007953C6">
        <w:rPr>
          <w:sz w:val="28"/>
          <w:szCs w:val="28"/>
        </w:rPr>
        <w:t xml:space="preserve"> </w:t>
      </w:r>
      <w:r w:rsidR="00722444">
        <w:rPr>
          <w:sz w:val="28"/>
          <w:szCs w:val="28"/>
        </w:rPr>
        <w:t>101</w:t>
      </w:r>
      <w:r w:rsidR="006968BA" w:rsidRPr="007953C6">
        <w:rPr>
          <w:sz w:val="28"/>
          <w:szCs w:val="28"/>
        </w:rPr>
        <w:t xml:space="preserve"> час,</w:t>
      </w:r>
    </w:p>
    <w:p w14:paraId="7F138351" w14:textId="77777777" w:rsidR="009C03DC" w:rsidRPr="007953C6" w:rsidRDefault="009C03DC" w:rsidP="008F545C">
      <w:pPr>
        <w:pStyle w:val="1"/>
        <w:jc w:val="center"/>
      </w:pPr>
    </w:p>
    <w:p w14:paraId="2AA1AB58" w14:textId="65DEB0E8" w:rsidR="00341EAD" w:rsidRPr="008F545C" w:rsidRDefault="00341EAD" w:rsidP="008F545C">
      <w:pPr>
        <w:pStyle w:val="1"/>
        <w:jc w:val="center"/>
        <w:rPr>
          <w:b/>
          <w:sz w:val="28"/>
        </w:rPr>
      </w:pPr>
      <w:bookmarkStart w:id="3" w:name="_Toc146284751"/>
      <w:r w:rsidRPr="008F545C">
        <w:rPr>
          <w:b/>
          <w:sz w:val="28"/>
        </w:rPr>
        <w:t xml:space="preserve">2. </w:t>
      </w:r>
      <w:r w:rsidR="008F545C" w:rsidRPr="008F545C">
        <w:rPr>
          <w:b/>
          <w:sz w:val="28"/>
        </w:rPr>
        <w:t>Структура и содержание учебной дисциплины</w:t>
      </w:r>
      <w:bookmarkEnd w:id="3"/>
    </w:p>
    <w:p w14:paraId="17371E9F" w14:textId="77777777" w:rsidR="009E26F9" w:rsidRPr="007953C6" w:rsidRDefault="009E26F9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E7076" w14:textId="7CF69155" w:rsidR="00341EAD" w:rsidRDefault="003B2B7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2.1</w:t>
      </w:r>
      <w:r w:rsidR="00341EAD" w:rsidRPr="007953C6">
        <w:rPr>
          <w:b/>
          <w:sz w:val="28"/>
          <w:szCs w:val="28"/>
        </w:rPr>
        <w:t>. Объем учебной дисциплины и виды учебной работы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452"/>
        <w:gridCol w:w="1835"/>
      </w:tblGrid>
      <w:tr w:rsidR="00895FDC" w14:paraId="0CB73BFC" w14:textId="77777777" w:rsidTr="006B4401">
        <w:tc>
          <w:tcPr>
            <w:tcW w:w="7452" w:type="dxa"/>
          </w:tcPr>
          <w:p w14:paraId="079609EC" w14:textId="77777777" w:rsidR="00895FDC" w:rsidRPr="004E00E9" w:rsidRDefault="00895FDC" w:rsidP="002E621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5" w:type="dxa"/>
          </w:tcPr>
          <w:p w14:paraId="22074A39" w14:textId="77777777" w:rsidR="00895FDC" w:rsidRPr="004E00E9" w:rsidRDefault="00895FDC" w:rsidP="002E621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6B4401" w14:paraId="293ACFBF" w14:textId="77777777" w:rsidTr="006B4401">
        <w:tc>
          <w:tcPr>
            <w:tcW w:w="7452" w:type="dxa"/>
          </w:tcPr>
          <w:p w14:paraId="6C84ECC4" w14:textId="77777777" w:rsidR="006B4401" w:rsidRDefault="006B4401" w:rsidP="002E621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5" w:type="dxa"/>
          </w:tcPr>
          <w:p w14:paraId="427BFA36" w14:textId="16EDCE95" w:rsidR="006B4401" w:rsidRPr="005E688C" w:rsidRDefault="006B4401" w:rsidP="002E621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</w:t>
            </w:r>
          </w:p>
        </w:tc>
      </w:tr>
      <w:tr w:rsidR="006B4401" w14:paraId="3F58D624" w14:textId="77777777" w:rsidTr="006B4401">
        <w:tc>
          <w:tcPr>
            <w:tcW w:w="7452" w:type="dxa"/>
          </w:tcPr>
          <w:p w14:paraId="50409BF7" w14:textId="77777777" w:rsidR="006B4401" w:rsidRDefault="006B4401" w:rsidP="002E621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5" w:type="dxa"/>
          </w:tcPr>
          <w:p w14:paraId="59AC3ACE" w14:textId="7E5101D1" w:rsidR="006B4401" w:rsidRPr="005E688C" w:rsidRDefault="006B4401" w:rsidP="002E621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6B4401" w14:paraId="12734801" w14:textId="77777777" w:rsidTr="006B4401">
        <w:tc>
          <w:tcPr>
            <w:tcW w:w="7452" w:type="dxa"/>
          </w:tcPr>
          <w:p w14:paraId="4E1BECBB" w14:textId="77777777" w:rsidR="006B4401" w:rsidRDefault="006B4401" w:rsidP="002E621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Лекционные занятия </w:t>
            </w:r>
          </w:p>
        </w:tc>
        <w:tc>
          <w:tcPr>
            <w:tcW w:w="1835" w:type="dxa"/>
          </w:tcPr>
          <w:p w14:paraId="2055B0FB" w14:textId="48D974DF" w:rsidR="006B4401" w:rsidRPr="005E688C" w:rsidRDefault="006B4401" w:rsidP="002E621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6B4401" w14:paraId="37733AD9" w14:textId="77777777" w:rsidTr="006B4401">
        <w:tc>
          <w:tcPr>
            <w:tcW w:w="7452" w:type="dxa"/>
          </w:tcPr>
          <w:p w14:paraId="6B9E1864" w14:textId="77777777" w:rsidR="006B4401" w:rsidRDefault="006B4401" w:rsidP="002E621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5" w:type="dxa"/>
          </w:tcPr>
          <w:p w14:paraId="2B1A9FDA" w14:textId="59655EE2" w:rsidR="006B4401" w:rsidRPr="005E688C" w:rsidRDefault="006B4401" w:rsidP="002E621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895FDC" w14:paraId="02A88818" w14:textId="77777777" w:rsidTr="006B4401">
        <w:tc>
          <w:tcPr>
            <w:tcW w:w="7452" w:type="dxa"/>
          </w:tcPr>
          <w:p w14:paraId="5AA569B4" w14:textId="77777777" w:rsidR="00895FDC" w:rsidRDefault="00895FDC" w:rsidP="002E62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35" w:type="dxa"/>
          </w:tcPr>
          <w:p w14:paraId="16D4F430" w14:textId="57CBCF99" w:rsidR="00895FDC" w:rsidRDefault="006B4401" w:rsidP="002E62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895FDC" w14:paraId="3B055CF2" w14:textId="77777777" w:rsidTr="006B4401">
        <w:tc>
          <w:tcPr>
            <w:tcW w:w="7452" w:type="dxa"/>
          </w:tcPr>
          <w:p w14:paraId="1679AC1B" w14:textId="77777777" w:rsidR="00895FDC" w:rsidRDefault="00895FDC" w:rsidP="002E621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1835" w:type="dxa"/>
          </w:tcPr>
          <w:p w14:paraId="54CC41CE" w14:textId="77777777" w:rsidR="00895FDC" w:rsidRPr="005E688C" w:rsidRDefault="00895FDC" w:rsidP="002E621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E688C">
              <w:rPr>
                <w:b/>
                <w:bCs/>
                <w:sz w:val="28"/>
                <w:szCs w:val="28"/>
              </w:rPr>
              <w:t>Диф</w:t>
            </w:r>
            <w:proofErr w:type="gramStart"/>
            <w:r w:rsidRPr="005E688C">
              <w:rPr>
                <w:b/>
                <w:bCs/>
                <w:sz w:val="28"/>
                <w:szCs w:val="28"/>
              </w:rPr>
              <w:t>.з</w:t>
            </w:r>
            <w:proofErr w:type="gramEnd"/>
            <w:r w:rsidRPr="005E688C">
              <w:rPr>
                <w:b/>
                <w:bCs/>
                <w:sz w:val="28"/>
                <w:szCs w:val="28"/>
              </w:rPr>
              <w:t>ачёта</w:t>
            </w:r>
            <w:proofErr w:type="spellEnd"/>
          </w:p>
        </w:tc>
      </w:tr>
    </w:tbl>
    <w:p w14:paraId="1A325900" w14:textId="29E67AE4" w:rsidR="00895FDC" w:rsidRDefault="00895F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304BD7" w14:textId="77777777" w:rsidR="00994A44" w:rsidRPr="00A20A8B" w:rsidRDefault="00994A44" w:rsidP="00994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DA6254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2E6211">
          <w:footerReference w:type="even" r:id="rId9"/>
          <w:footerReference w:type="default" r:id="rId10"/>
          <w:pgSz w:w="11906" w:h="16838"/>
          <w:pgMar w:top="1134" w:right="1134" w:bottom="1134" w:left="1701" w:header="709" w:footer="709" w:gutter="0"/>
          <w:cols w:space="720"/>
          <w:titlePg/>
          <w:docGrid w:linePitch="326"/>
        </w:sectPr>
      </w:pPr>
    </w:p>
    <w:p w14:paraId="1C3C50A5" w14:textId="56B9CA0E" w:rsidR="00D22EB3" w:rsidRDefault="00507CE2" w:rsidP="00895F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4" w:name="_Toc146284752"/>
      <w:r w:rsidRPr="00507CE2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bookmarkEnd w:id="4"/>
      <w:r w:rsidRPr="00507CE2">
        <w:rPr>
          <w:b/>
          <w:sz w:val="28"/>
          <w:szCs w:val="28"/>
        </w:rPr>
        <w:t xml:space="preserve"> </w:t>
      </w:r>
    </w:p>
    <w:p w14:paraId="308959CC" w14:textId="77777777" w:rsidR="00527547" w:rsidRPr="00527547" w:rsidRDefault="00527547" w:rsidP="00527547"/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8723"/>
        <w:gridCol w:w="1451"/>
        <w:gridCol w:w="2316"/>
      </w:tblGrid>
      <w:tr w:rsidR="006B4401" w:rsidRPr="00F43C76" w14:paraId="740BCA32" w14:textId="77777777" w:rsidTr="00B31A19">
        <w:trPr>
          <w:trHeight w:val="20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475A" w14:textId="77777777" w:rsidR="006B4401" w:rsidRPr="00F43C76" w:rsidRDefault="006B4401" w:rsidP="00B31A19">
            <w:pPr>
              <w:suppressAutoHyphens/>
              <w:jc w:val="center"/>
              <w:rPr>
                <w:b/>
                <w:bCs/>
              </w:rPr>
            </w:pPr>
            <w:r w:rsidRPr="00F43C76">
              <w:rPr>
                <w:b/>
                <w:bCs/>
              </w:rPr>
              <w:t>Наименование разделов и тем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4100" w14:textId="77777777" w:rsidR="006B4401" w:rsidRPr="00F43C76" w:rsidRDefault="006B4401" w:rsidP="00B31A19">
            <w:pPr>
              <w:suppressAutoHyphens/>
              <w:jc w:val="center"/>
              <w:rPr>
                <w:b/>
                <w:bCs/>
              </w:rPr>
            </w:pPr>
            <w:r w:rsidRPr="00F43C76">
              <w:rPr>
                <w:b/>
                <w:bCs/>
              </w:rPr>
              <w:t xml:space="preserve">Содержание учебного материала и формы организации деятельности </w:t>
            </w:r>
            <w:proofErr w:type="gramStart"/>
            <w:r w:rsidRPr="00F43C76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A033" w14:textId="77777777" w:rsidR="006B4401" w:rsidRPr="00F43C76" w:rsidRDefault="006B4401" w:rsidP="00B31A19">
            <w:pPr>
              <w:suppressAutoHyphens/>
              <w:jc w:val="center"/>
              <w:rPr>
                <w:b/>
                <w:bCs/>
              </w:rPr>
            </w:pPr>
            <w:r w:rsidRPr="00F43C76">
              <w:rPr>
                <w:b/>
                <w:bCs/>
              </w:rPr>
              <w:t xml:space="preserve">Объем, акад. </w:t>
            </w:r>
            <w:proofErr w:type="gramStart"/>
            <w:r w:rsidRPr="00F43C76">
              <w:rPr>
                <w:b/>
                <w:bCs/>
              </w:rPr>
              <w:t>ч</w:t>
            </w:r>
            <w:proofErr w:type="gramEnd"/>
            <w:r w:rsidRPr="00F43C76">
              <w:rPr>
                <w:b/>
                <w:b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A076" w14:textId="77777777" w:rsidR="006B4401" w:rsidRPr="00F43C76" w:rsidRDefault="006B4401" w:rsidP="00B31A19">
            <w:pPr>
              <w:suppressAutoHyphens/>
              <w:jc w:val="center"/>
              <w:rPr>
                <w:b/>
                <w:bCs/>
              </w:rPr>
            </w:pPr>
            <w:r w:rsidRPr="00EB7A2F">
              <w:rPr>
                <w:b/>
                <w:bCs/>
              </w:rPr>
              <w:t xml:space="preserve">Коды компетенций </w:t>
            </w:r>
            <w:r w:rsidRPr="00EB7A2F">
              <w:rPr>
                <w:b/>
                <w:bCs/>
              </w:rPr>
              <w:br/>
              <w:t xml:space="preserve">и личностных результатов, формированию которых способствует элемент программы </w:t>
            </w:r>
          </w:p>
        </w:tc>
      </w:tr>
      <w:tr w:rsidR="006B4401" w:rsidRPr="00F43C76" w14:paraId="772EE2B0" w14:textId="77777777" w:rsidTr="00B31A19">
        <w:trPr>
          <w:trHeight w:val="371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DFC5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F43C76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48EF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F43C76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AD6C" w14:textId="77777777" w:rsidR="006B4401" w:rsidRPr="00F43C76" w:rsidRDefault="006B4401" w:rsidP="00B31A19">
            <w:pPr>
              <w:jc w:val="center"/>
              <w:rPr>
                <w:bCs/>
                <w:i/>
                <w:iCs/>
              </w:rPr>
            </w:pPr>
            <w:r w:rsidRPr="00F43C76">
              <w:rPr>
                <w:bCs/>
                <w:i/>
                <w:iCs/>
              </w:rPr>
              <w:t>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F5B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F43C76">
              <w:rPr>
                <w:b/>
                <w:bCs/>
                <w:i/>
                <w:iCs/>
              </w:rPr>
              <w:t>4</w:t>
            </w:r>
          </w:p>
        </w:tc>
      </w:tr>
      <w:tr w:rsidR="006B4401" w:rsidRPr="00F43C76" w14:paraId="6B1084D8" w14:textId="77777777" w:rsidTr="00B31A19">
        <w:trPr>
          <w:trHeight w:val="371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7425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932C" w14:textId="77777777" w:rsidR="006B4401" w:rsidRPr="00F43C76" w:rsidRDefault="006B4401" w:rsidP="00B31A1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>
              <w:rPr>
                <w:b/>
              </w:rPr>
              <w:t xml:space="preserve">Раздел 1. Теоретико-методологические основы предпринимательской работы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CFC1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C17F9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A16D70">
              <w:rPr>
                <w:bCs/>
                <w:iCs/>
              </w:rPr>
              <w:t>ОК</w:t>
            </w:r>
            <w:proofErr w:type="gramEnd"/>
            <w:r w:rsidRPr="00A16D70">
              <w:rPr>
                <w:bCs/>
                <w:iCs/>
              </w:rPr>
              <w:t xml:space="preserve"> 01, 02, 03, 04, 05 ЛР 4,8,10,17,20,21,23,24</w:t>
            </w:r>
          </w:p>
        </w:tc>
      </w:tr>
      <w:tr w:rsidR="006B4401" w:rsidRPr="00F43C76" w14:paraId="3F16E4B0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5470E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</w:rPr>
              <w:t xml:space="preserve">Тема 1. 1. </w:t>
            </w:r>
            <w:r w:rsidRPr="00527547">
              <w:rPr>
                <w:b/>
                <w:bCs/>
              </w:rPr>
              <w:t>Предпринимательство и его роль в экономике РФ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633" w14:textId="77777777" w:rsidR="006B4401" w:rsidRPr="00050EAF" w:rsidRDefault="006B4401" w:rsidP="00B31A19">
            <w:pPr>
              <w:rPr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</w:t>
            </w:r>
            <w:r w:rsidRPr="00050EAF">
              <w:rPr>
                <w:bCs/>
              </w:rPr>
              <w:t xml:space="preserve"> </w:t>
            </w:r>
            <w:r w:rsidRPr="00F36B37">
              <w:rPr>
                <w:b/>
                <w:bCs/>
              </w:rPr>
              <w:t>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54F2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08979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2CFF492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05FB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A6A" w14:textId="77777777" w:rsidR="006B4401" w:rsidRPr="00050EAF" w:rsidRDefault="006B4401" w:rsidP="00B31A19">
            <w:pPr>
              <w:jc w:val="both"/>
              <w:rPr>
                <w:bCs/>
              </w:rPr>
            </w:pPr>
            <w:r w:rsidRPr="00050EAF">
              <w:rPr>
                <w:bCs/>
              </w:rPr>
              <w:t>Специфика и сущность предпринимательской работы. Принципы и законы предпринимательства.  История российского предпринимательства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4A4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B2324" w14:textId="77777777" w:rsidR="006B4401" w:rsidRPr="00A16D70" w:rsidRDefault="006B4401" w:rsidP="00B31A19">
            <w:pPr>
              <w:jc w:val="center"/>
              <w:rPr>
                <w:bCs/>
                <w:iCs/>
              </w:rPr>
            </w:pPr>
          </w:p>
        </w:tc>
      </w:tr>
      <w:tr w:rsidR="006B4401" w:rsidRPr="00F43C76" w14:paraId="7CDEC99D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64C5E" w14:textId="77777777" w:rsidR="006B4401" w:rsidRPr="00527547" w:rsidRDefault="006B4401" w:rsidP="00B31A19">
            <w:pPr>
              <w:jc w:val="center"/>
              <w:rPr>
                <w:b/>
                <w:bCs/>
              </w:rPr>
            </w:pPr>
            <w:r w:rsidRPr="00527547">
              <w:rPr>
                <w:b/>
              </w:rPr>
              <w:t xml:space="preserve">Тема 1.2. </w:t>
            </w:r>
            <w:r w:rsidRPr="00527547">
              <w:rPr>
                <w:b/>
                <w:bCs/>
              </w:rPr>
              <w:t>Содержание предпринимательской</w:t>
            </w:r>
            <w:r>
              <w:rPr>
                <w:b/>
                <w:bCs/>
              </w:rPr>
              <w:t xml:space="preserve"> деятельности </w:t>
            </w:r>
          </w:p>
          <w:p w14:paraId="140CAF5B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D9D" w14:textId="77777777" w:rsidR="006B4401" w:rsidRPr="00050EAF" w:rsidRDefault="006B4401" w:rsidP="00B31A19">
            <w:pPr>
              <w:rPr>
                <w:b/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5BC9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AE92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AE61D9A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8D71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CFD6" w14:textId="77777777" w:rsidR="006B4401" w:rsidRPr="00050EAF" w:rsidRDefault="006B4401" w:rsidP="00B31A19">
            <w:pPr>
              <w:jc w:val="both"/>
              <w:rPr>
                <w:b/>
                <w:bCs/>
              </w:rPr>
            </w:pPr>
            <w:r w:rsidRPr="00F43C76">
              <w:t>Понятия и сущность предпринимательства. Условия для развития предпринимательской деятельности: экономические, социальные и правовые. Цели и задачи предпринимательства. Принципы, признаки, функции предпринимательства. Предпринимательская деятельность и предпринимательские отношения.</w:t>
            </w:r>
            <w:r>
              <w:t xml:space="preserve"> </w:t>
            </w:r>
            <w:r w:rsidRPr="00F43C76">
              <w:t>Сущность предпринимательской среды. Внешняя и внутренняя предпринимательская среда.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2FE4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0DEE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3310411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A9B59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FA7" w14:textId="77777777" w:rsidR="006B4401" w:rsidRPr="00050EAF" w:rsidRDefault="006B4401" w:rsidP="00B31A19">
            <w:pPr>
              <w:rPr>
                <w:b/>
                <w:bCs/>
              </w:rPr>
            </w:pPr>
            <w:r w:rsidRPr="00F43C76">
              <w:t>Объекты и 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</w:t>
            </w:r>
            <w:proofErr w:type="gramStart"/>
            <w:r w:rsidRPr="00F43C76">
              <w:t>ств пр</w:t>
            </w:r>
            <w:proofErr w:type="gramEnd"/>
            <w:r w:rsidRPr="00F43C76">
              <w:t>едпринимателя. Товар как объект предпринимательской деятельности. 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F034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8E25F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147F5A9F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5EACD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8028" w14:textId="77777777" w:rsidR="006B4401" w:rsidRPr="00F43C76" w:rsidRDefault="006B4401" w:rsidP="00B31A19">
            <w:r w:rsidRPr="00F43C76">
              <w:rPr>
                <w:b/>
                <w:bCs/>
              </w:rPr>
              <w:t>В том числе практических и лабораторных занятий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5586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FCB19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26E17D03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45BF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B53D" w14:textId="77777777" w:rsidR="006B4401" w:rsidRPr="00F43C76" w:rsidRDefault="006B4401" w:rsidP="00B31A19">
            <w:pPr>
              <w:jc w:val="both"/>
            </w:pPr>
            <w:r w:rsidRPr="00386FD1">
              <w:rPr>
                <w:b/>
                <w:bCs/>
              </w:rPr>
              <w:t>Практическая работа №1.</w:t>
            </w:r>
            <w:r w:rsidRPr="00386FD1">
              <w:rPr>
                <w:bCs/>
              </w:rPr>
              <w:t xml:space="preserve"> Выполнение работы «100 идей, которые потрясли </w:t>
            </w:r>
            <w:r w:rsidRPr="00386FD1">
              <w:rPr>
                <w:bCs/>
              </w:rPr>
              <w:lastRenderedPageBreak/>
              <w:t>мир. Товары с коротким жизненным циклом. Товары, которые никогда не уйдут с рынка. Товары, которые исчезнут из обращения в ближайшее будущее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9A96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C3387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BBB8FC7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5B40F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05E" w14:textId="77777777" w:rsidR="006B4401" w:rsidRPr="00A16D70" w:rsidRDefault="006B4401" w:rsidP="00B31A19">
            <w:pPr>
              <w:jc w:val="both"/>
              <w:rPr>
                <w:b/>
                <w:bCs/>
              </w:rPr>
            </w:pPr>
            <w:r w:rsidRPr="00011A82">
              <w:rPr>
                <w:b/>
              </w:rPr>
              <w:t>Практическая работа №</w:t>
            </w:r>
            <w:r>
              <w:rPr>
                <w:b/>
              </w:rPr>
              <w:t>2</w:t>
            </w:r>
            <w:r>
              <w:t xml:space="preserve"> Формы и виды предпринимательской деятельности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C37A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42F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BB361DE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A1AE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89F" w14:textId="77777777" w:rsidR="006B4401" w:rsidRPr="00011A82" w:rsidRDefault="006B4401" w:rsidP="00B31A19">
            <w:pPr>
              <w:jc w:val="both"/>
              <w:rPr>
                <w:b/>
              </w:rPr>
            </w:pPr>
            <w:r w:rsidRPr="00011A82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3 </w:t>
            </w:r>
            <w:r w:rsidRPr="00011A82">
              <w:t>Организация и развитие предпринимательского дела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A8DB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E8E3B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2B5B70CD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8C31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818" w14:textId="77777777" w:rsidR="006B4401" w:rsidRPr="00A16D70" w:rsidRDefault="006B4401" w:rsidP="00B31A19">
            <w:pPr>
              <w:jc w:val="both"/>
              <w:rPr>
                <w:b/>
                <w:bCs/>
              </w:rPr>
            </w:pPr>
            <w:r w:rsidRPr="00A16D70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4</w:t>
            </w:r>
            <w:r w:rsidRPr="00A16D70">
              <w:rPr>
                <w:b/>
                <w:bCs/>
              </w:rPr>
              <w:t xml:space="preserve">. </w:t>
            </w:r>
            <w:r w:rsidRPr="00A16D70">
              <w:rPr>
                <w:bCs/>
              </w:rPr>
              <w:t>Деловая игра.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67D1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BABA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FC2CE0B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32C6E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</w:rPr>
              <w:t xml:space="preserve">Тема 1.3. </w:t>
            </w:r>
            <w:r w:rsidRPr="00527547">
              <w:rPr>
                <w:b/>
                <w:bCs/>
              </w:rPr>
              <w:t>Виды и формы предпринимательской деятельности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E80" w14:textId="77777777" w:rsidR="006B4401" w:rsidRPr="00050EAF" w:rsidRDefault="006B4401" w:rsidP="00B31A19">
            <w:pPr>
              <w:rPr>
                <w:b/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E5C3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BB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8389E86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68CA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3B1" w14:textId="77777777" w:rsidR="006B4401" w:rsidRPr="00050EAF" w:rsidRDefault="006B4401" w:rsidP="00B31A19">
            <w:pPr>
              <w:jc w:val="both"/>
              <w:rPr>
                <w:b/>
                <w:bCs/>
              </w:rPr>
            </w:pPr>
            <w:r w:rsidRPr="00050EAF">
              <w:t>Типы</w:t>
            </w:r>
            <w:r w:rsidRPr="00050EAF">
              <w:rPr>
                <w:spacing w:val="1"/>
              </w:rPr>
              <w:t xml:space="preserve"> и </w:t>
            </w:r>
            <w:r w:rsidRPr="00050EAF">
              <w:t>виды</w:t>
            </w:r>
            <w:r w:rsidRPr="00050EAF">
              <w:rPr>
                <w:spacing w:val="1"/>
              </w:rPr>
              <w:t xml:space="preserve"> </w:t>
            </w:r>
            <w:r w:rsidRPr="00050EAF">
              <w:t>предпринимательства.</w:t>
            </w:r>
            <w:r w:rsidRPr="00050EAF">
              <w:rPr>
                <w:spacing w:val="1"/>
              </w:rPr>
              <w:t xml:space="preserve"> </w:t>
            </w:r>
            <w:r w:rsidRPr="00050EAF">
              <w:t>Производственное,</w:t>
            </w:r>
            <w:r w:rsidRPr="00050EAF">
              <w:rPr>
                <w:spacing w:val="1"/>
              </w:rPr>
              <w:t xml:space="preserve"> </w:t>
            </w:r>
            <w:r w:rsidRPr="00050EAF">
              <w:t>коммерческое</w:t>
            </w:r>
            <w:r w:rsidRPr="00050EAF">
              <w:rPr>
                <w:spacing w:val="1"/>
              </w:rPr>
              <w:t xml:space="preserve"> </w:t>
            </w:r>
            <w:r w:rsidRPr="00050EAF">
              <w:t>предпринимательство. Финансовое предпринимательство. Консультационное</w:t>
            </w:r>
            <w:r w:rsidRPr="00050EAF">
              <w:rPr>
                <w:spacing w:val="1"/>
              </w:rPr>
              <w:t xml:space="preserve"> </w:t>
            </w:r>
            <w:r w:rsidRPr="00050EAF">
              <w:t>предпринимательство.</w:t>
            </w:r>
            <w:r w:rsidRPr="00050EAF">
              <w:rPr>
                <w:spacing w:val="1"/>
              </w:rPr>
              <w:t xml:space="preserve"> </w:t>
            </w:r>
            <w:r w:rsidRPr="00050EAF">
              <w:t>Предпринимательская</w:t>
            </w:r>
            <w:r w:rsidRPr="00050EAF">
              <w:rPr>
                <w:spacing w:val="1"/>
              </w:rPr>
              <w:t xml:space="preserve"> </w:t>
            </w:r>
            <w:r w:rsidRPr="00050EAF">
              <w:t>деятельность</w:t>
            </w:r>
            <w:r w:rsidRPr="00050EAF">
              <w:rPr>
                <w:spacing w:val="61"/>
              </w:rPr>
              <w:t xml:space="preserve"> </w:t>
            </w:r>
            <w:r w:rsidRPr="00050EAF">
              <w:t>малых</w:t>
            </w:r>
            <w:r w:rsidRPr="00050EAF">
              <w:rPr>
                <w:spacing w:val="1"/>
              </w:rPr>
              <w:t xml:space="preserve"> </w:t>
            </w:r>
            <w:r w:rsidRPr="00050EAF">
              <w:t>предприятий</w:t>
            </w:r>
            <w:r>
              <w:t xml:space="preserve">. </w:t>
            </w:r>
            <w:r w:rsidRPr="00050EAF">
              <w:t xml:space="preserve">Юридические основания для открытия предпринимательской деятельности. </w:t>
            </w:r>
            <w:r w:rsidRPr="00050EAF">
              <w:rPr>
                <w:bCs/>
              </w:rPr>
              <w:t>Особенности видовых характеристик предпринимательства в  социокультурной сфере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64F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3C06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A1DC3A1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66D8C" w14:textId="77777777" w:rsidR="006B4401" w:rsidRPr="00527547" w:rsidRDefault="006B4401" w:rsidP="00B31A19">
            <w:pPr>
              <w:jc w:val="center"/>
              <w:rPr>
                <w:b/>
              </w:rPr>
            </w:pPr>
            <w:r w:rsidRPr="00527547">
              <w:rPr>
                <w:b/>
              </w:rPr>
              <w:t>Тема 1.4</w:t>
            </w:r>
          </w:p>
          <w:p w14:paraId="504558CB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27547">
              <w:rPr>
                <w:b/>
                <w:bCs/>
              </w:rPr>
              <w:t>Внутрифирменное</w:t>
            </w:r>
          </w:p>
          <w:p w14:paraId="0F6C41C9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27547">
              <w:rPr>
                <w:b/>
                <w:bCs/>
              </w:rPr>
              <w:t>предпринимательство</w:t>
            </w:r>
          </w:p>
          <w:p w14:paraId="47246DEC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F86" w14:textId="77777777" w:rsidR="006B4401" w:rsidRPr="00050EAF" w:rsidRDefault="006B4401" w:rsidP="00B31A19">
            <w:pPr>
              <w:rPr>
                <w:b/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2AE3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90CD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59C45CC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F48C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868" w14:textId="77777777" w:rsidR="006B4401" w:rsidRPr="00050EAF" w:rsidRDefault="006B4401" w:rsidP="00B31A19">
            <w:pPr>
              <w:rPr>
                <w:bCs/>
              </w:rPr>
            </w:pPr>
            <w:r w:rsidRPr="00050EAF">
              <w:rPr>
                <w:bCs/>
              </w:rPr>
              <w:t>Понятие внутрифирменного планирования. Предпринимательская работа</w:t>
            </w:r>
          </w:p>
          <w:p w14:paraId="5C8C5470" w14:textId="77777777" w:rsidR="006B4401" w:rsidRPr="00050EAF" w:rsidRDefault="006B4401" w:rsidP="00B31A19">
            <w:pPr>
              <w:rPr>
                <w:b/>
                <w:bCs/>
              </w:rPr>
            </w:pPr>
            <w:r w:rsidRPr="00050EAF">
              <w:rPr>
                <w:bCs/>
              </w:rPr>
              <w:t>как часть внутрифирменного планирования коммерческой организации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318B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67B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27BDBAE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E820B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27547">
              <w:rPr>
                <w:b/>
              </w:rPr>
              <w:t>Тема 1.5.</w:t>
            </w:r>
            <w:r w:rsidRPr="00527547">
              <w:rPr>
                <w:b/>
                <w:bCs/>
              </w:rPr>
              <w:t xml:space="preserve"> Предпринимательство в работе НКО</w:t>
            </w:r>
          </w:p>
          <w:p w14:paraId="0E3FBF29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F3B" w14:textId="77777777" w:rsidR="006B4401" w:rsidRPr="00050EAF" w:rsidRDefault="006B4401" w:rsidP="00B31A19">
            <w:pPr>
              <w:rPr>
                <w:b/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D222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74B2E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D3F7AFA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965A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C326" w14:textId="77777777" w:rsidR="006B4401" w:rsidRPr="00050EAF" w:rsidRDefault="006B4401" w:rsidP="00B31A19">
            <w:pPr>
              <w:jc w:val="both"/>
              <w:rPr>
                <w:bCs/>
              </w:rPr>
            </w:pPr>
            <w:r w:rsidRPr="00050EAF">
              <w:rPr>
                <w:bCs/>
              </w:rPr>
              <w:t>Характеристики направлений предпринимательства в работе НКО.  Предпринимательство и конкурентоспособность неприбыльной организации социокультурной сфере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B72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AF5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4A2025AB" w14:textId="77777777" w:rsidTr="00B31A19">
        <w:trPr>
          <w:trHeight w:val="371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7B8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51F2" w14:textId="77777777" w:rsidR="006B4401" w:rsidRPr="00050EAF" w:rsidRDefault="006B4401" w:rsidP="00B31A1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50EAF">
              <w:rPr>
                <w:b/>
              </w:rPr>
              <w:t xml:space="preserve">Раздел 2. Технологии предпринимательства в работе НКО и коммерческих организаций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A487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AB35E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A16D70">
              <w:rPr>
                <w:bCs/>
                <w:iCs/>
              </w:rPr>
              <w:t>ОК</w:t>
            </w:r>
            <w:proofErr w:type="gramEnd"/>
            <w:r w:rsidRPr="00A16D70">
              <w:rPr>
                <w:bCs/>
                <w:iCs/>
              </w:rPr>
              <w:t xml:space="preserve"> 01, 02, 03, 04, 05 ЛР 4,8,10,17,20,21,23,24</w:t>
            </w:r>
          </w:p>
        </w:tc>
      </w:tr>
      <w:tr w:rsidR="006B4401" w:rsidRPr="00F43C76" w14:paraId="5169EAAD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1E929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</w:rPr>
              <w:t xml:space="preserve">Тема 2.1. </w:t>
            </w:r>
            <w:r w:rsidRPr="00527547">
              <w:rPr>
                <w:b/>
                <w:bCs/>
              </w:rPr>
              <w:t>Технологии предпринимательства в работе НКО и коммерческих организаций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B425" w14:textId="77777777" w:rsidR="006B4401" w:rsidRPr="00050EAF" w:rsidRDefault="006B4401" w:rsidP="00B31A19">
            <w:pPr>
              <w:rPr>
                <w:b/>
                <w:bCs/>
                <w:i/>
                <w:iCs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B8A6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7D8A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4A16F362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CFD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68F" w14:textId="77777777" w:rsidR="006B4401" w:rsidRPr="00050EAF" w:rsidRDefault="006B4401" w:rsidP="00B31A19">
            <w:pPr>
              <w:jc w:val="both"/>
              <w:rPr>
                <w:bCs/>
              </w:rPr>
            </w:pPr>
            <w:r w:rsidRPr="00050EAF">
              <w:rPr>
                <w:bCs/>
              </w:rPr>
              <w:t>Понятие «технология предпринимательской работы». Виды технологий предпринимательства в СКС. Специфика предпринимательских технологий в социокультурной сфере. Предпринимательские технологии в работе НКО социокультурной сфере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76E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F8DFC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0A3A9D6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3D3BC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  <w:bCs/>
              </w:rPr>
              <w:t xml:space="preserve">Тема  2.2. </w:t>
            </w:r>
            <w:proofErr w:type="spellStart"/>
            <w:r w:rsidRPr="00527547">
              <w:rPr>
                <w:b/>
                <w:bCs/>
              </w:rPr>
              <w:t>Фандрайзинг</w:t>
            </w:r>
            <w:proofErr w:type="spellEnd"/>
            <w:r w:rsidRPr="00527547">
              <w:rPr>
                <w:b/>
                <w:bCs/>
              </w:rPr>
              <w:t xml:space="preserve"> и </w:t>
            </w:r>
            <w:proofErr w:type="spellStart"/>
            <w:r w:rsidRPr="00527547">
              <w:rPr>
                <w:b/>
                <w:bCs/>
              </w:rPr>
              <w:t>крауфандинг</w:t>
            </w:r>
            <w:proofErr w:type="spellEnd"/>
            <w:r w:rsidRPr="00527547">
              <w:rPr>
                <w:b/>
                <w:bCs/>
              </w:rPr>
              <w:t xml:space="preserve">, как специфические технологии </w:t>
            </w:r>
            <w:r w:rsidRPr="00527547">
              <w:rPr>
                <w:b/>
                <w:bCs/>
              </w:rPr>
              <w:lastRenderedPageBreak/>
              <w:t>предпринимательской деятельности НКО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B08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D5EF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1E8C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1C20C2FA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773CC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3919" w14:textId="77777777" w:rsidR="006B4401" w:rsidRPr="001A501C" w:rsidRDefault="006B4401" w:rsidP="00B31A19">
            <w:pPr>
              <w:jc w:val="both"/>
              <w:rPr>
                <w:bCs/>
              </w:rPr>
            </w:pPr>
            <w:proofErr w:type="spellStart"/>
            <w:r w:rsidRPr="001A501C">
              <w:rPr>
                <w:bCs/>
              </w:rPr>
              <w:t>Фандрайзинг</w:t>
            </w:r>
            <w:proofErr w:type="spellEnd"/>
            <w:r w:rsidRPr="001A501C">
              <w:rPr>
                <w:bCs/>
              </w:rPr>
              <w:t xml:space="preserve">: понятие и особенности. Специфика  </w:t>
            </w:r>
            <w:proofErr w:type="spellStart"/>
            <w:r w:rsidRPr="001A501C">
              <w:rPr>
                <w:bCs/>
              </w:rPr>
              <w:t>фандрайзинговой</w:t>
            </w:r>
            <w:proofErr w:type="spellEnd"/>
            <w:r w:rsidRPr="001A501C">
              <w:rPr>
                <w:bCs/>
              </w:rPr>
              <w:t xml:space="preserve"> деятельности для бизнеса. Способы привлечения финансов.</w:t>
            </w:r>
            <w:r w:rsidRPr="001A501C">
              <w:t xml:space="preserve"> </w:t>
            </w:r>
            <w:r w:rsidRPr="001A501C">
              <w:rPr>
                <w:bCs/>
              </w:rPr>
              <w:t xml:space="preserve">Технологии </w:t>
            </w:r>
            <w:proofErr w:type="spellStart"/>
            <w:r w:rsidRPr="001A501C">
              <w:rPr>
                <w:bCs/>
              </w:rPr>
              <w:t>фандрайзинга</w:t>
            </w:r>
            <w:proofErr w:type="spellEnd"/>
            <w:r w:rsidRPr="001A501C">
              <w:rPr>
                <w:bCs/>
              </w:rPr>
              <w:t xml:space="preserve"> в НКО.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1B58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6DFB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D89528A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A858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24B" w14:textId="77777777" w:rsidR="006B4401" w:rsidRPr="001A501C" w:rsidRDefault="006B4401" w:rsidP="00B31A19">
            <w:pPr>
              <w:jc w:val="both"/>
              <w:rPr>
                <w:bCs/>
              </w:rPr>
            </w:pPr>
            <w:proofErr w:type="spellStart"/>
            <w:r w:rsidRPr="001A501C">
              <w:rPr>
                <w:bCs/>
              </w:rPr>
              <w:t>Краудфандинг</w:t>
            </w:r>
            <w:proofErr w:type="spellEnd"/>
            <w:r w:rsidRPr="001A501C">
              <w:rPr>
                <w:bCs/>
              </w:rPr>
              <w:t xml:space="preserve"> как новый механизм привлечения денежных средств субъектами </w:t>
            </w:r>
            <w:r w:rsidRPr="001A501C">
              <w:rPr>
                <w:bCs/>
              </w:rPr>
              <w:lastRenderedPageBreak/>
              <w:t xml:space="preserve">малого бизнеса. </w:t>
            </w:r>
            <w:proofErr w:type="spellStart"/>
            <w:r w:rsidRPr="001A501C">
              <w:rPr>
                <w:bCs/>
              </w:rPr>
              <w:t>Краудфандинг</w:t>
            </w:r>
            <w:proofErr w:type="spellEnd"/>
            <w:r w:rsidRPr="001A501C">
              <w:rPr>
                <w:bCs/>
              </w:rPr>
              <w:t xml:space="preserve"> как инструмент финансирования социально-ориентированных проектов. Развитие </w:t>
            </w:r>
            <w:proofErr w:type="spellStart"/>
            <w:r w:rsidRPr="001A501C">
              <w:rPr>
                <w:bCs/>
              </w:rPr>
              <w:t>краудфандинга</w:t>
            </w:r>
            <w:proofErr w:type="spellEnd"/>
            <w:r w:rsidRPr="001A501C">
              <w:rPr>
                <w:bCs/>
              </w:rPr>
              <w:t xml:space="preserve"> в современных социально-экономических условиях.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FEA5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lastRenderedPageBreak/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CBC1D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1551DFD1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06634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  <w:bCs/>
              </w:rPr>
              <w:lastRenderedPageBreak/>
              <w:t>Тема 2.3. Технологии планирования предпринимательской деятельности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C4A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4CBB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75E1A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BBCFD90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1CA3" w14:textId="77777777" w:rsidR="006B4401" w:rsidRPr="00527547" w:rsidRDefault="006B4401" w:rsidP="00B31A1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62D" w14:textId="77777777" w:rsidR="006B4401" w:rsidRPr="00050EAF" w:rsidRDefault="006B4401" w:rsidP="00B31A19">
            <w:pPr>
              <w:jc w:val="both"/>
              <w:rPr>
                <w:b/>
                <w:bCs/>
              </w:rPr>
            </w:pPr>
            <w:r w:rsidRPr="001A501C">
              <w:rPr>
                <w:bCs/>
              </w:rPr>
              <w:t>Технологии планирования предпринимательской деятельности в социокультурной сфере. Специфика планирования предпринимательства в работе НКО социокультурной сфере. Правила и методы планирования</w:t>
            </w:r>
            <w:r>
              <w:rPr>
                <w:bCs/>
              </w:rPr>
              <w:t xml:space="preserve"> </w:t>
            </w:r>
            <w:r w:rsidRPr="001A501C">
              <w:rPr>
                <w:bCs/>
              </w:rPr>
              <w:t>предпринимательской работы в коммерческом секторе социокультурной сферы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F3A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37FDC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36C8321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86F5B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  <w:bCs/>
              </w:rPr>
              <w:t>Тема 2.4. Организация финансовой деятельности предприятия в сфере культуры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B39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1FEC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86CA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2FCB3D2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61A2" w14:textId="77777777" w:rsidR="006B4401" w:rsidRPr="00527547" w:rsidRDefault="006B4401" w:rsidP="00B31A19">
            <w:pPr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2C1" w14:textId="77777777" w:rsidR="006B4401" w:rsidRPr="001A501C" w:rsidRDefault="006B4401" w:rsidP="00B31A19">
            <w:pPr>
              <w:jc w:val="both"/>
              <w:rPr>
                <w:bCs/>
              </w:rPr>
            </w:pPr>
            <w:r w:rsidRPr="001A501C">
              <w:rPr>
                <w:bCs/>
              </w:rPr>
              <w:t xml:space="preserve">Понятие финансовой работы. Взаимосвязь предпринимательства и финансовой работы в социокультурной сфере. Специфические особенности структуры </w:t>
            </w:r>
            <w:proofErr w:type="spellStart"/>
            <w:r w:rsidRPr="001A501C">
              <w:rPr>
                <w:bCs/>
              </w:rPr>
              <w:t>доходообразующей</w:t>
            </w:r>
            <w:proofErr w:type="spellEnd"/>
            <w:r w:rsidRPr="001A501C">
              <w:rPr>
                <w:bCs/>
              </w:rPr>
              <w:t xml:space="preserve"> базы организаций социокультурной сферы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0B13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6C69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189B1A5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B3E88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  <w:bCs/>
              </w:rPr>
              <w:t>Тема 2.5 Оценка эффективности предпринимательской деятельности предприятия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692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0D99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78943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1272E505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ECC5" w14:textId="77777777" w:rsidR="006B4401" w:rsidRPr="00527547" w:rsidRDefault="006B4401" w:rsidP="00B31A19">
            <w:pPr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15A3" w14:textId="77777777" w:rsidR="006B4401" w:rsidRPr="00050EAF" w:rsidRDefault="006B4401" w:rsidP="00B31A19">
            <w:pPr>
              <w:jc w:val="both"/>
              <w:rPr>
                <w:b/>
                <w:bCs/>
              </w:rPr>
            </w:pPr>
            <w:r w:rsidRPr="00A16D70">
              <w:rPr>
                <w:bCs/>
              </w:rPr>
              <w:t>Показатели эффективности деятельности предприятий: экономическая, социальная, психологическая, экологическая. Показатели рентабельности</w:t>
            </w:r>
            <w:r w:rsidRPr="00F36B37">
              <w:rPr>
                <w:b/>
                <w:bCs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E06A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7FFF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1CAAA267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8BF31" w14:textId="77777777" w:rsidR="006B4401" w:rsidRPr="00527547" w:rsidRDefault="006B4401" w:rsidP="00B31A19">
            <w:pPr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47E" w14:textId="77777777" w:rsidR="006B4401" w:rsidRPr="00A16D70" w:rsidRDefault="006B4401" w:rsidP="00B31A19">
            <w:pPr>
              <w:jc w:val="both"/>
              <w:rPr>
                <w:bCs/>
              </w:rPr>
            </w:pPr>
            <w:r w:rsidRPr="00386FD1">
              <w:rPr>
                <w:b/>
                <w:bCs/>
              </w:rPr>
              <w:t>В том числе практических и лабораторных занятий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6983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81DB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9FC3AB0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43C" w14:textId="77777777" w:rsidR="006B4401" w:rsidRPr="00527547" w:rsidRDefault="006B4401" w:rsidP="00B31A19">
            <w:pPr>
              <w:jc w:val="center"/>
              <w:rPr>
                <w:b/>
                <w:bCs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230" w14:textId="77777777" w:rsidR="006B4401" w:rsidRPr="00A16D70" w:rsidRDefault="006B4401" w:rsidP="00B31A19">
            <w:pPr>
              <w:jc w:val="both"/>
              <w:rPr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5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</w:t>
            </w:r>
            <w:r w:rsidRPr="00A16D70">
              <w:rPr>
                <w:bCs/>
              </w:rPr>
              <w:t>Оценка эффективности предпринимательской деятельности предприятия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B6F7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EC80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D4686B1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45332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</w:rPr>
              <w:t>Тема 2.6. Предпринимательские идеи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629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EA4B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E328F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551CD65C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A201F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2DB7" w14:textId="77777777" w:rsidR="006B4401" w:rsidRPr="00386FD1" w:rsidRDefault="006B4401" w:rsidP="00B31A19">
            <w:pPr>
              <w:jc w:val="both"/>
            </w:pPr>
            <w:r w:rsidRPr="00386FD1">
              <w:t>Предпринимательская</w:t>
            </w:r>
            <w:r w:rsidRPr="00386FD1">
              <w:tab/>
              <w:t>идея и её выбор. Источники формирования предпринимательских идей. Методы выработки предпринимательских идей.</w:t>
            </w:r>
          </w:p>
          <w:p w14:paraId="67A9810C" w14:textId="77777777" w:rsidR="006B4401" w:rsidRPr="00F36B37" w:rsidRDefault="006B4401" w:rsidP="00B31A19">
            <w:pPr>
              <w:jc w:val="both"/>
              <w:rPr>
                <w:bCs/>
              </w:rPr>
            </w:pPr>
            <w:r w:rsidRPr="00386FD1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 анализ рыночной информации, экспертная оценка информации, полученной в процессе осмысления идеи, принятие предпринимательского решения</w:t>
            </w:r>
            <w:proofErr w:type="gramStart"/>
            <w:r w:rsidRPr="00386FD1">
              <w:t>.</w:t>
            </w:r>
            <w:proofErr w:type="gramEnd"/>
            <w:r w:rsidRPr="00386FD1">
              <w:t xml:space="preserve"> </w:t>
            </w:r>
            <w:proofErr w:type="gramStart"/>
            <w:r w:rsidRPr="00386FD1">
              <w:t>р</w:t>
            </w:r>
            <w:proofErr w:type="gramEnd"/>
            <w:r w:rsidRPr="00386FD1">
              <w:t>азработка товарной модификации, ввод товара.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92B5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1126D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572C394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5D70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F9C" w14:textId="77777777" w:rsidR="006B4401" w:rsidRPr="00F36B37" w:rsidRDefault="006B4401" w:rsidP="00B31A19">
            <w:pPr>
              <w:jc w:val="both"/>
              <w:rPr>
                <w:bCs/>
              </w:rPr>
            </w:pPr>
            <w:r w:rsidRPr="00386FD1">
              <w:rPr>
                <w:b/>
                <w:bCs/>
              </w:rPr>
              <w:t>В том числе практических и лабораторных занятий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490F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7F92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700FD2B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B4D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EC1A" w14:textId="77777777" w:rsidR="006B4401" w:rsidRPr="00F36B37" w:rsidRDefault="006B4401" w:rsidP="00B31A19">
            <w:pPr>
              <w:jc w:val="both"/>
              <w:rPr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6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Выработка предпринимательской идеи. Моделирование отличий товара (услуги), лежащего в основе деловой идеи. Конкурентный лист. Товарные характеристики. Позиционирование товара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021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4BBAF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926BDB0" w14:textId="77777777" w:rsidTr="00B31A19">
        <w:trPr>
          <w:trHeight w:val="371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D373C" w14:textId="77777777" w:rsidR="006B4401" w:rsidRPr="00527547" w:rsidRDefault="006B4401" w:rsidP="00B31A19">
            <w:pPr>
              <w:jc w:val="center"/>
              <w:rPr>
                <w:b/>
                <w:bCs/>
                <w:i/>
                <w:iCs/>
              </w:rPr>
            </w:pPr>
            <w:r w:rsidRPr="00527547">
              <w:rPr>
                <w:b/>
              </w:rPr>
              <w:lastRenderedPageBreak/>
              <w:t>Тема 2.7. Бизнес план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BFC1" w14:textId="77777777" w:rsidR="006B4401" w:rsidRPr="00050EAF" w:rsidRDefault="006B4401" w:rsidP="00B31A19">
            <w:pPr>
              <w:rPr>
                <w:b/>
              </w:rPr>
            </w:pPr>
            <w:r w:rsidRPr="00050EA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297A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50968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0E3D8FE3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D9CA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CD7C" w14:textId="77777777" w:rsidR="006B4401" w:rsidRDefault="006B4401" w:rsidP="00B31A19">
            <w:r w:rsidRPr="00386FD1">
              <w:rPr>
                <w:bCs/>
              </w:rPr>
              <w:t xml:space="preserve">Назначение, цели и задачи </w:t>
            </w:r>
            <w:proofErr w:type="gramStart"/>
            <w:r w:rsidRPr="00386FD1">
              <w:rPr>
                <w:bCs/>
              </w:rPr>
              <w:t>бизнес-планирования</w:t>
            </w:r>
            <w:proofErr w:type="gramEnd"/>
            <w:r w:rsidRPr="00386FD1">
              <w:rPr>
                <w:bCs/>
              </w:rPr>
              <w:t xml:space="preserve">. Функции бизнес-планов. Внутренние и внешние адресаты бизнес-планов. Виды бизнес-планов. Структура бизнес-плана. Краткое содержание разделов бизнес-плана. </w:t>
            </w:r>
            <w:r w:rsidRPr="00386FD1">
              <w:t>Методики разработки бизнес-плана. Разработка концепции бизнес-плана. Основные направления и 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E33E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F8928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7E9C8AF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5AE76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B25" w14:textId="77777777" w:rsidR="006B4401" w:rsidRDefault="006B4401" w:rsidP="00B31A19">
            <w:r w:rsidRPr="00386FD1">
              <w:rPr>
                <w:bCs/>
              </w:rPr>
              <w:t xml:space="preserve">План </w:t>
            </w:r>
            <w:proofErr w:type="spellStart"/>
            <w:r w:rsidRPr="00386FD1">
              <w:rPr>
                <w:bCs/>
              </w:rPr>
              <w:t>маркетннга</w:t>
            </w:r>
            <w:proofErr w:type="spellEnd"/>
            <w:r w:rsidRPr="00386FD1">
              <w:rPr>
                <w:bCs/>
              </w:rPr>
              <w:t xml:space="preserve">. </w:t>
            </w:r>
            <w:r w:rsidRPr="00386FD1">
              <w:t>План</w:t>
            </w:r>
            <w:r w:rsidRPr="00386FD1">
              <w:rPr>
                <w:spacing w:val="1"/>
              </w:rPr>
              <w:t xml:space="preserve"> </w:t>
            </w:r>
            <w:r w:rsidRPr="00386FD1">
              <w:t>производства</w:t>
            </w:r>
            <w:r w:rsidRPr="00386FD1">
              <w:rPr>
                <w:spacing w:val="1"/>
              </w:rPr>
              <w:t xml:space="preserve"> </w:t>
            </w:r>
            <w:r w:rsidRPr="00386FD1">
              <w:t>(Эксплуатационная</w:t>
            </w:r>
            <w:r w:rsidRPr="00386FD1">
              <w:rPr>
                <w:spacing w:val="1"/>
              </w:rPr>
              <w:t xml:space="preserve"> </w:t>
            </w:r>
            <w:r w:rsidRPr="00386FD1">
              <w:t>программа</w:t>
            </w:r>
            <w:r w:rsidRPr="00386FD1">
              <w:rPr>
                <w:spacing w:val="1"/>
              </w:rPr>
              <w:t xml:space="preserve"> </w:t>
            </w:r>
            <w:r w:rsidRPr="00386FD1">
              <w:t>гостиничного</w:t>
            </w:r>
            <w:r w:rsidRPr="00386FD1">
              <w:rPr>
                <w:spacing w:val="1"/>
              </w:rPr>
              <w:t xml:space="preserve"> </w:t>
            </w:r>
            <w:r w:rsidRPr="00386FD1">
              <w:t xml:space="preserve">предприятия). </w:t>
            </w:r>
            <w:proofErr w:type="gramStart"/>
            <w:r w:rsidRPr="00386FD1">
              <w:t>Потребность в материальных и трудовых ресурсах.. структура</w:t>
            </w:r>
            <w:r w:rsidRPr="00386FD1">
              <w:rPr>
                <w:spacing w:val="1"/>
              </w:rPr>
              <w:t xml:space="preserve"> </w:t>
            </w:r>
            <w:r w:rsidRPr="00386FD1">
              <w:t>(суть</w:t>
            </w:r>
            <w:r w:rsidRPr="00386FD1">
              <w:rPr>
                <w:spacing w:val="16"/>
              </w:rPr>
              <w:t xml:space="preserve"> </w:t>
            </w:r>
            <w:r w:rsidRPr="00386FD1">
              <w:t>проекта;</w:t>
            </w:r>
            <w:r w:rsidRPr="00386FD1">
              <w:rPr>
                <w:spacing w:val="16"/>
              </w:rPr>
              <w:t xml:space="preserve"> </w:t>
            </w:r>
            <w:r w:rsidRPr="00386FD1">
              <w:t>эффективность</w:t>
            </w:r>
            <w:r w:rsidRPr="00386FD1">
              <w:rPr>
                <w:spacing w:val="14"/>
              </w:rPr>
              <w:t xml:space="preserve"> </w:t>
            </w:r>
            <w:r w:rsidRPr="00386FD1">
              <w:t>проекта,</w:t>
            </w:r>
            <w:r w:rsidRPr="00386FD1">
              <w:rPr>
                <w:spacing w:val="15"/>
              </w:rPr>
              <w:t xml:space="preserve"> </w:t>
            </w:r>
            <w:r w:rsidRPr="00386FD1">
              <w:t>сведения</w:t>
            </w:r>
            <w:r w:rsidRPr="00386FD1">
              <w:rPr>
                <w:spacing w:val="15"/>
              </w:rPr>
              <w:t xml:space="preserve"> </w:t>
            </w:r>
            <w:r w:rsidRPr="00386FD1">
              <w:t>о</w:t>
            </w:r>
            <w:r w:rsidRPr="00386FD1">
              <w:rPr>
                <w:spacing w:val="15"/>
              </w:rPr>
              <w:t xml:space="preserve"> </w:t>
            </w:r>
            <w:r w:rsidRPr="00386FD1">
              <w:t>фирме;</w:t>
            </w:r>
            <w:r w:rsidRPr="00386FD1">
              <w:rPr>
                <w:spacing w:val="16"/>
              </w:rPr>
              <w:t xml:space="preserve"> </w:t>
            </w:r>
            <w:r w:rsidRPr="00386FD1">
              <w:t>план</w:t>
            </w:r>
            <w:r w:rsidRPr="00386FD1">
              <w:rPr>
                <w:spacing w:val="14"/>
              </w:rPr>
              <w:t xml:space="preserve"> </w:t>
            </w:r>
            <w:r w:rsidRPr="00386FD1">
              <w:t>действий; назначение,</w:t>
            </w:r>
            <w:r w:rsidRPr="00386FD1">
              <w:rPr>
                <w:spacing w:val="-3"/>
              </w:rPr>
              <w:t xml:space="preserve"> </w:t>
            </w:r>
            <w:r w:rsidRPr="00386FD1">
              <w:t>цели</w:t>
            </w:r>
            <w:r w:rsidRPr="00386FD1">
              <w:rPr>
                <w:spacing w:val="-5"/>
              </w:rPr>
              <w:t xml:space="preserve"> и </w:t>
            </w:r>
            <w:r w:rsidRPr="00386FD1">
              <w:t>задачи</w:t>
            </w:r>
            <w:r w:rsidRPr="00386FD1">
              <w:rPr>
                <w:spacing w:val="-3"/>
              </w:rPr>
              <w:t xml:space="preserve"> </w:t>
            </w:r>
            <w:r w:rsidRPr="00386FD1">
              <w:t>написания.</w:t>
            </w:r>
            <w:proofErr w:type="gramEnd"/>
            <w:r w:rsidRPr="00386FD1">
              <w:t xml:space="preserve"> Финансовый</w:t>
            </w:r>
            <w:r w:rsidRPr="00386FD1">
              <w:rPr>
                <w:spacing w:val="52"/>
              </w:rPr>
              <w:t xml:space="preserve"> </w:t>
            </w:r>
            <w:r w:rsidRPr="00386FD1">
              <w:t>план.</w:t>
            </w:r>
            <w:r w:rsidRPr="00386FD1">
              <w:rPr>
                <w:spacing w:val="51"/>
              </w:rPr>
              <w:t xml:space="preserve"> </w:t>
            </w:r>
            <w:proofErr w:type="gramStart"/>
            <w:r w:rsidRPr="00386FD1">
              <w:t>Потребность</w:t>
            </w:r>
            <w:r w:rsidRPr="00386FD1">
              <w:rPr>
                <w:spacing w:val="52"/>
              </w:rPr>
              <w:t xml:space="preserve"> </w:t>
            </w:r>
            <w:r w:rsidRPr="00386FD1">
              <w:t>в</w:t>
            </w:r>
            <w:r w:rsidRPr="00386FD1">
              <w:rPr>
                <w:spacing w:val="51"/>
              </w:rPr>
              <w:t xml:space="preserve"> </w:t>
            </w:r>
            <w:r w:rsidRPr="00386FD1">
              <w:t>капитале</w:t>
            </w:r>
            <w:r w:rsidRPr="00386FD1">
              <w:rPr>
                <w:spacing w:val="48"/>
              </w:rPr>
              <w:t xml:space="preserve"> и </w:t>
            </w:r>
            <w:r w:rsidRPr="00386FD1">
              <w:t>источники</w:t>
            </w:r>
            <w:r w:rsidRPr="00386FD1">
              <w:rPr>
                <w:spacing w:val="52"/>
              </w:rPr>
              <w:t xml:space="preserve"> </w:t>
            </w:r>
            <w:r w:rsidRPr="00386FD1">
              <w:t>финансирования;</w:t>
            </w:r>
            <w:r w:rsidRPr="00386FD1">
              <w:rPr>
                <w:spacing w:val="-57"/>
              </w:rPr>
              <w:t xml:space="preserve"> </w:t>
            </w:r>
            <w:r w:rsidRPr="00386FD1">
              <w:t>план</w:t>
            </w:r>
            <w:r w:rsidRPr="00386FD1">
              <w:rPr>
                <w:spacing w:val="-1"/>
              </w:rPr>
              <w:t xml:space="preserve"> </w:t>
            </w:r>
            <w:r w:rsidRPr="00386FD1">
              <w:t>возврата</w:t>
            </w:r>
            <w:r w:rsidRPr="00386FD1">
              <w:rPr>
                <w:spacing w:val="-1"/>
              </w:rPr>
              <w:t xml:space="preserve"> </w:t>
            </w:r>
            <w:r w:rsidRPr="00386FD1">
              <w:t>кредита).</w:t>
            </w:r>
            <w:proofErr w:type="gramEnd"/>
            <w:r w:rsidRPr="00386FD1">
              <w:t xml:space="preserve"> Резюме</w:t>
            </w:r>
            <w:r w:rsidRPr="00386FD1">
              <w:rPr>
                <w:spacing w:val="-6"/>
              </w:rPr>
              <w:t xml:space="preserve"> </w:t>
            </w:r>
            <w:r w:rsidRPr="00386FD1">
              <w:t>бизнес-плана.</w:t>
            </w:r>
            <w:r w:rsidRPr="00386FD1">
              <w:rPr>
                <w:spacing w:val="-4"/>
              </w:rPr>
              <w:t xml:space="preserve"> </w:t>
            </w:r>
            <w:r w:rsidRPr="00386FD1">
              <w:t>Инвестиционное</w:t>
            </w:r>
            <w:r w:rsidRPr="00386FD1">
              <w:rPr>
                <w:spacing w:val="-6"/>
              </w:rPr>
              <w:t xml:space="preserve"> </w:t>
            </w:r>
            <w:r w:rsidRPr="00386FD1">
              <w:t>предложение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2209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E73B6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44A71B9E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4CAED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A869" w14:textId="77777777" w:rsidR="006B4401" w:rsidRPr="00386FD1" w:rsidRDefault="006B4401" w:rsidP="00B31A19">
            <w:pPr>
              <w:rPr>
                <w:bCs/>
              </w:rPr>
            </w:pPr>
            <w:r w:rsidRPr="00386FD1">
              <w:rPr>
                <w:b/>
                <w:bCs/>
              </w:rPr>
              <w:t>В том числе практических и лабораторных занятий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9478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8EA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767ECC95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B67EB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54F" w14:textId="77777777" w:rsidR="006B4401" w:rsidRPr="00386FD1" w:rsidRDefault="006B4401" w:rsidP="00B31A19">
            <w:pPr>
              <w:rPr>
                <w:b/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7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</w:t>
            </w:r>
            <w:r w:rsidRPr="00386FD1">
              <w:t xml:space="preserve">Разработка  </w:t>
            </w:r>
            <w:r w:rsidRPr="00386FD1">
              <w:rPr>
                <w:spacing w:val="10"/>
              </w:rPr>
              <w:t xml:space="preserve"> </w:t>
            </w:r>
            <w:r w:rsidRPr="00386FD1">
              <w:t xml:space="preserve">концепции  </w:t>
            </w:r>
            <w:r w:rsidRPr="00386FD1">
              <w:rPr>
                <w:spacing w:val="13"/>
              </w:rPr>
              <w:t xml:space="preserve"> </w:t>
            </w:r>
            <w:r w:rsidRPr="00386FD1">
              <w:t xml:space="preserve">предприятия </w:t>
            </w:r>
            <w:r>
              <w:t xml:space="preserve">социально-культурной </w:t>
            </w:r>
            <w:r w:rsidRPr="00386FD1">
              <w:t xml:space="preserve">сферы.  </w:t>
            </w:r>
            <w:r w:rsidRPr="00386FD1">
              <w:rPr>
                <w:spacing w:val="12"/>
              </w:rPr>
              <w:t xml:space="preserve"> </w:t>
            </w:r>
            <w:r w:rsidRPr="00386FD1">
              <w:t xml:space="preserve">Презентация  </w:t>
            </w:r>
            <w:r w:rsidRPr="00386FD1">
              <w:rPr>
                <w:spacing w:val="14"/>
              </w:rPr>
              <w:t xml:space="preserve"> </w:t>
            </w:r>
            <w:r w:rsidRPr="00386FD1">
              <w:t>идеи открытия</w:t>
            </w:r>
            <w:r w:rsidRPr="00386FD1">
              <w:rPr>
                <w:spacing w:val="-2"/>
              </w:rPr>
              <w:t xml:space="preserve"> </w:t>
            </w:r>
            <w:r w:rsidRPr="00386FD1">
              <w:t>собственного</w:t>
            </w:r>
            <w:r w:rsidRPr="00386FD1">
              <w:rPr>
                <w:spacing w:val="-5"/>
              </w:rPr>
              <w:t xml:space="preserve"> </w:t>
            </w:r>
            <w:r w:rsidRPr="00386FD1">
              <w:t>дела</w:t>
            </w:r>
            <w:r w:rsidRPr="00386FD1">
              <w:rPr>
                <w:spacing w:val="-3"/>
              </w:rPr>
              <w:t xml:space="preserve"> </w:t>
            </w:r>
            <w:r w:rsidRPr="00386FD1">
              <w:t>в</w:t>
            </w:r>
            <w:r w:rsidRPr="00386FD1">
              <w:rPr>
                <w:spacing w:val="-2"/>
              </w:rPr>
              <w:t xml:space="preserve"> </w:t>
            </w:r>
            <w:r w:rsidRPr="00386FD1">
              <w:t>профессиональной</w:t>
            </w:r>
            <w:r w:rsidRPr="00386FD1">
              <w:rPr>
                <w:spacing w:val="-2"/>
              </w:rPr>
              <w:t xml:space="preserve"> </w:t>
            </w:r>
            <w:r w:rsidRPr="00386FD1">
              <w:t>деятельности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E9F8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682A4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3E02909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B5C66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108" w14:textId="77777777" w:rsidR="006B4401" w:rsidRPr="00386FD1" w:rsidRDefault="006B4401" w:rsidP="00B31A19">
            <w:pPr>
              <w:rPr>
                <w:b/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8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</w:t>
            </w:r>
            <w:r w:rsidRPr="00386FD1">
              <w:t>Разработка маркетингового и финансового планов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59A4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C916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6B87C284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30228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1BC" w14:textId="77777777" w:rsidR="006B4401" w:rsidRPr="00386FD1" w:rsidRDefault="006B4401" w:rsidP="00B31A19">
            <w:pPr>
              <w:rPr>
                <w:b/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9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</w:t>
            </w:r>
            <w:r w:rsidRPr="00386FD1">
              <w:t>Подготовка инвестиционного предложения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F4E4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EC8BC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3FE3965D" w14:textId="77777777" w:rsidTr="00B31A19">
        <w:trPr>
          <w:trHeight w:val="371"/>
        </w:trPr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2336" w14:textId="77777777" w:rsidR="006B4401" w:rsidRPr="00527547" w:rsidRDefault="006B4401" w:rsidP="00B31A19">
            <w:pPr>
              <w:jc w:val="center"/>
              <w:rPr>
                <w:b/>
              </w:rPr>
            </w:pP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FC4" w14:textId="77777777" w:rsidR="006B4401" w:rsidRPr="00386FD1" w:rsidRDefault="006B4401" w:rsidP="00B31A19">
            <w:pPr>
              <w:rPr>
                <w:b/>
                <w:bCs/>
              </w:rPr>
            </w:pPr>
            <w:r w:rsidRPr="00386FD1">
              <w:rPr>
                <w:b/>
                <w:bCs/>
              </w:rPr>
              <w:t>Практическая работа №</w:t>
            </w:r>
            <w:r>
              <w:rPr>
                <w:b/>
                <w:bCs/>
              </w:rPr>
              <w:t>10</w:t>
            </w:r>
            <w:r w:rsidRPr="00386FD1">
              <w:rPr>
                <w:b/>
                <w:bCs/>
              </w:rPr>
              <w:t>.</w:t>
            </w:r>
            <w:r w:rsidRPr="00386FD1">
              <w:rPr>
                <w:bCs/>
              </w:rPr>
              <w:t xml:space="preserve"> </w:t>
            </w:r>
            <w:r w:rsidRPr="00386FD1">
              <w:t>Расчёт</w:t>
            </w:r>
            <w:r w:rsidRPr="00386FD1">
              <w:rPr>
                <w:spacing w:val="-1"/>
              </w:rPr>
              <w:t xml:space="preserve"> </w:t>
            </w:r>
            <w:r w:rsidRPr="00386FD1">
              <w:t>потребности проектируемого</w:t>
            </w:r>
            <w:r w:rsidRPr="00386FD1">
              <w:rPr>
                <w:spacing w:val="-2"/>
              </w:rPr>
              <w:t xml:space="preserve"> </w:t>
            </w:r>
            <w:r w:rsidRPr="00386FD1">
              <w:t>предприятия</w:t>
            </w:r>
            <w:r w:rsidRPr="00386FD1">
              <w:rPr>
                <w:spacing w:val="-1"/>
              </w:rPr>
              <w:t xml:space="preserve"> </w:t>
            </w:r>
            <w:r w:rsidRPr="00386FD1">
              <w:t>в</w:t>
            </w:r>
            <w:r w:rsidRPr="00386FD1">
              <w:rPr>
                <w:spacing w:val="-3"/>
              </w:rPr>
              <w:t xml:space="preserve"> </w:t>
            </w:r>
            <w:r w:rsidRPr="00386FD1">
              <w:t>трудовых и материальных ресурсах.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F12E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 w:rsidRPr="00F36B37"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B366D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02A54D76" w14:textId="77777777" w:rsidTr="00B31A19">
        <w:trPr>
          <w:trHeight w:val="371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526B" w14:textId="77777777" w:rsidR="006B4401" w:rsidRPr="00527547" w:rsidRDefault="006B4401" w:rsidP="00B31A19">
            <w:pPr>
              <w:jc w:val="center"/>
              <w:rPr>
                <w:b/>
              </w:rPr>
            </w:pPr>
            <w:r w:rsidRPr="00386FD1">
              <w:rPr>
                <w:b/>
              </w:rPr>
              <w:t xml:space="preserve">Самостоятельная работа </w:t>
            </w:r>
            <w:proofErr w:type="gramStart"/>
            <w:r w:rsidRPr="00386FD1">
              <w:rPr>
                <w:b/>
              </w:rPr>
              <w:t>обучающихся</w:t>
            </w:r>
            <w:proofErr w:type="gramEnd"/>
            <w:r w:rsidRPr="00386FD1">
              <w:rPr>
                <w:b/>
              </w:rPr>
              <w:t>: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42D" w14:textId="77777777" w:rsidR="006B4401" w:rsidRPr="00386FD1" w:rsidRDefault="006B4401" w:rsidP="00B31A19">
            <w:pPr>
              <w:rPr>
                <w:b/>
                <w:bCs/>
              </w:rPr>
            </w:pPr>
            <w:r>
              <w:t>И</w:t>
            </w:r>
            <w:r w:rsidRPr="00386FD1">
              <w:t xml:space="preserve">зучение литературы по темам занятий; повторение пройденного материала, подготовка к </w:t>
            </w:r>
            <w:r>
              <w:t>промежуточной аттестации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79C2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BEEC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B4401" w:rsidRPr="00F43C76" w14:paraId="09984EB2" w14:textId="77777777" w:rsidTr="00B31A19">
        <w:trPr>
          <w:trHeight w:val="371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66A9" w14:textId="77777777" w:rsidR="006B4401" w:rsidRPr="00527547" w:rsidRDefault="006B4401" w:rsidP="00B31A19">
            <w:pPr>
              <w:jc w:val="center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2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D1E" w14:textId="77777777" w:rsidR="006B4401" w:rsidRPr="00386FD1" w:rsidRDefault="006B4401" w:rsidP="00B31A19">
            <w:pPr>
              <w:rPr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C976" w14:textId="77777777" w:rsidR="006B4401" w:rsidRPr="00F36B37" w:rsidRDefault="006B4401" w:rsidP="00B31A1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8B3D" w14:textId="77777777" w:rsidR="006B4401" w:rsidRPr="00F43C76" w:rsidRDefault="006B4401" w:rsidP="00B31A19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14:paraId="50EE8117" w14:textId="77777777"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7953C6">
          <w:pgSz w:w="16840" w:h="11907" w:orient="landscape"/>
          <w:pgMar w:top="851" w:right="1133" w:bottom="709" w:left="1134" w:header="709" w:footer="709" w:gutter="0"/>
          <w:cols w:space="720"/>
        </w:sectPr>
      </w:pPr>
      <w:bookmarkStart w:id="5" w:name="_GoBack"/>
      <w:bookmarkEnd w:id="5"/>
    </w:p>
    <w:p w14:paraId="68DB1D34" w14:textId="77777777" w:rsidR="009E26F9" w:rsidRPr="008F545C" w:rsidRDefault="00FF6AC7" w:rsidP="008F545C">
      <w:pPr>
        <w:pStyle w:val="1"/>
        <w:jc w:val="center"/>
        <w:rPr>
          <w:b/>
        </w:rPr>
      </w:pPr>
      <w:bookmarkStart w:id="6" w:name="_Toc146284753"/>
      <w:r w:rsidRPr="008F545C">
        <w:rPr>
          <w:b/>
          <w:sz w:val="28"/>
        </w:rPr>
        <w:lastRenderedPageBreak/>
        <w:t xml:space="preserve">3. </w:t>
      </w:r>
      <w:r w:rsidR="00D116F9" w:rsidRPr="008F545C">
        <w:rPr>
          <w:b/>
          <w:sz w:val="28"/>
        </w:rPr>
        <w:t>условия</w:t>
      </w:r>
      <w:r w:rsidRPr="008F545C">
        <w:rPr>
          <w:b/>
          <w:sz w:val="28"/>
        </w:rPr>
        <w:t xml:space="preserve"> реализации программы дисциплины</w:t>
      </w:r>
      <w:bookmarkEnd w:id="6"/>
    </w:p>
    <w:p w14:paraId="38FC4987" w14:textId="77777777" w:rsidR="009C03DC" w:rsidRPr="009C03DC" w:rsidRDefault="009C03DC" w:rsidP="009C03DC">
      <w:pPr>
        <w:ind w:left="57" w:firstLine="709"/>
        <w:rPr>
          <w:sz w:val="28"/>
          <w:szCs w:val="28"/>
        </w:rPr>
      </w:pPr>
    </w:p>
    <w:p w14:paraId="419DA0A0" w14:textId="77777777" w:rsidR="00FF6AC7" w:rsidRPr="009C03DC" w:rsidRDefault="00917851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9C03DC">
        <w:rPr>
          <w:b/>
          <w:bCs/>
          <w:sz w:val="28"/>
          <w:szCs w:val="28"/>
        </w:rPr>
        <w:t xml:space="preserve">3.1. </w:t>
      </w:r>
      <w:r w:rsidR="00361C74" w:rsidRPr="009C03DC">
        <w:rPr>
          <w:b/>
          <w:bCs/>
          <w:sz w:val="28"/>
          <w:szCs w:val="28"/>
        </w:rPr>
        <w:t xml:space="preserve">Требования к минимальному </w:t>
      </w:r>
      <w:r w:rsidR="002F118B" w:rsidRPr="009C03DC">
        <w:rPr>
          <w:b/>
          <w:bCs/>
          <w:sz w:val="28"/>
          <w:szCs w:val="28"/>
        </w:rPr>
        <w:t>м</w:t>
      </w:r>
      <w:r w:rsidR="00FF6AC7" w:rsidRPr="009C03DC">
        <w:rPr>
          <w:b/>
          <w:bCs/>
          <w:sz w:val="28"/>
          <w:szCs w:val="28"/>
        </w:rPr>
        <w:t>атериально-техническо</w:t>
      </w:r>
      <w:r w:rsidR="002F118B" w:rsidRPr="009C03DC">
        <w:rPr>
          <w:b/>
          <w:bCs/>
          <w:sz w:val="28"/>
          <w:szCs w:val="28"/>
        </w:rPr>
        <w:t>му</w:t>
      </w:r>
      <w:r w:rsidR="00FF6AC7" w:rsidRPr="009C03DC">
        <w:rPr>
          <w:b/>
          <w:bCs/>
          <w:sz w:val="28"/>
          <w:szCs w:val="28"/>
        </w:rPr>
        <w:t xml:space="preserve"> о</w:t>
      </w:r>
      <w:r w:rsidR="003E0FBC" w:rsidRPr="009C03DC">
        <w:rPr>
          <w:b/>
          <w:bCs/>
          <w:sz w:val="28"/>
          <w:szCs w:val="28"/>
        </w:rPr>
        <w:t>беспечени</w:t>
      </w:r>
      <w:r w:rsidR="002F118B" w:rsidRPr="009C03DC">
        <w:rPr>
          <w:b/>
          <w:bCs/>
          <w:sz w:val="28"/>
          <w:szCs w:val="28"/>
        </w:rPr>
        <w:t>ю</w:t>
      </w:r>
    </w:p>
    <w:p w14:paraId="5727F922" w14:textId="77777777" w:rsidR="009C03DC" w:rsidRPr="009C03DC" w:rsidRDefault="009C03DC" w:rsidP="009C03DC">
      <w:pPr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338D737B" w14:textId="77777777" w:rsidR="009C03DC" w:rsidRPr="002E1F8D" w:rsidRDefault="009C03DC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</w:p>
    <w:p w14:paraId="5493FF43" w14:textId="77777777" w:rsidR="00131528" w:rsidRPr="002E1F8D" w:rsidRDefault="00013A54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bookmarkStart w:id="7" w:name="_Toc146284754"/>
      <w:r w:rsidRPr="002E1F8D">
        <w:rPr>
          <w:b/>
          <w:sz w:val="28"/>
          <w:szCs w:val="28"/>
        </w:rPr>
        <w:t>3.2. И</w:t>
      </w:r>
      <w:r w:rsidR="00404874" w:rsidRPr="002E1F8D">
        <w:rPr>
          <w:b/>
          <w:sz w:val="28"/>
          <w:szCs w:val="28"/>
        </w:rPr>
        <w:t xml:space="preserve">нформационное обеспечение </w:t>
      </w:r>
      <w:r w:rsidRPr="002E1F8D">
        <w:rPr>
          <w:b/>
          <w:sz w:val="28"/>
          <w:szCs w:val="28"/>
        </w:rPr>
        <w:t>обучения</w:t>
      </w:r>
      <w:bookmarkEnd w:id="7"/>
    </w:p>
    <w:p w14:paraId="7CA0271D" w14:textId="77777777" w:rsidR="00A16D70" w:rsidRPr="008B22E0" w:rsidRDefault="00A16D70" w:rsidP="00A16D7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bidi="yi-Hebr"/>
        </w:rPr>
      </w:pPr>
      <w:r w:rsidRPr="008B22E0">
        <w:rPr>
          <w:b/>
          <w:sz w:val="28"/>
          <w:szCs w:val="28"/>
          <w:lang w:bidi="yi-Hebr"/>
        </w:rPr>
        <w:t>3.2. Информационное обеспечение обучения</w:t>
      </w:r>
    </w:p>
    <w:p w14:paraId="27096E3C" w14:textId="77777777" w:rsidR="00A16D70" w:rsidRPr="00D3646F" w:rsidRDefault="00A16D70" w:rsidP="00A16D70">
      <w:pPr>
        <w:tabs>
          <w:tab w:val="left" w:pos="0"/>
        </w:tabs>
        <w:ind w:firstLine="770"/>
        <w:jc w:val="both"/>
        <w:rPr>
          <w:b/>
          <w:bCs/>
          <w:sz w:val="28"/>
          <w:szCs w:val="28"/>
        </w:rPr>
      </w:pPr>
      <w:r w:rsidRPr="00D3646F">
        <w:rPr>
          <w:b/>
          <w:bCs/>
          <w:sz w:val="28"/>
          <w:szCs w:val="28"/>
        </w:rPr>
        <w:t>3.2.1. Нормативно-правовые акты</w:t>
      </w:r>
    </w:p>
    <w:p w14:paraId="2FD6C073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</w:p>
    <w:p w14:paraId="5CA1CEA6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Налоговый кодекс Российской Федерации </w:t>
      </w:r>
    </w:p>
    <w:p w14:paraId="46818C19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Трудовой кодекс Российской Федерации </w:t>
      </w:r>
    </w:p>
    <w:p w14:paraId="72E87418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Федеральный закон от 8 мая 1996 г. N 41-ФЗ "О производственных кооперативах" </w:t>
      </w:r>
    </w:p>
    <w:p w14:paraId="5ABAB4D4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Федеральный закон от 6 июля 2007 года «О развитии малого и среднего предпринимательства в Российской Федерации» </w:t>
      </w:r>
    </w:p>
    <w:p w14:paraId="47B80973" w14:textId="77777777" w:rsidR="00A16D70" w:rsidRPr="00D3646F" w:rsidRDefault="00A16D70" w:rsidP="00A16D70">
      <w:pPr>
        <w:pStyle w:val="af8"/>
        <w:numPr>
          <w:ilvl w:val="0"/>
          <w:numId w:val="37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</w:p>
    <w:p w14:paraId="7A4F51D9" w14:textId="77777777" w:rsidR="00A16D70" w:rsidRPr="00D3646F" w:rsidRDefault="00A16D70" w:rsidP="00A16D70">
      <w:pPr>
        <w:pStyle w:val="af8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5003E033" w14:textId="77777777" w:rsidR="00A16D70" w:rsidRPr="00D3646F" w:rsidRDefault="00A16D70" w:rsidP="00A16D70">
      <w:pPr>
        <w:pStyle w:val="af8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3FBCF3CC" w14:textId="77777777" w:rsidR="00A16D70" w:rsidRPr="00D3646F" w:rsidRDefault="00A16D70" w:rsidP="00A16D70">
      <w:pPr>
        <w:pStyle w:val="af8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3646F">
        <w:rPr>
          <w:rFonts w:ascii="Times New Roman" w:hAnsi="Times New Roman"/>
          <w:b/>
          <w:sz w:val="28"/>
          <w:szCs w:val="28"/>
        </w:rPr>
        <w:t>3.2.2 Основные источники:</w:t>
      </w:r>
    </w:p>
    <w:p w14:paraId="4EE1A8D5" w14:textId="77777777" w:rsidR="00A16D70" w:rsidRPr="00D3646F" w:rsidRDefault="00A16D70" w:rsidP="00A16D70">
      <w:pPr>
        <w:pStyle w:val="af8"/>
        <w:numPr>
          <w:ilvl w:val="0"/>
          <w:numId w:val="39"/>
        </w:numPr>
        <w:tabs>
          <w:tab w:val="left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3646F">
        <w:rPr>
          <w:rFonts w:ascii="Times New Roman" w:hAnsi="Times New Roman"/>
          <w:sz w:val="28"/>
          <w:szCs w:val="28"/>
        </w:rPr>
        <w:t>Кисова</w:t>
      </w:r>
      <w:proofErr w:type="spellEnd"/>
      <w:r w:rsidRPr="00D3646F">
        <w:rPr>
          <w:rFonts w:ascii="Times New Roman" w:hAnsi="Times New Roman"/>
          <w:sz w:val="28"/>
          <w:szCs w:val="28"/>
        </w:rPr>
        <w:t>, А. Е. Основы предпринимательской деятельности</w:t>
      </w:r>
      <w:proofErr w:type="gramStart"/>
      <w:r w:rsidRPr="00D3646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3646F">
        <w:rPr>
          <w:rFonts w:ascii="Times New Roman" w:hAnsi="Times New Roman"/>
          <w:sz w:val="28"/>
          <w:szCs w:val="28"/>
        </w:rPr>
        <w:t xml:space="preserve"> учебное пособие для СПО / А. Е. </w:t>
      </w:r>
      <w:proofErr w:type="spellStart"/>
      <w:r w:rsidRPr="00D3646F">
        <w:rPr>
          <w:rFonts w:ascii="Times New Roman" w:hAnsi="Times New Roman"/>
          <w:sz w:val="28"/>
          <w:szCs w:val="28"/>
        </w:rPr>
        <w:t>Кисова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, К. В. </w:t>
      </w:r>
      <w:proofErr w:type="spellStart"/>
      <w:r w:rsidRPr="00D3646F">
        <w:rPr>
          <w:rFonts w:ascii="Times New Roman" w:hAnsi="Times New Roman"/>
          <w:sz w:val="28"/>
          <w:szCs w:val="28"/>
        </w:rPr>
        <w:t>Барсукова</w:t>
      </w:r>
      <w:proofErr w:type="spellEnd"/>
      <w:r w:rsidRPr="00D3646F">
        <w:rPr>
          <w:rFonts w:ascii="Times New Roman" w:hAnsi="Times New Roman"/>
          <w:sz w:val="28"/>
          <w:szCs w:val="28"/>
        </w:rPr>
        <w:t>. — 2-е изд. — Липецк, Саратов : Липецкий государственный технический университет, Профобразование, 2022. — 104 c. — ISBN 978-5-00175-120-5, 978-5-4488-1519-5. — Текст</w:t>
      </w:r>
      <w:proofErr w:type="gramStart"/>
      <w:r w:rsidRPr="00D3646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3646F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https://www.iprbookshop.ru/121370.html</w:t>
      </w:r>
    </w:p>
    <w:p w14:paraId="01529D6E" w14:textId="77777777" w:rsidR="00A16D70" w:rsidRPr="00D3646F" w:rsidRDefault="00A16D70" w:rsidP="00A16D70">
      <w:pPr>
        <w:pStyle w:val="af8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96E46F9" w14:textId="77777777" w:rsidR="00A16D70" w:rsidRPr="00D3646F" w:rsidRDefault="00A16D70" w:rsidP="00A16D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3646F">
        <w:rPr>
          <w:b/>
          <w:sz w:val="28"/>
          <w:szCs w:val="28"/>
        </w:rPr>
        <w:t>3.2.3 Дополнительные источники</w:t>
      </w:r>
    </w:p>
    <w:p w14:paraId="49F5D710" w14:textId="692B095A" w:rsidR="00A16D70" w:rsidRPr="00D3646F" w:rsidRDefault="00A16D70" w:rsidP="00A16D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D3646F">
        <w:rPr>
          <w:sz w:val="28"/>
          <w:szCs w:val="28"/>
        </w:rPr>
        <w:t>1.</w:t>
      </w:r>
      <w:r w:rsidRPr="00D3646F">
        <w:rPr>
          <w:sz w:val="28"/>
          <w:szCs w:val="28"/>
        </w:rPr>
        <w:tab/>
        <w:t xml:space="preserve"> </w:t>
      </w:r>
      <w:proofErr w:type="spellStart"/>
      <w:r w:rsidRPr="00D3646F">
        <w:rPr>
          <w:sz w:val="28"/>
          <w:szCs w:val="28"/>
        </w:rPr>
        <w:t>Пацук</w:t>
      </w:r>
      <w:proofErr w:type="spellEnd"/>
      <w:r w:rsidRPr="00D3646F">
        <w:rPr>
          <w:sz w:val="28"/>
          <w:szCs w:val="28"/>
        </w:rPr>
        <w:t>, О. В. Организация предпринимательской деятельности</w:t>
      </w:r>
      <w:proofErr w:type="gramStart"/>
      <w:r w:rsidRPr="00D3646F">
        <w:rPr>
          <w:sz w:val="28"/>
          <w:szCs w:val="28"/>
        </w:rPr>
        <w:t xml:space="preserve"> :</w:t>
      </w:r>
      <w:proofErr w:type="gramEnd"/>
      <w:r w:rsidRPr="00D3646F">
        <w:rPr>
          <w:sz w:val="28"/>
          <w:szCs w:val="28"/>
        </w:rPr>
        <w:t xml:space="preserve"> учебное пособие / О. В. </w:t>
      </w:r>
      <w:proofErr w:type="spellStart"/>
      <w:r w:rsidRPr="00D3646F">
        <w:rPr>
          <w:sz w:val="28"/>
          <w:szCs w:val="28"/>
        </w:rPr>
        <w:t>Пацук</w:t>
      </w:r>
      <w:proofErr w:type="spellEnd"/>
      <w:r w:rsidRPr="00D3646F">
        <w:rPr>
          <w:sz w:val="28"/>
          <w:szCs w:val="28"/>
        </w:rPr>
        <w:t>. — Красноярск</w:t>
      </w:r>
      <w:proofErr w:type="gramStart"/>
      <w:r w:rsidRPr="00D3646F">
        <w:rPr>
          <w:sz w:val="28"/>
          <w:szCs w:val="28"/>
        </w:rPr>
        <w:t xml:space="preserve"> :</w:t>
      </w:r>
      <w:proofErr w:type="gramEnd"/>
      <w:r w:rsidRPr="00D3646F">
        <w:rPr>
          <w:sz w:val="28"/>
          <w:szCs w:val="28"/>
        </w:rPr>
        <w:t xml:space="preserve"> Сибирский государственный университет науки и технологий имени академика М.Ф. </w:t>
      </w:r>
      <w:proofErr w:type="spellStart"/>
      <w:r w:rsidRPr="00D3646F">
        <w:rPr>
          <w:sz w:val="28"/>
          <w:szCs w:val="28"/>
        </w:rPr>
        <w:t>Решетнева</w:t>
      </w:r>
      <w:proofErr w:type="spellEnd"/>
      <w:r w:rsidRPr="00D3646F">
        <w:rPr>
          <w:sz w:val="28"/>
          <w:szCs w:val="28"/>
        </w:rPr>
        <w:t>, 2021. — 284 c. — Текст</w:t>
      </w:r>
      <w:proofErr w:type="gramStart"/>
      <w:r w:rsidRPr="00D3646F">
        <w:rPr>
          <w:sz w:val="28"/>
          <w:szCs w:val="28"/>
        </w:rPr>
        <w:t xml:space="preserve"> :</w:t>
      </w:r>
      <w:proofErr w:type="gramEnd"/>
      <w:r w:rsidRPr="00D3646F">
        <w:rPr>
          <w:sz w:val="28"/>
          <w:szCs w:val="28"/>
        </w:rPr>
        <w:t xml:space="preserve"> электронный // Цифровой образовательный ресурс IPR SMART : [сайт]. — URL: https://www.iprbookshop.ru/124308.html</w:t>
      </w:r>
    </w:p>
    <w:p w14:paraId="3C1317B7" w14:textId="77777777" w:rsidR="00A16D70" w:rsidRPr="00D3646F" w:rsidRDefault="00A16D70" w:rsidP="00A16D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381A058" w14:textId="77777777" w:rsidR="00A16D70" w:rsidRPr="00D3646F" w:rsidRDefault="00A16D70" w:rsidP="00A16D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3646F">
        <w:rPr>
          <w:b/>
          <w:sz w:val="28"/>
          <w:szCs w:val="28"/>
        </w:rPr>
        <w:t>3.2.4. Электронные издания (электронные ресурсы)</w:t>
      </w:r>
    </w:p>
    <w:p w14:paraId="5EF13A24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lastRenderedPageBreak/>
        <w:t xml:space="preserve">http://do.rksi.ru/library/courses/osnpred/book.dbk </w:t>
      </w:r>
      <w:proofErr w:type="spellStart"/>
      <w:r w:rsidRPr="00D3646F">
        <w:rPr>
          <w:rFonts w:ascii="Times New Roman" w:hAnsi="Times New Roman"/>
          <w:sz w:val="28"/>
          <w:szCs w:val="28"/>
        </w:rPr>
        <w:t>Машерук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 Е.М. Основы предпринимательства. Дистанционный курс</w:t>
      </w:r>
    </w:p>
    <w:p w14:paraId="67505FAD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http://www.petrograd.biz/business_manual/business_13.php Мельников М.М. </w:t>
      </w:r>
    </w:p>
    <w:p w14:paraId="11735F92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>http://www.mybiz.ru</w:t>
      </w:r>
      <w:proofErr w:type="gramStart"/>
      <w:r w:rsidRPr="00D3646F">
        <w:rPr>
          <w:rFonts w:ascii="Times New Roman" w:hAnsi="Times New Roman"/>
          <w:sz w:val="28"/>
          <w:szCs w:val="28"/>
        </w:rPr>
        <w:t>/ С</w:t>
      </w:r>
      <w:proofErr w:type="gramEnd"/>
      <w:r w:rsidRPr="00D3646F">
        <w:rPr>
          <w:rFonts w:ascii="Times New Roman" w:hAnsi="Times New Roman"/>
          <w:sz w:val="28"/>
          <w:szCs w:val="28"/>
        </w:rPr>
        <w:t>вой бизнес/электронный журнал.</w:t>
      </w:r>
    </w:p>
    <w:p w14:paraId="122610D9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>http://www.registriruisam.ru/index.html Документы для регистрации и перерегистрац</w:t>
      </w:r>
      <w:proofErr w:type="gramStart"/>
      <w:r w:rsidRPr="00D3646F">
        <w:rPr>
          <w:rFonts w:ascii="Times New Roman" w:hAnsi="Times New Roman"/>
          <w:sz w:val="28"/>
          <w:szCs w:val="28"/>
        </w:rPr>
        <w:t>ии ООО</w:t>
      </w:r>
      <w:proofErr w:type="gramEnd"/>
      <w:r w:rsidRPr="00D3646F">
        <w:rPr>
          <w:rFonts w:ascii="Times New Roman" w:hAnsi="Times New Roman"/>
          <w:sz w:val="28"/>
          <w:szCs w:val="28"/>
        </w:rPr>
        <w:t xml:space="preserve"> (в соответствии с ФЗ-312) и ИП. Рекомендации по выбору банка и открытию расчетного счета. http://producm.ru/books/business_structure/book7/p10/</w:t>
      </w:r>
    </w:p>
    <w:p w14:paraId="59612022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Мультимедийное модульное издание «Строим отель» </w:t>
      </w:r>
      <w:proofErr w:type="spellStart"/>
      <w:r w:rsidRPr="00D3646F">
        <w:rPr>
          <w:rFonts w:ascii="Times New Roman" w:hAnsi="Times New Roman"/>
          <w:sz w:val="28"/>
          <w:szCs w:val="28"/>
        </w:rPr>
        <w:t>People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 &amp; </w:t>
      </w:r>
      <w:proofErr w:type="spellStart"/>
      <w:r w:rsidRPr="00D3646F">
        <w:rPr>
          <w:rFonts w:ascii="Times New Roman" w:hAnsi="Times New Roman"/>
          <w:sz w:val="28"/>
          <w:szCs w:val="28"/>
        </w:rPr>
        <w:t>Life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6F">
        <w:rPr>
          <w:rFonts w:ascii="Times New Roman" w:hAnsi="Times New Roman"/>
          <w:sz w:val="28"/>
          <w:szCs w:val="28"/>
        </w:rPr>
        <w:t>media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6F">
        <w:rPr>
          <w:rFonts w:ascii="Times New Roman" w:hAnsi="Times New Roman"/>
          <w:sz w:val="28"/>
          <w:szCs w:val="28"/>
        </w:rPr>
        <w:t>group</w:t>
      </w:r>
      <w:proofErr w:type="spellEnd"/>
      <w:r w:rsidRPr="00D3646F">
        <w:rPr>
          <w:rFonts w:ascii="Times New Roman" w:hAnsi="Times New Roman"/>
          <w:sz w:val="28"/>
          <w:szCs w:val="28"/>
        </w:rPr>
        <w:t>, 2009</w:t>
      </w:r>
    </w:p>
    <w:p w14:paraId="7E1AA73E" w14:textId="77777777" w:rsidR="00A16D70" w:rsidRPr="00D3646F" w:rsidRDefault="00A16D70" w:rsidP="00A16D70">
      <w:pPr>
        <w:pStyle w:val="af8"/>
        <w:numPr>
          <w:ilvl w:val="0"/>
          <w:numId w:val="3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6F">
        <w:rPr>
          <w:rFonts w:ascii="Times New Roman" w:hAnsi="Times New Roman"/>
          <w:sz w:val="28"/>
          <w:szCs w:val="28"/>
        </w:rPr>
        <w:t xml:space="preserve">http://royallib.ru/ </w:t>
      </w:r>
      <w:proofErr w:type="spellStart"/>
      <w:r w:rsidRPr="00D3646F">
        <w:rPr>
          <w:rFonts w:ascii="Times New Roman" w:hAnsi="Times New Roman"/>
          <w:sz w:val="28"/>
          <w:szCs w:val="28"/>
        </w:rPr>
        <w:t>О.Бекетова</w:t>
      </w:r>
      <w:proofErr w:type="spellEnd"/>
      <w:r w:rsidRPr="00D3646F">
        <w:rPr>
          <w:rFonts w:ascii="Times New Roman" w:hAnsi="Times New Roman"/>
          <w:sz w:val="28"/>
          <w:szCs w:val="28"/>
        </w:rPr>
        <w:t xml:space="preserve"> Бизнес-планирование. Конспект лекций Электронный учебник</w:t>
      </w:r>
    </w:p>
    <w:p w14:paraId="70F43D37" w14:textId="77777777" w:rsid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7E3457DA" w14:textId="77777777" w:rsidR="00A16D70" w:rsidRDefault="00A16D70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64A84E5D" w14:textId="734E31FB" w:rsid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49E16139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14:paraId="665B9E8C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2179C74" w14:textId="77777777" w:rsidR="008F545C" w:rsidRDefault="008F545C" w:rsidP="00F14ADD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</w:p>
    <w:p w14:paraId="627E342B" w14:textId="1BB7BDAF" w:rsidR="00DC040F" w:rsidRPr="008F545C" w:rsidRDefault="00DC040F" w:rsidP="008F545C">
      <w:pPr>
        <w:pStyle w:val="1"/>
        <w:jc w:val="center"/>
        <w:rPr>
          <w:b/>
          <w:sz w:val="28"/>
        </w:rPr>
      </w:pPr>
      <w:bookmarkStart w:id="8" w:name="_Toc146284755"/>
      <w:r w:rsidRPr="008F545C">
        <w:rPr>
          <w:b/>
          <w:sz w:val="28"/>
        </w:rPr>
        <w:t xml:space="preserve">4. Контроль и оценка результатов освоения </w:t>
      </w:r>
      <w:r w:rsidR="008F545C">
        <w:rPr>
          <w:b/>
          <w:sz w:val="28"/>
        </w:rPr>
        <w:t>д</w:t>
      </w:r>
      <w:r w:rsidRPr="008F545C">
        <w:rPr>
          <w:b/>
          <w:sz w:val="28"/>
        </w:rPr>
        <w:t>исциплины</w:t>
      </w:r>
      <w:bookmarkEnd w:id="8"/>
    </w:p>
    <w:p w14:paraId="1EA43B3A" w14:textId="77777777" w:rsidR="00DC040F" w:rsidRDefault="00D07619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9" w:name="_Toc146284756"/>
      <w:r w:rsidR="00DC040F" w:rsidRPr="00F14ADD">
        <w:rPr>
          <w:sz w:val="28"/>
          <w:szCs w:val="28"/>
        </w:rPr>
        <w:t>Контроль и оценка</w:t>
      </w:r>
      <w:r w:rsidR="00DC040F"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  <w:bookmarkEnd w:id="9"/>
    </w:p>
    <w:p w14:paraId="1D80DF3D" w14:textId="77777777" w:rsidR="009655DA" w:rsidRPr="009655DA" w:rsidRDefault="009655DA" w:rsidP="009655D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2799"/>
        <w:gridCol w:w="3237"/>
      </w:tblGrid>
      <w:tr w:rsidR="008F545C" w:rsidRPr="00CC3FE0" w14:paraId="424EDD88" w14:textId="77777777" w:rsidTr="003B4457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E246" w14:textId="77777777" w:rsidR="008F545C" w:rsidRPr="00CC3FE0" w:rsidRDefault="008F545C" w:rsidP="003B4457">
            <w:pPr>
              <w:jc w:val="center"/>
              <w:rPr>
                <w:b/>
                <w:bCs/>
                <w:iCs/>
              </w:rPr>
            </w:pPr>
            <w:r w:rsidRPr="00CC3FE0"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960F" w14:textId="77777777" w:rsidR="008F545C" w:rsidRPr="00CC3FE0" w:rsidRDefault="008F545C" w:rsidP="003B4457">
            <w:pPr>
              <w:jc w:val="center"/>
              <w:rPr>
                <w:b/>
                <w:bCs/>
                <w:iCs/>
              </w:rPr>
            </w:pPr>
            <w:r w:rsidRPr="00CC3FE0">
              <w:rPr>
                <w:b/>
                <w:bCs/>
                <w:iCs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AD51" w14:textId="77777777" w:rsidR="008F545C" w:rsidRPr="00CC3FE0" w:rsidRDefault="008F545C" w:rsidP="003B4457">
            <w:pPr>
              <w:jc w:val="center"/>
              <w:rPr>
                <w:b/>
                <w:bCs/>
                <w:iCs/>
              </w:rPr>
            </w:pPr>
            <w:r w:rsidRPr="00CC3FE0">
              <w:rPr>
                <w:b/>
                <w:bCs/>
                <w:iCs/>
              </w:rPr>
              <w:t>Методы оценки</w:t>
            </w:r>
          </w:p>
        </w:tc>
      </w:tr>
      <w:tr w:rsidR="008F545C" w:rsidRPr="00CC3FE0" w14:paraId="31CBB821" w14:textId="77777777" w:rsidTr="008F545C">
        <w:trPr>
          <w:trHeight w:val="20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65F" w14:textId="2EF9B854" w:rsidR="008F545C" w:rsidRPr="008F545C" w:rsidRDefault="008F545C" w:rsidP="008F545C">
            <w:pPr>
              <w:tabs>
                <w:tab w:val="left" w:pos="375"/>
                <w:tab w:val="left" w:pos="993"/>
              </w:tabs>
              <w:jc w:val="both"/>
              <w:rPr>
                <w:rFonts w:eastAsia="Calibri"/>
                <w:szCs w:val="28"/>
                <w:lang w:eastAsia="en-US"/>
              </w:rPr>
            </w:pPr>
            <w:r w:rsidRPr="008F545C">
              <w:rPr>
                <w:szCs w:val="28"/>
              </w:rPr>
              <w:t>Перечень умений, осваиваемых в рамках дисциплины:</w:t>
            </w:r>
          </w:p>
          <w:p w14:paraId="4E1EE437" w14:textId="5768A2E3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Генерировать идеи, опираясь на источники предпринимательских идей.</w:t>
            </w:r>
          </w:p>
          <w:p w14:paraId="1225FA82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Оценивать предпринимательскую идею с точки зрения необходимых ресурсов, технологий, финансирования.</w:t>
            </w:r>
          </w:p>
          <w:p w14:paraId="1C72AA15" w14:textId="1C2FD6FE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Использовать законодательные и нормативно-правовые акты в организации </w:t>
            </w:r>
            <w:r w:rsidRPr="008F545C">
              <w:rPr>
                <w:rFonts w:ascii="Times New Roman" w:hAnsi="Times New Roman"/>
                <w:sz w:val="24"/>
                <w:szCs w:val="28"/>
              </w:rPr>
              <w:lastRenderedPageBreak/>
              <w:t>предпринимательской деятельности;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701" w14:textId="77777777" w:rsidR="008F545C" w:rsidRDefault="008F545C" w:rsidP="003B445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Умеет:</w:t>
            </w:r>
          </w:p>
          <w:p w14:paraId="0951785F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Генерировать идеи, опираясь на источники предпринимательских идей.</w:t>
            </w:r>
          </w:p>
          <w:p w14:paraId="15837A34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Оценивать предпринимательскую идею с точки зрения необходимых ресурсов, технологий, финансирования.</w:t>
            </w:r>
          </w:p>
          <w:p w14:paraId="66E6AE15" w14:textId="03A49461" w:rsidR="008F545C" w:rsidRPr="008F545C" w:rsidRDefault="008F545C" w:rsidP="003B4457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Использовать законодательные и нормативно-правовые акты в организации </w:t>
            </w:r>
            <w:r w:rsidRPr="008F545C">
              <w:rPr>
                <w:rFonts w:ascii="Times New Roman" w:hAnsi="Times New Roman"/>
                <w:sz w:val="24"/>
                <w:szCs w:val="28"/>
              </w:rPr>
              <w:lastRenderedPageBreak/>
              <w:t>предпринимательской деятельности;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3EAF" w14:textId="77777777" w:rsidR="008F545C" w:rsidRPr="00CC3FE0" w:rsidRDefault="008F545C" w:rsidP="003B4457">
            <w:pPr>
              <w:jc w:val="both"/>
              <w:rPr>
                <w:bCs/>
              </w:rPr>
            </w:pPr>
            <w:r w:rsidRPr="00CC3FE0">
              <w:rPr>
                <w:bCs/>
              </w:rPr>
              <w:lastRenderedPageBreak/>
              <w:t>Текущий контроль:</w:t>
            </w:r>
          </w:p>
          <w:p w14:paraId="3CBE9E5C" w14:textId="77777777" w:rsidR="008F545C" w:rsidRDefault="008F545C" w:rsidP="003B4457">
            <w:pPr>
              <w:jc w:val="both"/>
              <w:rPr>
                <w:bCs/>
              </w:rPr>
            </w:pPr>
            <w:r w:rsidRPr="00CC3FE0">
              <w:rPr>
                <w:bCs/>
              </w:rPr>
              <w:t xml:space="preserve">- </w:t>
            </w:r>
            <w:r>
              <w:rPr>
                <w:bCs/>
              </w:rPr>
              <w:t xml:space="preserve">выполнение практических заданий. </w:t>
            </w:r>
          </w:p>
          <w:p w14:paraId="77CE00A4" w14:textId="77777777" w:rsidR="008F545C" w:rsidRPr="00CC3FE0" w:rsidRDefault="008F545C" w:rsidP="003B4457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 в форме дифференцированного зачета</w:t>
            </w:r>
          </w:p>
          <w:p w14:paraId="34FB8FE3" w14:textId="77777777" w:rsidR="008F545C" w:rsidRPr="00CC3FE0" w:rsidRDefault="008F545C" w:rsidP="003B4457">
            <w:pPr>
              <w:jc w:val="both"/>
              <w:rPr>
                <w:bCs/>
                <w:i/>
              </w:rPr>
            </w:pPr>
          </w:p>
        </w:tc>
      </w:tr>
      <w:tr w:rsidR="008F545C" w:rsidRPr="00CC3FE0" w14:paraId="1BB304F2" w14:textId="77777777" w:rsidTr="008F545C">
        <w:trPr>
          <w:trHeight w:val="20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502C" w14:textId="58129218" w:rsidR="008F545C" w:rsidRPr="008F545C" w:rsidRDefault="008F545C" w:rsidP="008F545C">
            <w:pPr>
              <w:tabs>
                <w:tab w:val="left" w:pos="375"/>
                <w:tab w:val="left" w:pos="993"/>
              </w:tabs>
              <w:jc w:val="both"/>
              <w:rPr>
                <w:szCs w:val="28"/>
              </w:rPr>
            </w:pPr>
            <w:r w:rsidRPr="008F545C">
              <w:rPr>
                <w:szCs w:val="28"/>
              </w:rPr>
              <w:lastRenderedPageBreak/>
              <w:t>Перечень знаний, осваиваемых в рамках дисциплины:</w:t>
            </w:r>
          </w:p>
          <w:p w14:paraId="2F2F6AE6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сущность, основные типы и виды предпринимательской деятельности; </w:t>
            </w:r>
          </w:p>
          <w:p w14:paraId="4924B4E6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историю и условия развития предпринимательской деятельности;</w:t>
            </w:r>
          </w:p>
          <w:p w14:paraId="203CB000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правовые основы предпринимательской деятельности; </w:t>
            </w:r>
          </w:p>
          <w:p w14:paraId="5338BEAD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формы и этапы создания собственного дела;</w:t>
            </w:r>
          </w:p>
          <w:p w14:paraId="442D29DF" w14:textId="42F7C20C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специфику и возможности предпринимательской деятельности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FA2" w14:textId="77777777" w:rsidR="008F545C" w:rsidRDefault="008F545C" w:rsidP="003B4457">
            <w:pPr>
              <w:jc w:val="both"/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5E7B68AF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сущность, основные типы и виды предпринимательской деятельности; </w:t>
            </w:r>
          </w:p>
          <w:p w14:paraId="3F6BFCC2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историю и условия развития предпринимательской деятельности;</w:t>
            </w:r>
          </w:p>
          <w:p w14:paraId="2CCC69A2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 xml:space="preserve">правовые основы предпринимательской деятельности; </w:t>
            </w:r>
          </w:p>
          <w:p w14:paraId="38FD2672" w14:textId="77777777" w:rsidR="008F545C" w:rsidRPr="008F545C" w:rsidRDefault="008F545C" w:rsidP="008F545C">
            <w:pPr>
              <w:pStyle w:val="af8"/>
              <w:numPr>
                <w:ilvl w:val="0"/>
                <w:numId w:val="35"/>
              </w:numPr>
              <w:tabs>
                <w:tab w:val="left" w:pos="375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545C">
              <w:rPr>
                <w:rFonts w:ascii="Times New Roman" w:hAnsi="Times New Roman"/>
                <w:sz w:val="24"/>
                <w:szCs w:val="28"/>
              </w:rPr>
              <w:t>формы и этапы создания собственного дела;</w:t>
            </w:r>
          </w:p>
          <w:p w14:paraId="13AC25CF" w14:textId="62B8BEE6" w:rsidR="008F545C" w:rsidRPr="00CC3FE0" w:rsidRDefault="008F545C" w:rsidP="008F545C">
            <w:pPr>
              <w:jc w:val="both"/>
              <w:rPr>
                <w:bCs/>
              </w:rPr>
            </w:pPr>
            <w:r w:rsidRPr="008F545C">
              <w:rPr>
                <w:szCs w:val="28"/>
              </w:rPr>
              <w:t>специфику и возможности предпринимательской деятельности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8DA" w14:textId="77777777" w:rsidR="008F545C" w:rsidRPr="00CC3FE0" w:rsidRDefault="008F545C" w:rsidP="003B4457">
            <w:pPr>
              <w:jc w:val="both"/>
              <w:rPr>
                <w:bCs/>
              </w:rPr>
            </w:pPr>
          </w:p>
        </w:tc>
      </w:tr>
    </w:tbl>
    <w:p w14:paraId="03269557" w14:textId="16A9E64F" w:rsidR="008F545C" w:rsidRDefault="008F545C" w:rsidP="00DC040F"/>
    <w:p w14:paraId="2B39382F" w14:textId="77777777" w:rsidR="00982C50" w:rsidRDefault="00982C50" w:rsidP="00DC040F">
      <w:pPr>
        <w:rPr>
          <w:i/>
        </w:rPr>
      </w:pPr>
    </w:p>
    <w:p w14:paraId="60B0CE35" w14:textId="77777777" w:rsidR="009C03DC" w:rsidRDefault="009C03DC" w:rsidP="00DC040F">
      <w:pPr>
        <w:rPr>
          <w:i/>
        </w:rPr>
      </w:pPr>
    </w:p>
    <w:p w14:paraId="5BDD07C2" w14:textId="77777777" w:rsidR="008F545C" w:rsidRDefault="008F545C" w:rsidP="00DC040F">
      <w:pPr>
        <w:rPr>
          <w:i/>
        </w:rPr>
      </w:pPr>
    </w:p>
    <w:p w14:paraId="497F71FF" w14:textId="77777777" w:rsidR="008F545C" w:rsidRDefault="008F545C" w:rsidP="00DC040F">
      <w:pPr>
        <w:rPr>
          <w:i/>
        </w:rPr>
      </w:pPr>
    </w:p>
    <w:p w14:paraId="39451948" w14:textId="77777777" w:rsidR="008F545C" w:rsidRDefault="008F545C" w:rsidP="00DC040F">
      <w:pPr>
        <w:rPr>
          <w:i/>
        </w:rPr>
      </w:pPr>
    </w:p>
    <w:p w14:paraId="2AE7AA3C" w14:textId="77777777" w:rsidR="008F545C" w:rsidRDefault="008F545C" w:rsidP="00DC040F">
      <w:pPr>
        <w:rPr>
          <w:i/>
        </w:rPr>
      </w:pPr>
    </w:p>
    <w:p w14:paraId="147A99CA" w14:textId="77777777" w:rsidR="008F545C" w:rsidRDefault="008F545C" w:rsidP="00DC040F">
      <w:pPr>
        <w:rPr>
          <w:i/>
        </w:rPr>
      </w:pPr>
    </w:p>
    <w:p w14:paraId="3E6A93A1" w14:textId="77777777" w:rsidR="008F545C" w:rsidRDefault="008F545C" w:rsidP="00DC040F">
      <w:pPr>
        <w:rPr>
          <w:i/>
        </w:rPr>
      </w:pPr>
    </w:p>
    <w:p w14:paraId="19AE58A3" w14:textId="77777777" w:rsidR="008F545C" w:rsidRDefault="008F545C" w:rsidP="00DC040F">
      <w:pPr>
        <w:rPr>
          <w:i/>
        </w:rPr>
      </w:pPr>
    </w:p>
    <w:p w14:paraId="508B3430" w14:textId="77777777" w:rsidR="008F545C" w:rsidRDefault="008F545C" w:rsidP="00DC040F">
      <w:pPr>
        <w:rPr>
          <w:i/>
        </w:rPr>
      </w:pPr>
    </w:p>
    <w:p w14:paraId="075E0084" w14:textId="77777777" w:rsidR="008F545C" w:rsidRDefault="008F545C" w:rsidP="00DC040F">
      <w:pPr>
        <w:rPr>
          <w:i/>
        </w:rPr>
      </w:pPr>
    </w:p>
    <w:p w14:paraId="3C466AB8" w14:textId="77777777" w:rsidR="008F545C" w:rsidRDefault="008F545C" w:rsidP="00DC040F">
      <w:pPr>
        <w:rPr>
          <w:i/>
        </w:rPr>
      </w:pPr>
    </w:p>
    <w:p w14:paraId="7478F978" w14:textId="77777777" w:rsidR="008F545C" w:rsidRDefault="008F545C" w:rsidP="00DC040F">
      <w:pPr>
        <w:rPr>
          <w:i/>
        </w:rPr>
      </w:pPr>
    </w:p>
    <w:p w14:paraId="60076E9F" w14:textId="77777777" w:rsidR="008F545C" w:rsidRDefault="008F545C" w:rsidP="00DC040F">
      <w:pPr>
        <w:rPr>
          <w:i/>
        </w:rPr>
      </w:pPr>
    </w:p>
    <w:p w14:paraId="182BB7AF" w14:textId="77777777" w:rsidR="008F545C" w:rsidRDefault="008F545C" w:rsidP="00DC040F">
      <w:pPr>
        <w:rPr>
          <w:i/>
        </w:rPr>
      </w:pPr>
    </w:p>
    <w:p w14:paraId="603279F5" w14:textId="77777777" w:rsidR="008F545C" w:rsidRDefault="008F545C" w:rsidP="00DC040F">
      <w:pPr>
        <w:rPr>
          <w:i/>
        </w:rPr>
      </w:pPr>
    </w:p>
    <w:p w14:paraId="0B7D8D7D" w14:textId="77777777" w:rsidR="008F545C" w:rsidRDefault="008F545C" w:rsidP="00DC040F">
      <w:pPr>
        <w:rPr>
          <w:i/>
        </w:rPr>
      </w:pPr>
    </w:p>
    <w:p w14:paraId="6AA9B3F2" w14:textId="77777777" w:rsidR="008F545C" w:rsidRDefault="008F545C" w:rsidP="00DC040F">
      <w:pPr>
        <w:rPr>
          <w:i/>
        </w:rPr>
      </w:pPr>
    </w:p>
    <w:p w14:paraId="0B694C52" w14:textId="77777777" w:rsidR="008F545C" w:rsidRDefault="008F545C" w:rsidP="00DC040F">
      <w:pPr>
        <w:rPr>
          <w:i/>
        </w:rPr>
      </w:pPr>
    </w:p>
    <w:p w14:paraId="61A18D80" w14:textId="77777777" w:rsidR="008F545C" w:rsidRDefault="008F545C" w:rsidP="00DC040F">
      <w:pPr>
        <w:rPr>
          <w:i/>
        </w:rPr>
      </w:pPr>
    </w:p>
    <w:p w14:paraId="0DBE4BAF" w14:textId="77777777" w:rsidR="008F545C" w:rsidRDefault="008F545C" w:rsidP="00DC040F">
      <w:pPr>
        <w:rPr>
          <w:i/>
        </w:rPr>
      </w:pPr>
    </w:p>
    <w:p w14:paraId="586A266E" w14:textId="77777777" w:rsidR="008F545C" w:rsidRDefault="008F545C" w:rsidP="00DC040F">
      <w:pPr>
        <w:rPr>
          <w:i/>
        </w:rPr>
      </w:pPr>
    </w:p>
    <w:p w14:paraId="7B512A17" w14:textId="77777777" w:rsidR="008F545C" w:rsidRDefault="008F545C" w:rsidP="00DC040F">
      <w:pPr>
        <w:rPr>
          <w:i/>
        </w:rPr>
      </w:pPr>
    </w:p>
    <w:p w14:paraId="73C8B647" w14:textId="77777777" w:rsidR="008F545C" w:rsidRDefault="008F545C" w:rsidP="00DC040F">
      <w:pPr>
        <w:rPr>
          <w:i/>
        </w:rPr>
      </w:pPr>
    </w:p>
    <w:p w14:paraId="7605C0CB" w14:textId="77777777" w:rsidR="008F545C" w:rsidRDefault="008F545C" w:rsidP="00DC040F">
      <w:pPr>
        <w:rPr>
          <w:i/>
        </w:rPr>
      </w:pPr>
    </w:p>
    <w:p w14:paraId="55C22774" w14:textId="77777777" w:rsidR="008F545C" w:rsidRDefault="008F545C" w:rsidP="00DC040F">
      <w:pPr>
        <w:rPr>
          <w:i/>
        </w:rPr>
      </w:pPr>
    </w:p>
    <w:p w14:paraId="147062C9" w14:textId="77777777" w:rsidR="008F545C" w:rsidRDefault="008F545C" w:rsidP="00DC040F">
      <w:pPr>
        <w:rPr>
          <w:i/>
        </w:rPr>
      </w:pPr>
    </w:p>
    <w:p w14:paraId="350C07E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Лист регистраций изменений,</w:t>
      </w:r>
    </w:p>
    <w:p w14:paraId="2998F5C0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771FF6">
        <w:rPr>
          <w:b/>
          <w:sz w:val="28"/>
          <w:szCs w:val="28"/>
        </w:rPr>
        <w:lastRenderedPageBreak/>
        <w:t>вносимых</w:t>
      </w:r>
      <w:proofErr w:type="gramEnd"/>
      <w:r w:rsidRPr="00771FF6">
        <w:rPr>
          <w:b/>
          <w:sz w:val="28"/>
          <w:szCs w:val="28"/>
        </w:rPr>
        <w:t xml:space="preserve"> в рабочую программу учебной дисциплины</w:t>
      </w:r>
    </w:p>
    <w:p w14:paraId="6C189AB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9C03DC" w:rsidRPr="00771FF6" w14:paraId="74912218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5C9E" w14:textId="77777777" w:rsidR="009C03DC" w:rsidRPr="00771FF6" w:rsidRDefault="009C03DC" w:rsidP="002E62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AF7" w14:textId="77777777" w:rsidR="009C03DC" w:rsidRPr="00771FF6" w:rsidRDefault="009C03DC" w:rsidP="002E62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E6BC" w14:textId="77777777" w:rsidR="009C03DC" w:rsidRPr="00771FF6" w:rsidRDefault="009C03DC" w:rsidP="002E62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8C31" w14:textId="77777777" w:rsidR="009C03DC" w:rsidRPr="00771FF6" w:rsidRDefault="009C03DC" w:rsidP="002E621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9C03DC" w:rsidRPr="00771FF6" w14:paraId="5DC4F941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AF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2D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71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632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DB7CCCD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8E3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5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1C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B8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4D0AFCF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E9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CFE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0A3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80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2EC9FB8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3D7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83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61B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AA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A361F0C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0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EE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46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7D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20D2898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6F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64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4F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C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BB4223E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D2F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F02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9CA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C0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CA03726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BBE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33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36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DB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6AC13C72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E54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7F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B90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E52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F8B6278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52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37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97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6A3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79A0651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BD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5F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297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91E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25358B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E7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BD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290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CA5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270161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C3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1A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A97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B28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84A371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88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23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83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EB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E00AD4E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42B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F5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F5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07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37588FF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7B2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C5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99A3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17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401B4D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748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B4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91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C28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C4495B1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AAF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E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165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85F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1F5DD0D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7B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D3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74E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E3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E79D7B5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E60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A1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D1F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5AA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5DFED2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2980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8CF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7B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B25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599E55F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07E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E76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B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ABF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3D3067C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CE5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FC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072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F5C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A66E0B" w14:textId="77777777" w:rsidTr="002E621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27B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55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3FD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159" w14:textId="77777777" w:rsidR="009C03DC" w:rsidRPr="00771FF6" w:rsidRDefault="009C03DC" w:rsidP="002E621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D86400" w14:textId="77777777" w:rsidR="00574051" w:rsidRPr="00574051" w:rsidRDefault="00574051" w:rsidP="00574051"/>
    <w:sectPr w:rsidR="00574051" w:rsidRPr="00574051" w:rsidSect="00A16D70">
      <w:pgSz w:w="11906" w:h="16838"/>
      <w:pgMar w:top="1134" w:right="1134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29565" w14:textId="77777777" w:rsidR="002E6211" w:rsidRDefault="002E6211">
      <w:r>
        <w:separator/>
      </w:r>
    </w:p>
  </w:endnote>
  <w:endnote w:type="continuationSeparator" w:id="0">
    <w:p w14:paraId="439E97B3" w14:textId="77777777" w:rsidR="002E6211" w:rsidRDefault="002E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77872" w14:textId="77777777" w:rsidR="002E6211" w:rsidRDefault="002E6211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4B47828" w14:textId="77777777" w:rsidR="002E6211" w:rsidRDefault="002E6211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736878"/>
      <w:docPartObj>
        <w:docPartGallery w:val="Page Numbers (Bottom of Page)"/>
        <w:docPartUnique/>
      </w:docPartObj>
    </w:sdtPr>
    <w:sdtEndPr/>
    <w:sdtContent>
      <w:p w14:paraId="517EF301" w14:textId="77777777" w:rsidR="002E6211" w:rsidRDefault="002E621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401">
          <w:rPr>
            <w:noProof/>
          </w:rPr>
          <w:t>11</w:t>
        </w:r>
        <w:r>
          <w:fldChar w:fldCharType="end"/>
        </w:r>
      </w:p>
    </w:sdtContent>
  </w:sdt>
  <w:p w14:paraId="0E3D5212" w14:textId="77777777" w:rsidR="002E6211" w:rsidRDefault="002E6211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104E" w14:textId="77777777" w:rsidR="002E6211" w:rsidRDefault="002E6211">
      <w:r>
        <w:separator/>
      </w:r>
    </w:p>
  </w:footnote>
  <w:footnote w:type="continuationSeparator" w:id="0">
    <w:p w14:paraId="242F8B89" w14:textId="77777777" w:rsidR="002E6211" w:rsidRDefault="002E6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F171458"/>
    <w:multiLevelType w:val="hybridMultilevel"/>
    <w:tmpl w:val="6C767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43613"/>
    <w:multiLevelType w:val="hybridMultilevel"/>
    <w:tmpl w:val="137E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9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004CB9"/>
    <w:multiLevelType w:val="hybridMultilevel"/>
    <w:tmpl w:val="C56AFC60"/>
    <w:lvl w:ilvl="0" w:tplc="C3A4FC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B5028"/>
    <w:multiLevelType w:val="hybridMultilevel"/>
    <w:tmpl w:val="9288E130"/>
    <w:lvl w:ilvl="0" w:tplc="FEF48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C6133"/>
    <w:multiLevelType w:val="hybridMultilevel"/>
    <w:tmpl w:val="ED5C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E60DFF"/>
    <w:multiLevelType w:val="hybridMultilevel"/>
    <w:tmpl w:val="6924182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7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8">
    <w:nsid w:val="60A03351"/>
    <w:multiLevelType w:val="hybridMultilevel"/>
    <w:tmpl w:val="E746E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4146D7"/>
    <w:multiLevelType w:val="hybridMultilevel"/>
    <w:tmpl w:val="1AFA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88231C"/>
    <w:multiLevelType w:val="hybridMultilevel"/>
    <w:tmpl w:val="D6F0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2">
    <w:nsid w:val="6B0A1C99"/>
    <w:multiLevelType w:val="hybridMultilevel"/>
    <w:tmpl w:val="A09620FA"/>
    <w:lvl w:ilvl="0" w:tplc="FEF48C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8"/>
  </w:num>
  <w:num w:numId="4">
    <w:abstractNumId w:val="3"/>
  </w:num>
  <w:num w:numId="5">
    <w:abstractNumId w:val="14"/>
  </w:num>
  <w:num w:numId="6">
    <w:abstractNumId w:val="8"/>
  </w:num>
  <w:num w:numId="7">
    <w:abstractNumId w:val="27"/>
  </w:num>
  <w:num w:numId="8">
    <w:abstractNumId w:val="17"/>
  </w:num>
  <w:num w:numId="9">
    <w:abstractNumId w:val="0"/>
  </w:num>
  <w:num w:numId="10">
    <w:abstractNumId w:val="21"/>
  </w:num>
  <w:num w:numId="11">
    <w:abstractNumId w:val="31"/>
  </w:num>
  <w:num w:numId="12">
    <w:abstractNumId w:val="2"/>
  </w:num>
  <w:num w:numId="13">
    <w:abstractNumId w:val="34"/>
  </w:num>
  <w:num w:numId="14">
    <w:abstractNumId w:val="35"/>
  </w:num>
  <w:num w:numId="15">
    <w:abstractNumId w:val="20"/>
  </w:num>
  <w:num w:numId="16">
    <w:abstractNumId w:val="25"/>
  </w:num>
  <w:num w:numId="17">
    <w:abstractNumId w:val="15"/>
  </w:num>
  <w:num w:numId="18">
    <w:abstractNumId w:val="9"/>
  </w:num>
  <w:num w:numId="19">
    <w:abstractNumId w:val="36"/>
  </w:num>
  <w:num w:numId="20">
    <w:abstractNumId w:val="24"/>
  </w:num>
  <w:num w:numId="21">
    <w:abstractNumId w:val="30"/>
  </w:num>
  <w:num w:numId="22">
    <w:abstractNumId w:val="5"/>
  </w:num>
  <w:num w:numId="23">
    <w:abstractNumId w:val="18"/>
  </w:num>
  <w:num w:numId="24">
    <w:abstractNumId w:val="22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1"/>
  </w:num>
  <w:num w:numId="28">
    <w:abstractNumId w:val="16"/>
  </w:num>
  <w:num w:numId="29">
    <w:abstractNumId w:val="10"/>
  </w:num>
  <w:num w:numId="30">
    <w:abstractNumId w:val="23"/>
  </w:num>
  <w:num w:numId="31">
    <w:abstractNumId w:val="12"/>
  </w:num>
  <w:num w:numId="32">
    <w:abstractNumId w:val="33"/>
  </w:num>
  <w:num w:numId="33">
    <w:abstractNumId w:val="37"/>
  </w:num>
  <w:num w:numId="34">
    <w:abstractNumId w:val="29"/>
  </w:num>
  <w:num w:numId="35">
    <w:abstractNumId w:val="32"/>
  </w:num>
  <w:num w:numId="36">
    <w:abstractNumId w:val="19"/>
  </w:num>
  <w:num w:numId="37">
    <w:abstractNumId w:val="4"/>
  </w:num>
  <w:num w:numId="38">
    <w:abstractNumId w:val="2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E09"/>
    <w:rsid w:val="000418F8"/>
    <w:rsid w:val="00041ACA"/>
    <w:rsid w:val="00042ED5"/>
    <w:rsid w:val="0004370D"/>
    <w:rsid w:val="000473FC"/>
    <w:rsid w:val="0004786A"/>
    <w:rsid w:val="00050EAF"/>
    <w:rsid w:val="000533DC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4AE5"/>
    <w:rsid w:val="00074CF0"/>
    <w:rsid w:val="0007555A"/>
    <w:rsid w:val="000758AB"/>
    <w:rsid w:val="00077C92"/>
    <w:rsid w:val="00077E6E"/>
    <w:rsid w:val="000818A5"/>
    <w:rsid w:val="00082416"/>
    <w:rsid w:val="0008446C"/>
    <w:rsid w:val="00084948"/>
    <w:rsid w:val="000852EA"/>
    <w:rsid w:val="0009164A"/>
    <w:rsid w:val="00091FB0"/>
    <w:rsid w:val="00093ACB"/>
    <w:rsid w:val="000948D6"/>
    <w:rsid w:val="000A11F2"/>
    <w:rsid w:val="000A28F1"/>
    <w:rsid w:val="000B05BE"/>
    <w:rsid w:val="000B361E"/>
    <w:rsid w:val="000C2B1F"/>
    <w:rsid w:val="000C4E9C"/>
    <w:rsid w:val="000D16F6"/>
    <w:rsid w:val="000D2DBC"/>
    <w:rsid w:val="000D32DA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74B1"/>
    <w:rsid w:val="000F7E03"/>
    <w:rsid w:val="00104BF1"/>
    <w:rsid w:val="0010643B"/>
    <w:rsid w:val="00106480"/>
    <w:rsid w:val="00110301"/>
    <w:rsid w:val="0011375E"/>
    <w:rsid w:val="001156EB"/>
    <w:rsid w:val="00124BCA"/>
    <w:rsid w:val="00131528"/>
    <w:rsid w:val="00133459"/>
    <w:rsid w:val="00135C57"/>
    <w:rsid w:val="00137890"/>
    <w:rsid w:val="00140C7D"/>
    <w:rsid w:val="0014522E"/>
    <w:rsid w:val="00145CBA"/>
    <w:rsid w:val="00153190"/>
    <w:rsid w:val="00153256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5914"/>
    <w:rsid w:val="00186EA0"/>
    <w:rsid w:val="00193DAA"/>
    <w:rsid w:val="00194938"/>
    <w:rsid w:val="00196D00"/>
    <w:rsid w:val="001A14F3"/>
    <w:rsid w:val="001A1E62"/>
    <w:rsid w:val="001A231C"/>
    <w:rsid w:val="001A40C8"/>
    <w:rsid w:val="001A42EA"/>
    <w:rsid w:val="001A4CBC"/>
    <w:rsid w:val="001A4D77"/>
    <w:rsid w:val="001A501C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11E37"/>
    <w:rsid w:val="00220E9B"/>
    <w:rsid w:val="00222DF4"/>
    <w:rsid w:val="00224300"/>
    <w:rsid w:val="00224967"/>
    <w:rsid w:val="00226913"/>
    <w:rsid w:val="00231091"/>
    <w:rsid w:val="00231ABE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E17A9"/>
    <w:rsid w:val="002E1F8D"/>
    <w:rsid w:val="002E6211"/>
    <w:rsid w:val="002E7F06"/>
    <w:rsid w:val="002F118B"/>
    <w:rsid w:val="002F3F4D"/>
    <w:rsid w:val="00300743"/>
    <w:rsid w:val="0030215D"/>
    <w:rsid w:val="003029BA"/>
    <w:rsid w:val="0030401B"/>
    <w:rsid w:val="00310A3E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6E86"/>
    <w:rsid w:val="0033799B"/>
    <w:rsid w:val="003401D8"/>
    <w:rsid w:val="00340AB9"/>
    <w:rsid w:val="00341EAD"/>
    <w:rsid w:val="003427DC"/>
    <w:rsid w:val="003509A1"/>
    <w:rsid w:val="003525F8"/>
    <w:rsid w:val="00352E73"/>
    <w:rsid w:val="00356A08"/>
    <w:rsid w:val="00357057"/>
    <w:rsid w:val="003616B1"/>
    <w:rsid w:val="00361C74"/>
    <w:rsid w:val="003647D5"/>
    <w:rsid w:val="003648A6"/>
    <w:rsid w:val="00370221"/>
    <w:rsid w:val="003718DF"/>
    <w:rsid w:val="00371C3A"/>
    <w:rsid w:val="00372E5D"/>
    <w:rsid w:val="00381887"/>
    <w:rsid w:val="00386326"/>
    <w:rsid w:val="0039396D"/>
    <w:rsid w:val="003951A9"/>
    <w:rsid w:val="00395AAD"/>
    <w:rsid w:val="003A01CB"/>
    <w:rsid w:val="003A2138"/>
    <w:rsid w:val="003A5ED6"/>
    <w:rsid w:val="003B0509"/>
    <w:rsid w:val="003B2B6F"/>
    <w:rsid w:val="003B2B75"/>
    <w:rsid w:val="003B4944"/>
    <w:rsid w:val="003B4EDB"/>
    <w:rsid w:val="003B7498"/>
    <w:rsid w:val="003B7678"/>
    <w:rsid w:val="003C1BF9"/>
    <w:rsid w:val="003C4080"/>
    <w:rsid w:val="003C47E8"/>
    <w:rsid w:val="003C4F79"/>
    <w:rsid w:val="003C55D6"/>
    <w:rsid w:val="003C5AF2"/>
    <w:rsid w:val="003C68CB"/>
    <w:rsid w:val="003D10B9"/>
    <w:rsid w:val="003D1F80"/>
    <w:rsid w:val="003D341E"/>
    <w:rsid w:val="003D4001"/>
    <w:rsid w:val="003D69CC"/>
    <w:rsid w:val="003E0FBC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1891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27547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47B8E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4051"/>
    <w:rsid w:val="0058449B"/>
    <w:rsid w:val="00585115"/>
    <w:rsid w:val="00586B54"/>
    <w:rsid w:val="00587001"/>
    <w:rsid w:val="00592B9B"/>
    <w:rsid w:val="0059554C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63CC"/>
    <w:rsid w:val="005D09B7"/>
    <w:rsid w:val="005D24E7"/>
    <w:rsid w:val="005D29EB"/>
    <w:rsid w:val="005D32FC"/>
    <w:rsid w:val="005D342B"/>
    <w:rsid w:val="005E13E4"/>
    <w:rsid w:val="005E3398"/>
    <w:rsid w:val="005E500C"/>
    <w:rsid w:val="005E563A"/>
    <w:rsid w:val="005E6053"/>
    <w:rsid w:val="005F2E0A"/>
    <w:rsid w:val="005F331B"/>
    <w:rsid w:val="005F6847"/>
    <w:rsid w:val="005F76B0"/>
    <w:rsid w:val="006007A3"/>
    <w:rsid w:val="006020A1"/>
    <w:rsid w:val="00610935"/>
    <w:rsid w:val="00610DBD"/>
    <w:rsid w:val="00612225"/>
    <w:rsid w:val="006129CD"/>
    <w:rsid w:val="0061330B"/>
    <w:rsid w:val="006143C9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2C2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1518"/>
    <w:rsid w:val="006A3648"/>
    <w:rsid w:val="006A5323"/>
    <w:rsid w:val="006B1F43"/>
    <w:rsid w:val="006B4401"/>
    <w:rsid w:val="006B692E"/>
    <w:rsid w:val="006B710A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2444"/>
    <w:rsid w:val="00727177"/>
    <w:rsid w:val="00730380"/>
    <w:rsid w:val="0073073D"/>
    <w:rsid w:val="00741862"/>
    <w:rsid w:val="00743F6A"/>
    <w:rsid w:val="00746997"/>
    <w:rsid w:val="00747972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93311"/>
    <w:rsid w:val="007941FC"/>
    <w:rsid w:val="007953C6"/>
    <w:rsid w:val="00796124"/>
    <w:rsid w:val="00797972"/>
    <w:rsid w:val="007A50D7"/>
    <w:rsid w:val="007A55E6"/>
    <w:rsid w:val="007A7067"/>
    <w:rsid w:val="007A72E9"/>
    <w:rsid w:val="007B1931"/>
    <w:rsid w:val="007B2217"/>
    <w:rsid w:val="007B27AF"/>
    <w:rsid w:val="007B4AA5"/>
    <w:rsid w:val="007B579D"/>
    <w:rsid w:val="007B5E72"/>
    <w:rsid w:val="007B6FA7"/>
    <w:rsid w:val="007C512D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175B6"/>
    <w:rsid w:val="00821F87"/>
    <w:rsid w:val="008221DE"/>
    <w:rsid w:val="00832E80"/>
    <w:rsid w:val="00840904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4066"/>
    <w:rsid w:val="0089524C"/>
    <w:rsid w:val="00895FDC"/>
    <w:rsid w:val="008A4B48"/>
    <w:rsid w:val="008A6C9C"/>
    <w:rsid w:val="008B0A4B"/>
    <w:rsid w:val="008B0AA3"/>
    <w:rsid w:val="008B1060"/>
    <w:rsid w:val="008B3081"/>
    <w:rsid w:val="008B3467"/>
    <w:rsid w:val="008B6653"/>
    <w:rsid w:val="008C24EC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45C"/>
    <w:rsid w:val="008F57C1"/>
    <w:rsid w:val="009010E2"/>
    <w:rsid w:val="00904F43"/>
    <w:rsid w:val="00905248"/>
    <w:rsid w:val="00910BC0"/>
    <w:rsid w:val="00910F44"/>
    <w:rsid w:val="00911ED6"/>
    <w:rsid w:val="00915556"/>
    <w:rsid w:val="00917851"/>
    <w:rsid w:val="00920198"/>
    <w:rsid w:val="009221F0"/>
    <w:rsid w:val="009233F3"/>
    <w:rsid w:val="00925B1F"/>
    <w:rsid w:val="00934E05"/>
    <w:rsid w:val="00935B6C"/>
    <w:rsid w:val="0094481F"/>
    <w:rsid w:val="00950B3C"/>
    <w:rsid w:val="009560B9"/>
    <w:rsid w:val="009574DF"/>
    <w:rsid w:val="00957766"/>
    <w:rsid w:val="00957DA3"/>
    <w:rsid w:val="00963770"/>
    <w:rsid w:val="00964095"/>
    <w:rsid w:val="00965197"/>
    <w:rsid w:val="009655DA"/>
    <w:rsid w:val="009657F2"/>
    <w:rsid w:val="00966270"/>
    <w:rsid w:val="00966B50"/>
    <w:rsid w:val="009723F3"/>
    <w:rsid w:val="00972654"/>
    <w:rsid w:val="00973FC5"/>
    <w:rsid w:val="009779A0"/>
    <w:rsid w:val="00980A8B"/>
    <w:rsid w:val="00980B07"/>
    <w:rsid w:val="00982C50"/>
    <w:rsid w:val="00992B18"/>
    <w:rsid w:val="009939C2"/>
    <w:rsid w:val="00993CFA"/>
    <w:rsid w:val="00994A44"/>
    <w:rsid w:val="0099731F"/>
    <w:rsid w:val="009A1DD8"/>
    <w:rsid w:val="009A3EEC"/>
    <w:rsid w:val="009A7E2D"/>
    <w:rsid w:val="009A7EBE"/>
    <w:rsid w:val="009B059F"/>
    <w:rsid w:val="009B0817"/>
    <w:rsid w:val="009B36B7"/>
    <w:rsid w:val="009B3704"/>
    <w:rsid w:val="009B406C"/>
    <w:rsid w:val="009B5AA0"/>
    <w:rsid w:val="009C03DC"/>
    <w:rsid w:val="009C1172"/>
    <w:rsid w:val="009C1799"/>
    <w:rsid w:val="009C1E05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3057"/>
    <w:rsid w:val="00A163FE"/>
    <w:rsid w:val="00A16D70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50E70"/>
    <w:rsid w:val="00A55148"/>
    <w:rsid w:val="00A55387"/>
    <w:rsid w:val="00A56E15"/>
    <w:rsid w:val="00A67813"/>
    <w:rsid w:val="00A74573"/>
    <w:rsid w:val="00A7692A"/>
    <w:rsid w:val="00A81357"/>
    <w:rsid w:val="00A816BC"/>
    <w:rsid w:val="00A81B3D"/>
    <w:rsid w:val="00A905C0"/>
    <w:rsid w:val="00A91A3B"/>
    <w:rsid w:val="00A91B04"/>
    <w:rsid w:val="00A91E7B"/>
    <w:rsid w:val="00A938E1"/>
    <w:rsid w:val="00A972CC"/>
    <w:rsid w:val="00AA0CD9"/>
    <w:rsid w:val="00AA2A2E"/>
    <w:rsid w:val="00AA2A86"/>
    <w:rsid w:val="00AA482B"/>
    <w:rsid w:val="00AB0C38"/>
    <w:rsid w:val="00AB5DB7"/>
    <w:rsid w:val="00AC650B"/>
    <w:rsid w:val="00AC6ADC"/>
    <w:rsid w:val="00AC7685"/>
    <w:rsid w:val="00AD4D87"/>
    <w:rsid w:val="00AD74F3"/>
    <w:rsid w:val="00AD7E10"/>
    <w:rsid w:val="00AE1B61"/>
    <w:rsid w:val="00AE6A8B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B02"/>
    <w:rsid w:val="00B42065"/>
    <w:rsid w:val="00B43A3A"/>
    <w:rsid w:val="00B4612E"/>
    <w:rsid w:val="00B4731D"/>
    <w:rsid w:val="00B504A4"/>
    <w:rsid w:val="00B5295B"/>
    <w:rsid w:val="00B530E4"/>
    <w:rsid w:val="00B56D52"/>
    <w:rsid w:val="00B61869"/>
    <w:rsid w:val="00B61B86"/>
    <w:rsid w:val="00B723CB"/>
    <w:rsid w:val="00B75B59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A7180"/>
    <w:rsid w:val="00BB1A7E"/>
    <w:rsid w:val="00BB4B14"/>
    <w:rsid w:val="00BB5632"/>
    <w:rsid w:val="00BB5D25"/>
    <w:rsid w:val="00BB65A7"/>
    <w:rsid w:val="00BB6FB0"/>
    <w:rsid w:val="00BC0AAA"/>
    <w:rsid w:val="00BC59CC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5C58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3A1A"/>
    <w:rsid w:val="00C73A47"/>
    <w:rsid w:val="00C767F6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0A2A"/>
    <w:rsid w:val="00CC1CCC"/>
    <w:rsid w:val="00CC442A"/>
    <w:rsid w:val="00CC5030"/>
    <w:rsid w:val="00CC5F3A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07619"/>
    <w:rsid w:val="00D11625"/>
    <w:rsid w:val="00D116F9"/>
    <w:rsid w:val="00D14C45"/>
    <w:rsid w:val="00D15407"/>
    <w:rsid w:val="00D2035F"/>
    <w:rsid w:val="00D20824"/>
    <w:rsid w:val="00D2178F"/>
    <w:rsid w:val="00D22EB3"/>
    <w:rsid w:val="00D305E7"/>
    <w:rsid w:val="00D30BBA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1AEF"/>
    <w:rsid w:val="00E525E9"/>
    <w:rsid w:val="00E526AD"/>
    <w:rsid w:val="00E5361F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8FC"/>
    <w:rsid w:val="00F12ABD"/>
    <w:rsid w:val="00F14ADD"/>
    <w:rsid w:val="00F16623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36B37"/>
    <w:rsid w:val="00F40FE4"/>
    <w:rsid w:val="00F42914"/>
    <w:rsid w:val="00F43768"/>
    <w:rsid w:val="00F44A49"/>
    <w:rsid w:val="00F45E6D"/>
    <w:rsid w:val="00F4731F"/>
    <w:rsid w:val="00F513B2"/>
    <w:rsid w:val="00F52BAA"/>
    <w:rsid w:val="00F647AB"/>
    <w:rsid w:val="00F65ED0"/>
    <w:rsid w:val="00F6706B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4071"/>
    <w:rsid w:val="00FB5525"/>
    <w:rsid w:val="00FB5BB7"/>
    <w:rsid w:val="00FB6E38"/>
    <w:rsid w:val="00FB6E93"/>
    <w:rsid w:val="00FC5F67"/>
    <w:rsid w:val="00FC7092"/>
    <w:rsid w:val="00FD00D5"/>
    <w:rsid w:val="00FD5F2E"/>
    <w:rsid w:val="00FE0FEE"/>
    <w:rsid w:val="00FE3A4B"/>
    <w:rsid w:val="00FE5736"/>
    <w:rsid w:val="00FF0868"/>
    <w:rsid w:val="00FF133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B5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  <w:style w:type="paragraph" w:styleId="afb">
    <w:name w:val="TOC Heading"/>
    <w:basedOn w:val="1"/>
    <w:next w:val="a"/>
    <w:uiPriority w:val="39"/>
    <w:semiHidden/>
    <w:unhideWhenUsed/>
    <w:qFormat/>
    <w:rsid w:val="008F545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F545C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  <w:style w:type="paragraph" w:styleId="afb">
    <w:name w:val="TOC Heading"/>
    <w:basedOn w:val="1"/>
    <w:next w:val="a"/>
    <w:uiPriority w:val="39"/>
    <w:semiHidden/>
    <w:unhideWhenUsed/>
    <w:qFormat/>
    <w:rsid w:val="008F545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F545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1666-99D0-456E-8CDB-271C77E1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2397</Words>
  <Characters>19791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22144</CharactersWithSpaces>
  <SharedDoc>false</SharedDoc>
  <HLinks>
    <vt:vector size="12" baseType="variant">
      <vt:variant>
        <vt:i4>7733292</vt:i4>
      </vt:variant>
      <vt:variant>
        <vt:i4>3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http://www.litra.ru/composition/get/coid/00021201184864209188/woid/00061501184773070213/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Vera Zaytceva</cp:lastModifiedBy>
  <cp:revision>4</cp:revision>
  <cp:lastPrinted>2016-07-01T07:18:00Z</cp:lastPrinted>
  <dcterms:created xsi:type="dcterms:W3CDTF">2023-09-23T10:35:00Z</dcterms:created>
  <dcterms:modified xsi:type="dcterms:W3CDTF">2023-09-24T06:44:00Z</dcterms:modified>
</cp:coreProperties>
</file>